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28" w:rsidRPr="00777C48" w:rsidRDefault="007676B9" w:rsidP="00784A99">
      <w:pPr>
        <w:tabs>
          <w:tab w:val="left" w:pos="11340"/>
        </w:tabs>
        <w:spacing w:after="200" w:line="240" w:lineRule="auto"/>
        <w:ind w:right="-153"/>
        <w:jc w:val="center"/>
        <w:rPr>
          <w:rFonts w:ascii="Times New Roman" w:eastAsia="Times New Roman" w:hAnsi="Times New Roman" w:cs="Times New Roman"/>
          <w:b/>
        </w:rPr>
      </w:pPr>
      <w:r w:rsidRPr="00777C48">
        <w:rPr>
          <w:rFonts w:ascii="Times New Roman" w:eastAsia="Times New Roman" w:hAnsi="Times New Roman" w:cs="Times New Roman"/>
          <w:b/>
        </w:rPr>
        <w:t>Рабочая программа по географии «География России».</w:t>
      </w:r>
    </w:p>
    <w:p w:rsidR="000A6F28" w:rsidRPr="00777C48" w:rsidRDefault="007676B9" w:rsidP="00115C8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7C48">
        <w:rPr>
          <w:rFonts w:ascii="Times New Roman" w:eastAsia="Times New Roman" w:hAnsi="Times New Roman" w:cs="Times New Roman"/>
          <w:b/>
        </w:rPr>
        <w:t>Аннотация.</w:t>
      </w:r>
    </w:p>
    <w:p w:rsidR="000A6F28" w:rsidRPr="00777C48" w:rsidRDefault="002110C5">
      <w:pPr>
        <w:tabs>
          <w:tab w:val="left" w:pos="567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7C48">
        <w:rPr>
          <w:rFonts w:ascii="Times New Roman" w:eastAsia="Times New Roman" w:hAnsi="Times New Roman" w:cs="Times New Roman"/>
          <w:b/>
        </w:rPr>
        <w:t xml:space="preserve"> </w:t>
      </w:r>
      <w:r w:rsidR="007676B9" w:rsidRPr="00777C48">
        <w:rPr>
          <w:rFonts w:ascii="Times New Roman" w:eastAsia="Times New Roman" w:hAnsi="Times New Roman" w:cs="Times New Roman"/>
          <w:b/>
        </w:rPr>
        <w:t>Рабочая программа по географии составлена на основ</w:t>
      </w:r>
      <w:r w:rsidR="00115C8A" w:rsidRPr="00777C48">
        <w:rPr>
          <w:rFonts w:ascii="Times New Roman" w:eastAsia="Times New Roman" w:hAnsi="Times New Roman" w:cs="Times New Roman"/>
          <w:b/>
        </w:rPr>
        <w:t>ании</w:t>
      </w:r>
      <w:r w:rsidR="007676B9" w:rsidRPr="00777C48">
        <w:rPr>
          <w:rFonts w:ascii="Times New Roman" w:eastAsia="Times New Roman" w:hAnsi="Times New Roman" w:cs="Times New Roman"/>
          <w:b/>
        </w:rPr>
        <w:t>:</w:t>
      </w:r>
    </w:p>
    <w:p w:rsidR="00115C8A" w:rsidRPr="00115C8A" w:rsidRDefault="00115C8A" w:rsidP="00115C8A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15C8A">
        <w:rPr>
          <w:rFonts w:ascii="Times New Roman" w:eastAsia="Calibri" w:hAnsi="Times New Roman" w:cs="Times New Roman"/>
          <w:lang w:eastAsia="en-US"/>
        </w:rPr>
        <w:t xml:space="preserve">Федерального Закона от 29 декабря 2012 г. № 273-ФЗ «Об образовании в Российской Федерации», </w:t>
      </w:r>
    </w:p>
    <w:p w:rsidR="00115C8A" w:rsidRPr="00115C8A" w:rsidRDefault="00115C8A" w:rsidP="00115C8A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15C8A">
        <w:rPr>
          <w:rFonts w:ascii="Times New Roman" w:eastAsia="Calibri" w:hAnsi="Times New Roman" w:cs="Times New Roman"/>
          <w:lang w:eastAsia="en-US"/>
        </w:rPr>
        <w:t xml:space="preserve">Федерального Государственного образовательного стандарта основного общего образования, утверждённого приказом Министерства образования и науки </w:t>
      </w:r>
      <w:r w:rsidRPr="00777C48">
        <w:rPr>
          <w:rFonts w:ascii="Times New Roman" w:eastAsia="Calibri" w:hAnsi="Times New Roman" w:cs="Times New Roman"/>
          <w:lang w:eastAsia="en-US"/>
        </w:rPr>
        <w:t>РФ от</w:t>
      </w:r>
      <w:r w:rsidRPr="00115C8A">
        <w:rPr>
          <w:rFonts w:ascii="Times New Roman" w:eastAsia="Calibri" w:hAnsi="Times New Roman" w:cs="Times New Roman"/>
          <w:lang w:eastAsia="en-US"/>
        </w:rPr>
        <w:t xml:space="preserve"> 17 декабря 2010г. №1897 (в ред. Приказа </w:t>
      </w:r>
      <w:proofErr w:type="spellStart"/>
      <w:r w:rsidRPr="00115C8A">
        <w:rPr>
          <w:rFonts w:ascii="Times New Roman" w:eastAsia="Calibri" w:hAnsi="Times New Roman" w:cs="Times New Roman"/>
          <w:lang w:eastAsia="en-US"/>
        </w:rPr>
        <w:t>Минобрнауки</w:t>
      </w:r>
      <w:proofErr w:type="spellEnd"/>
      <w:r w:rsidRPr="00115C8A">
        <w:rPr>
          <w:rFonts w:ascii="Times New Roman" w:eastAsia="Calibri" w:hAnsi="Times New Roman" w:cs="Times New Roman"/>
          <w:lang w:eastAsia="en-US"/>
        </w:rPr>
        <w:t xml:space="preserve"> России от 31.12.2015 №1577),</w:t>
      </w:r>
    </w:p>
    <w:p w:rsidR="00115C8A" w:rsidRPr="00115C8A" w:rsidRDefault="00115C8A" w:rsidP="00115C8A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15C8A">
        <w:rPr>
          <w:rFonts w:ascii="Times New Roman" w:eastAsia="Calibri" w:hAnsi="Times New Roman" w:cs="Times New Roman"/>
          <w:lang w:eastAsia="en-US"/>
        </w:rPr>
        <w:t xml:space="preserve">Приказа Министерства просвещения РФ от 22.03.2021 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:rsidR="00115C8A" w:rsidRPr="00115C8A" w:rsidRDefault="00115C8A" w:rsidP="00115C8A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15C8A">
        <w:rPr>
          <w:rFonts w:ascii="Times New Roman" w:eastAsia="Calibri" w:hAnsi="Times New Roman" w:cs="Times New Roman"/>
          <w:lang w:eastAsia="en-US"/>
        </w:rPr>
        <w:t xml:space="preserve">Постановления главного государственного санитарного врача РФ от 28 сентября 2020 г. № 28 «Об утверждении СанПиН 2.4.2.3648-20 «Санитарно-эпидемиологические требования к организациям воспитания и обучения, отдыха и оздоровления детей и молодежи в общеобразовательных учреждениях» (зарегистрирован в Минюсте России 18.12.2020 г. №61573), </w:t>
      </w:r>
    </w:p>
    <w:p w:rsidR="00115C8A" w:rsidRPr="00115C8A" w:rsidRDefault="00317674" w:rsidP="00115C8A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hyperlink r:id="rId8" w:tgtFrame="_blank" w:history="1">
        <w:r w:rsidR="00115C8A" w:rsidRPr="00115C8A">
          <w:rPr>
            <w:rFonts w:ascii="Times New Roman" w:eastAsia="Calibri" w:hAnsi="Times New Roman" w:cs="Times New Roman"/>
            <w:lang w:eastAsia="en-US"/>
          </w:rPr>
          <w:t>Приказа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  </w:r>
      </w:hyperlink>
    </w:p>
    <w:p w:rsidR="00115C8A" w:rsidRPr="00115C8A" w:rsidRDefault="00115C8A" w:rsidP="00115C8A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15C8A">
        <w:rPr>
          <w:rFonts w:ascii="Times New Roman" w:eastAsia="Calibri" w:hAnsi="Times New Roman" w:cs="Times New Roman"/>
          <w:lang w:eastAsia="en-US"/>
        </w:rPr>
        <w:t xml:space="preserve">Примерной основной образовательной программы основного общего образования. (Одобрена решением федерального учебно-методического объединения по общему образованию (протокол от 8 апреля 2015 г. № 1/15 // Реестр Примерных основных общеобразовательных программ Министерство образования и науки Российской Федерации [Электронный ресурс]. — URL: </w:t>
      </w:r>
      <w:hyperlink r:id="rId9" w:history="1">
        <w:r w:rsidRPr="00115C8A">
          <w:rPr>
            <w:rFonts w:ascii="Times New Roman" w:eastAsia="Calibri" w:hAnsi="Times New Roman" w:cs="Times New Roman"/>
            <w:lang w:eastAsia="en-US"/>
          </w:rPr>
          <w:t>http://fgosreestr.ru/reestr</w:t>
        </w:r>
      </w:hyperlink>
      <w:r w:rsidRPr="00115C8A">
        <w:rPr>
          <w:rFonts w:ascii="Times New Roman" w:eastAsia="Calibri" w:hAnsi="Times New Roman" w:cs="Times New Roman"/>
          <w:lang w:eastAsia="en-US"/>
        </w:rPr>
        <w:t>.),</w:t>
      </w:r>
    </w:p>
    <w:p w:rsidR="00115C8A" w:rsidRPr="00115C8A" w:rsidRDefault="00115C8A" w:rsidP="00115C8A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15C8A">
        <w:rPr>
          <w:rFonts w:ascii="Times New Roman" w:eastAsia="Calibri" w:hAnsi="Times New Roman" w:cs="Times New Roman"/>
          <w:lang w:eastAsia="en-US"/>
        </w:rPr>
        <w:t xml:space="preserve">Основной образовательной программы основного общего </w:t>
      </w:r>
      <w:proofErr w:type="gramStart"/>
      <w:r w:rsidRPr="00115C8A">
        <w:rPr>
          <w:rFonts w:ascii="Times New Roman" w:eastAsia="Calibri" w:hAnsi="Times New Roman" w:cs="Times New Roman"/>
          <w:lang w:eastAsia="en-US"/>
        </w:rPr>
        <w:t>образования  муниципального</w:t>
      </w:r>
      <w:proofErr w:type="gramEnd"/>
      <w:r w:rsidRPr="00115C8A">
        <w:rPr>
          <w:rFonts w:ascii="Times New Roman" w:eastAsia="Calibri" w:hAnsi="Times New Roman" w:cs="Times New Roman"/>
          <w:lang w:eastAsia="en-US"/>
        </w:rPr>
        <w:t xml:space="preserve"> бюджетного общеобразовательного учреждения г. Мурманска «Средняя общеобразовательная школа  № 23»,</w:t>
      </w:r>
    </w:p>
    <w:p w:rsidR="00115C8A" w:rsidRPr="00115C8A" w:rsidRDefault="00115C8A" w:rsidP="00115C8A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15C8A">
        <w:rPr>
          <w:rFonts w:ascii="Times New Roman" w:eastAsia="Calibri" w:hAnsi="Times New Roman" w:cs="Times New Roman"/>
          <w:lang w:eastAsia="en-US"/>
        </w:rPr>
        <w:t xml:space="preserve">Устава МБОУ г. Мурманска СОШ №23, </w:t>
      </w:r>
    </w:p>
    <w:p w:rsidR="00115C8A" w:rsidRPr="00115C8A" w:rsidRDefault="00115C8A" w:rsidP="00115C8A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15C8A">
        <w:rPr>
          <w:rFonts w:ascii="Times New Roman" w:eastAsia="Calibri" w:hAnsi="Times New Roman" w:cs="Times New Roman"/>
          <w:lang w:eastAsia="en-US"/>
        </w:rPr>
        <w:t xml:space="preserve">Учебного плана МБОУ г. Мурманска СОШ №23, </w:t>
      </w:r>
    </w:p>
    <w:p w:rsidR="00115C8A" w:rsidRPr="00115C8A" w:rsidRDefault="00115C8A" w:rsidP="00115C8A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15C8A">
        <w:rPr>
          <w:rFonts w:ascii="Times New Roman" w:eastAsia="Calibri" w:hAnsi="Times New Roman" w:cs="Times New Roman"/>
          <w:lang w:eastAsia="en-US"/>
        </w:rPr>
        <w:t>Календарного учебного графика.</w:t>
      </w:r>
    </w:p>
    <w:p w:rsidR="00115C8A" w:rsidRPr="00777C48" w:rsidRDefault="00115C8A">
      <w:pPr>
        <w:tabs>
          <w:tab w:val="left" w:pos="567"/>
        </w:tabs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0A6F28" w:rsidRPr="00777C48" w:rsidRDefault="007676B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b/>
        </w:rPr>
        <w:t>Изучение географии в 8-9 классах направлено на достижение следующих целей:</w:t>
      </w:r>
    </w:p>
    <w:p w:rsidR="000A6F28" w:rsidRPr="00777C48" w:rsidRDefault="007676B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Формирование целостного представления об особенностях природы, населения, хозяйства России, о месте нашей страны в современном мире;</w:t>
      </w:r>
    </w:p>
    <w:p w:rsidR="000A6F28" w:rsidRPr="00777C48" w:rsidRDefault="007676B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Воспитание любви к родной стране, родному краю, уважения к истории и культуре Родины и населяющих её народов;</w:t>
      </w:r>
    </w:p>
    <w:p w:rsidR="000A6F28" w:rsidRPr="00777C48" w:rsidRDefault="007676B9">
      <w:pPr>
        <w:numPr>
          <w:ilvl w:val="0"/>
          <w:numId w:val="3"/>
        </w:numPr>
        <w:tabs>
          <w:tab w:val="left" w:pos="720"/>
        </w:tabs>
        <w:spacing w:after="30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0A6F28" w:rsidRPr="00777C48" w:rsidRDefault="007676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b/>
        </w:rPr>
        <w:lastRenderedPageBreak/>
        <w:t>Основные задачи курса:</w:t>
      </w:r>
    </w:p>
    <w:p w:rsidR="000A6F28" w:rsidRPr="00777C48" w:rsidRDefault="007676B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0A6F28" w:rsidRPr="00777C48" w:rsidRDefault="007676B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её народов;</w:t>
      </w:r>
    </w:p>
    <w:p w:rsidR="000A6F28" w:rsidRPr="00777C48" w:rsidRDefault="007676B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Развитие умений анализировать, сравнивать, использовать в повседневной жизни информацию из различных источников- карт, учебников, статистических данных, интернет-ресурсов;</w:t>
      </w:r>
    </w:p>
    <w:p w:rsidR="000A6F28" w:rsidRPr="00777C48" w:rsidRDefault="007676B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Развитие умений и навыков вести наблюдения за объектами, процессами,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0A6F28" w:rsidRPr="00777C48" w:rsidRDefault="007676B9">
      <w:pPr>
        <w:numPr>
          <w:ilvl w:val="0"/>
          <w:numId w:val="4"/>
        </w:numPr>
        <w:tabs>
          <w:tab w:val="left" w:pos="426"/>
        </w:tabs>
        <w:spacing w:after="300" w:line="240" w:lineRule="auto"/>
        <w:ind w:left="851" w:hanging="42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Создание образа своего родного края.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b/>
          <w:shd w:val="clear" w:color="auto" w:fill="FFFFFF"/>
        </w:rPr>
        <w:t>Общая характеристика предмета</w:t>
      </w:r>
    </w:p>
    <w:p w:rsidR="000A6F28" w:rsidRPr="00777C48" w:rsidRDefault="000A6F2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A6F28" w:rsidRPr="00777C48" w:rsidRDefault="007676B9">
      <w:pPr>
        <w:spacing w:after="30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«География. Землеведение» - первый систематический курс, новой для школьников, учебной дисциплины. В процессе обучения формируются представления о Земле, как природном комплексе, об особенностях земных оболочек.</w:t>
      </w:r>
    </w:p>
    <w:p w:rsidR="000A6F28" w:rsidRPr="00777C48" w:rsidRDefault="007676B9" w:rsidP="00112F9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исследование своей местности, используемые для накопления знаний, которые будут необходимы в дальнейшем при овладении курса географии.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</w:t>
      </w:r>
      <w:r w:rsidRPr="00777C48">
        <w:rPr>
          <w:rFonts w:ascii="Times New Roman" w:eastAsia="Times New Roman" w:hAnsi="Times New Roman" w:cs="Times New Roman"/>
          <w:b/>
        </w:rPr>
        <w:t>двух основных блоков: «География Земли»</w:t>
      </w:r>
      <w:r w:rsidRPr="00777C48">
        <w:rPr>
          <w:rFonts w:ascii="Times New Roman" w:eastAsia="Times New Roman" w:hAnsi="Times New Roman" w:cs="Times New Roman"/>
        </w:rPr>
        <w:t xml:space="preserve"> и </w:t>
      </w:r>
      <w:r w:rsidRPr="00777C48">
        <w:rPr>
          <w:rFonts w:ascii="Times New Roman" w:eastAsia="Times New Roman" w:hAnsi="Times New Roman" w:cs="Times New Roman"/>
          <w:b/>
        </w:rPr>
        <w:t>«География России»</w:t>
      </w:r>
      <w:r w:rsidRPr="00777C48">
        <w:rPr>
          <w:rFonts w:ascii="Times New Roman" w:eastAsia="Times New Roman" w:hAnsi="Times New Roman" w:cs="Times New Roman"/>
        </w:rPr>
        <w:t>, в каждом из которых выделяются тематические разделы.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b/>
        </w:rPr>
        <w:t>В блоке «География Земли»</w:t>
      </w:r>
      <w:r w:rsidRPr="00777C48">
        <w:rPr>
          <w:rFonts w:ascii="Times New Roman" w:eastAsia="Times New Roman" w:hAnsi="Times New Roman" w:cs="Times New Roman"/>
        </w:rPr>
        <w:t xml:space="preserve">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b/>
        </w:rPr>
        <w:t>Блок «География России»</w:t>
      </w:r>
      <w:r w:rsidRPr="00777C48">
        <w:rPr>
          <w:rFonts w:ascii="Times New Roman" w:eastAsia="Times New Roman" w:hAnsi="Times New Roman" w:cs="Times New Roman"/>
        </w:rPr>
        <w:t xml:space="preserve">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</w:t>
      </w:r>
      <w:r w:rsidR="00112F9F" w:rsidRPr="00777C48">
        <w:rPr>
          <w:rFonts w:ascii="Times New Roman" w:eastAsia="Times New Roman" w:hAnsi="Times New Roman" w:cs="Times New Roman"/>
        </w:rPr>
        <w:t>целостности на основе комплексного подхода и показа взаимодействия,</w:t>
      </w:r>
      <w:r w:rsidRPr="00777C48">
        <w:rPr>
          <w:rFonts w:ascii="Times New Roman" w:eastAsia="Times New Roman" w:hAnsi="Times New Roman" w:cs="Times New Roman"/>
        </w:rPr>
        <w:t xml:space="preserve"> и взаимовлияния трех основных компонентов — природы, населения и хозяйства.</w:t>
      </w:r>
    </w:p>
    <w:p w:rsidR="000A6F28" w:rsidRPr="00777C48" w:rsidRDefault="000A6F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7C48">
        <w:rPr>
          <w:rFonts w:ascii="Times New Roman" w:eastAsia="Times New Roman" w:hAnsi="Times New Roman" w:cs="Times New Roman"/>
          <w:b/>
        </w:rPr>
        <w:t>Место предмета в базисном учебном (образовательном) плане</w:t>
      </w:r>
    </w:p>
    <w:p w:rsidR="000A6F28" w:rsidRPr="00777C48" w:rsidRDefault="000A6F28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</w:rPr>
      </w:pP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География в основной школе изучается с 5 по 9 классы. Общее число учебных часов за четыре года обучения — 272, из них по 34 ч (1 ч в неделю) в 5 и 6 классах и по 68 ч (2 ч в неделю) в 7, 8 и 9 классах.</w:t>
      </w:r>
    </w:p>
    <w:p w:rsidR="000A6F28" w:rsidRPr="00777C48" w:rsidRDefault="000A6F2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b/>
          <w:shd w:val="clear" w:color="auto" w:fill="FFFFFF"/>
        </w:rPr>
        <w:t>Результаты изучения учебного предмета</w:t>
      </w:r>
    </w:p>
    <w:p w:rsidR="000A6F28" w:rsidRPr="00777C48" w:rsidRDefault="000A6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</w:pPr>
    </w:p>
    <w:p w:rsidR="000A6F28" w:rsidRPr="00777C48" w:rsidRDefault="007676B9">
      <w:pPr>
        <w:numPr>
          <w:ilvl w:val="0"/>
          <w:numId w:val="5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 xml:space="preserve">Личностные </w:t>
      </w:r>
      <w:r w:rsidRPr="00777C48">
        <w:rPr>
          <w:rFonts w:ascii="Times New Roman" w:eastAsia="Times New Roman" w:hAnsi="Times New Roman" w:cs="Times New Roman"/>
          <w:shd w:val="clear" w:color="auto" w:fill="FFFFFF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0A6F28" w:rsidRPr="00777C48" w:rsidRDefault="007676B9">
      <w:pPr>
        <w:numPr>
          <w:ilvl w:val="0"/>
          <w:numId w:val="5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осознание ценности географических знаний, как важнейшего компонента научной картины мира;</w:t>
      </w:r>
    </w:p>
    <w:p w:rsidR="000A6F28" w:rsidRPr="00777C48" w:rsidRDefault="007676B9">
      <w:pPr>
        <w:numPr>
          <w:ilvl w:val="0"/>
          <w:numId w:val="5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человека;</w:t>
      </w:r>
    </w:p>
    <w:p w:rsidR="000A6F28" w:rsidRPr="00777C48" w:rsidRDefault="007676B9">
      <w:pPr>
        <w:numPr>
          <w:ilvl w:val="0"/>
          <w:numId w:val="5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формирование ценности здорового и безопасного образа жизни;</w:t>
      </w:r>
    </w:p>
    <w:p w:rsidR="000A6F28" w:rsidRPr="00777C48" w:rsidRDefault="007676B9">
      <w:pPr>
        <w:numPr>
          <w:ilvl w:val="0"/>
          <w:numId w:val="5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формирование экологической культуры;</w:t>
      </w:r>
    </w:p>
    <w:p w:rsidR="000A6F28" w:rsidRPr="00777C48" w:rsidRDefault="007676B9">
      <w:pPr>
        <w:numPr>
          <w:ilvl w:val="0"/>
          <w:numId w:val="5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развитие эстетического сознания через освоение художественного наследия народов мира и России.</w:t>
      </w:r>
    </w:p>
    <w:p w:rsidR="000A6F28" w:rsidRPr="00777C48" w:rsidRDefault="007676B9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Метапредметные</w:t>
      </w:r>
      <w:r w:rsidRPr="00777C48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0A6F28" w:rsidRPr="00777C48" w:rsidRDefault="007676B9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Метапредметные результаты курса географии основаны на формировании универсальных учебных действий.</w:t>
      </w:r>
    </w:p>
    <w:p w:rsidR="000A6F28" w:rsidRPr="00777C48" w:rsidRDefault="007676B9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</w:rPr>
        <w:t>Личностные УУД:</w:t>
      </w:r>
    </w:p>
    <w:p w:rsidR="000A6F28" w:rsidRPr="00777C48" w:rsidRDefault="007676B9">
      <w:pPr>
        <w:numPr>
          <w:ilvl w:val="0"/>
          <w:numId w:val="6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0A6F28" w:rsidRPr="00777C48" w:rsidRDefault="007676B9">
      <w:pPr>
        <w:numPr>
          <w:ilvl w:val="0"/>
          <w:numId w:val="6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осознание значимости и общности глобальных проблем человечества;</w:t>
      </w:r>
    </w:p>
    <w:p w:rsidR="000A6F28" w:rsidRPr="00777C48" w:rsidRDefault="007676B9">
      <w:pPr>
        <w:numPr>
          <w:ilvl w:val="0"/>
          <w:numId w:val="6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0A6F28" w:rsidRPr="00777C48" w:rsidRDefault="007676B9">
      <w:pPr>
        <w:numPr>
          <w:ilvl w:val="0"/>
          <w:numId w:val="6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патриотизм, любовь к своей местности, своему региону, своей стране;</w:t>
      </w:r>
    </w:p>
    <w:p w:rsidR="000A6F28" w:rsidRPr="00777C48" w:rsidRDefault="007676B9">
      <w:pPr>
        <w:numPr>
          <w:ilvl w:val="0"/>
          <w:numId w:val="6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уважение к истории, культуре, национальным особенностям, толерантность.</w:t>
      </w:r>
    </w:p>
    <w:p w:rsidR="000A6F28" w:rsidRPr="00777C48" w:rsidRDefault="007676B9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</w:rPr>
        <w:t>Регулятивные УУД:</w:t>
      </w:r>
    </w:p>
    <w:p w:rsidR="000A6F28" w:rsidRPr="00777C48" w:rsidRDefault="007676B9">
      <w:pPr>
        <w:numPr>
          <w:ilvl w:val="0"/>
          <w:numId w:val="7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способность к самостоятельному приобретению новых знаний и практических умений;</w:t>
      </w:r>
    </w:p>
    <w:p w:rsidR="000A6F28" w:rsidRPr="00777C48" w:rsidRDefault="007676B9">
      <w:pPr>
        <w:numPr>
          <w:ilvl w:val="0"/>
          <w:numId w:val="7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умения управлять своей познавательной деятельностью;</w:t>
      </w:r>
    </w:p>
    <w:p w:rsidR="000A6F28" w:rsidRPr="00777C48" w:rsidRDefault="007676B9">
      <w:pPr>
        <w:numPr>
          <w:ilvl w:val="0"/>
          <w:numId w:val="7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умение организовывать свою деятельность;</w:t>
      </w:r>
    </w:p>
    <w:p w:rsidR="000A6F28" w:rsidRPr="00777C48" w:rsidRDefault="007676B9">
      <w:pPr>
        <w:numPr>
          <w:ilvl w:val="0"/>
          <w:numId w:val="7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определять её цели и задачи;</w:t>
      </w:r>
    </w:p>
    <w:p w:rsidR="000A6F28" w:rsidRPr="00777C48" w:rsidRDefault="007676B9">
      <w:pPr>
        <w:numPr>
          <w:ilvl w:val="0"/>
          <w:numId w:val="7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выбирать средства и применять их на практике;</w:t>
      </w:r>
    </w:p>
    <w:p w:rsidR="000A6F28" w:rsidRPr="00777C48" w:rsidRDefault="007676B9">
      <w:pPr>
        <w:numPr>
          <w:ilvl w:val="0"/>
          <w:numId w:val="7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оценивать достигнутые результаты.</w:t>
      </w:r>
    </w:p>
    <w:p w:rsidR="000A6F28" w:rsidRPr="00777C48" w:rsidRDefault="007676B9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</w:rPr>
        <w:t>Познавательные УУД:</w:t>
      </w:r>
    </w:p>
    <w:p w:rsidR="000A6F28" w:rsidRPr="00777C48" w:rsidRDefault="007676B9">
      <w:pPr>
        <w:numPr>
          <w:ilvl w:val="0"/>
          <w:numId w:val="8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формирование и развитие по средствам географических знаний познавательных интересов, интеллектуальных и творческих результатов;</w:t>
      </w:r>
    </w:p>
    <w:p w:rsidR="000A6F28" w:rsidRPr="00777C48" w:rsidRDefault="007676B9">
      <w:pPr>
        <w:numPr>
          <w:ilvl w:val="0"/>
          <w:numId w:val="8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0A6F28" w:rsidRPr="00777C48" w:rsidRDefault="007676B9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</w:rPr>
        <w:t>Коммуникативные УУД:</w:t>
      </w:r>
    </w:p>
    <w:p w:rsidR="000A6F28" w:rsidRPr="00777C48" w:rsidRDefault="007676B9">
      <w:pPr>
        <w:numPr>
          <w:ilvl w:val="0"/>
          <w:numId w:val="9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0A6F28" w:rsidRPr="00777C48" w:rsidRDefault="007676B9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b/>
          <w:u w:val="single"/>
        </w:rPr>
        <w:t>Предметные УУД:</w:t>
      </w:r>
    </w:p>
    <w:p w:rsidR="000A6F28" w:rsidRPr="00777C48" w:rsidRDefault="007676B9">
      <w:pPr>
        <w:numPr>
          <w:ilvl w:val="0"/>
          <w:numId w:val="10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решения современных практических задач человечества и своей страны. В том числе задачи охраны окружающей среды и рационального природопользования;</w:t>
      </w:r>
    </w:p>
    <w:p w:rsidR="000A6F28" w:rsidRPr="00777C48" w:rsidRDefault="007676B9">
      <w:pPr>
        <w:numPr>
          <w:ilvl w:val="0"/>
          <w:numId w:val="10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lastRenderedPageBreak/>
        <w:t>формирование первичных навыков использования территориального подхода, как основы географического мышления для осознания своего места в целостном многообразном и быстро изменяющемся мире и адекватной ориентации в нем;</w:t>
      </w:r>
    </w:p>
    <w:p w:rsidR="000A6F28" w:rsidRPr="00777C48" w:rsidRDefault="007676B9">
      <w:pPr>
        <w:numPr>
          <w:ilvl w:val="0"/>
          <w:numId w:val="10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жизнь, культуры и хозяйственной деятельности людей, экологических проблемах на разных материках и в отдельных странах;</w:t>
      </w:r>
    </w:p>
    <w:p w:rsidR="000A6F28" w:rsidRPr="00777C48" w:rsidRDefault="007676B9">
      <w:pPr>
        <w:numPr>
          <w:ilvl w:val="0"/>
          <w:numId w:val="10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0A6F28" w:rsidRPr="00777C48" w:rsidRDefault="007676B9">
      <w:pPr>
        <w:numPr>
          <w:ilvl w:val="0"/>
          <w:numId w:val="10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0A6F28" w:rsidRPr="00777C48" w:rsidRDefault="007676B9">
      <w:pPr>
        <w:numPr>
          <w:ilvl w:val="0"/>
          <w:numId w:val="10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овладение основными навыками нахождения, использования и презентации географической информации;</w:t>
      </w:r>
    </w:p>
    <w:p w:rsidR="000A6F28" w:rsidRPr="00777C48" w:rsidRDefault="007676B9">
      <w:pPr>
        <w:numPr>
          <w:ilvl w:val="0"/>
          <w:numId w:val="10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катастроф;</w:t>
      </w:r>
    </w:p>
    <w:p w:rsidR="000A6F28" w:rsidRPr="00777C48" w:rsidRDefault="007676B9">
      <w:pPr>
        <w:numPr>
          <w:ilvl w:val="0"/>
          <w:numId w:val="10"/>
        </w:numPr>
        <w:tabs>
          <w:tab w:val="left" w:pos="720"/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8F7D66" w:rsidRPr="00777C48" w:rsidRDefault="008F7D66" w:rsidP="008F7D66">
      <w:pPr>
        <w:tabs>
          <w:tab w:val="left" w:pos="720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8F7D66" w:rsidRPr="00777C48" w:rsidRDefault="008F7D66" w:rsidP="008F7D66">
      <w:pPr>
        <w:tabs>
          <w:tab w:val="left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b/>
          <w:shd w:val="clear" w:color="auto" w:fill="FFFFFF"/>
        </w:rPr>
        <w:t>Воспитательный потенциал учебного предмета географии</w:t>
      </w:r>
      <w:r w:rsidRPr="00777C48">
        <w:rPr>
          <w:rFonts w:ascii="Times New Roman" w:eastAsia="Times New Roman" w:hAnsi="Times New Roman" w:cs="Times New Roman"/>
          <w:shd w:val="clear" w:color="auto" w:fill="FFFFFF"/>
        </w:rPr>
        <w:t xml:space="preserve"> реализуется через использование видов и форм деятельности, описанных в модуле «Школьный урок» рабочей программы воспитания.</w:t>
      </w:r>
    </w:p>
    <w:p w:rsidR="000A6F28" w:rsidRPr="00777C48" w:rsidRDefault="000A6F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32BE0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7C48">
        <w:rPr>
          <w:rFonts w:ascii="Times New Roman" w:eastAsia="Times New Roman" w:hAnsi="Times New Roman" w:cs="Times New Roman"/>
          <w:b/>
        </w:rPr>
        <w:t>УМК</w:t>
      </w:r>
    </w:p>
    <w:p w:rsidR="00032BE0" w:rsidRPr="00777C48" w:rsidRDefault="00032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4"/>
        <w:tblW w:w="14560" w:type="dxa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32BE0" w:rsidRPr="00777C48" w:rsidTr="00115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</w:tcPr>
          <w:p w:rsidR="00032BE0" w:rsidRPr="00777C48" w:rsidRDefault="00032BE0" w:rsidP="00032BE0">
            <w:pPr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hAnsi="Times New Roman" w:cs="Times New Roman"/>
              </w:rPr>
              <w:t>Порядковый номер учебника</w:t>
            </w:r>
          </w:p>
        </w:tc>
        <w:tc>
          <w:tcPr>
            <w:tcW w:w="4853" w:type="dxa"/>
          </w:tcPr>
          <w:p w:rsidR="00032BE0" w:rsidRPr="00777C48" w:rsidRDefault="00032BE0" w:rsidP="00032B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hAnsi="Times New Roman" w:cs="Times New Roman"/>
              </w:rPr>
              <w:t>Наименование учебника</w:t>
            </w:r>
          </w:p>
        </w:tc>
        <w:tc>
          <w:tcPr>
            <w:tcW w:w="4854" w:type="dxa"/>
          </w:tcPr>
          <w:p w:rsidR="00032BE0" w:rsidRPr="00777C48" w:rsidRDefault="00032BE0" w:rsidP="00032B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hAnsi="Times New Roman" w:cs="Times New Roman"/>
              </w:rPr>
              <w:t xml:space="preserve">Класс </w:t>
            </w:r>
          </w:p>
        </w:tc>
      </w:tr>
      <w:tr w:rsidR="00032BE0" w:rsidRPr="00777C48" w:rsidTr="00115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</w:tcPr>
          <w:p w:rsidR="00032BE0" w:rsidRPr="00777C48" w:rsidRDefault="00032BE0" w:rsidP="00032BE0">
            <w:pPr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hAnsi="Times New Roman" w:cs="Times New Roman"/>
              </w:rPr>
              <w:t>1.1.2.3.4.2.3.</w:t>
            </w:r>
          </w:p>
        </w:tc>
        <w:tc>
          <w:tcPr>
            <w:tcW w:w="4853" w:type="dxa"/>
          </w:tcPr>
          <w:p w:rsidR="00032BE0" w:rsidRPr="00777C48" w:rsidRDefault="00032BE0" w:rsidP="00032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hAnsi="Times New Roman" w:cs="Times New Roman"/>
              </w:rPr>
              <w:t>География: География России: Природа и население</w:t>
            </w:r>
          </w:p>
        </w:tc>
        <w:tc>
          <w:tcPr>
            <w:tcW w:w="4854" w:type="dxa"/>
          </w:tcPr>
          <w:p w:rsidR="00032BE0" w:rsidRPr="00777C48" w:rsidRDefault="00032BE0" w:rsidP="00032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hAnsi="Times New Roman" w:cs="Times New Roman"/>
              </w:rPr>
              <w:t>8</w:t>
            </w:r>
          </w:p>
        </w:tc>
      </w:tr>
      <w:tr w:rsidR="00032BE0" w:rsidRPr="00777C48" w:rsidTr="0011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</w:tcPr>
          <w:p w:rsidR="00032BE0" w:rsidRPr="00777C48" w:rsidRDefault="00032BE0" w:rsidP="00032BE0">
            <w:pPr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hAnsi="Times New Roman" w:cs="Times New Roman"/>
              </w:rPr>
              <w:t>1.1.2.3.4.2.4.</w:t>
            </w:r>
          </w:p>
        </w:tc>
        <w:tc>
          <w:tcPr>
            <w:tcW w:w="4853" w:type="dxa"/>
          </w:tcPr>
          <w:p w:rsidR="00032BE0" w:rsidRPr="00777C48" w:rsidRDefault="00032BE0" w:rsidP="0003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hAnsi="Times New Roman" w:cs="Times New Roman"/>
              </w:rPr>
              <w:t>География: География России: Хозяйство и географические районы</w:t>
            </w:r>
          </w:p>
        </w:tc>
        <w:tc>
          <w:tcPr>
            <w:tcW w:w="4854" w:type="dxa"/>
          </w:tcPr>
          <w:p w:rsidR="00032BE0" w:rsidRPr="00777C48" w:rsidRDefault="00032BE0" w:rsidP="0003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hAnsi="Times New Roman" w:cs="Times New Roman"/>
              </w:rPr>
              <w:t>9</w:t>
            </w:r>
          </w:p>
        </w:tc>
      </w:tr>
    </w:tbl>
    <w:p w:rsidR="00032BE0" w:rsidRPr="00777C48" w:rsidRDefault="00032BE0" w:rsidP="00115C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6F28" w:rsidRPr="00777C48" w:rsidRDefault="007676B9" w:rsidP="00115C8A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Атлас. География 8 класс - М.: «Дрофа», 202</w:t>
      </w:r>
      <w:r w:rsidR="0076101A" w:rsidRPr="00777C48">
        <w:rPr>
          <w:rFonts w:ascii="Times New Roman" w:eastAsia="Times New Roman" w:hAnsi="Times New Roman" w:cs="Times New Roman"/>
        </w:rPr>
        <w:t>1</w:t>
      </w:r>
    </w:p>
    <w:p w:rsidR="000A6F28" w:rsidRPr="00777C48" w:rsidRDefault="007676B9" w:rsidP="00115C8A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Контурные карты 8 класс - Москва, «Издательство ДИК», Дрофа, 202</w:t>
      </w:r>
      <w:r w:rsidR="0076101A" w:rsidRPr="00777C48">
        <w:rPr>
          <w:rFonts w:ascii="Times New Roman" w:eastAsia="Times New Roman" w:hAnsi="Times New Roman" w:cs="Times New Roman"/>
          <w:shd w:val="clear" w:color="auto" w:fill="FFFFFF"/>
        </w:rPr>
        <w:t>1</w:t>
      </w:r>
    </w:p>
    <w:p w:rsidR="000A6F28" w:rsidRPr="00777C48" w:rsidRDefault="007676B9" w:rsidP="00115C8A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Атлас. География 9 класс - М.: «Дрофа», 202</w:t>
      </w:r>
      <w:r w:rsidR="0076101A" w:rsidRPr="00777C48">
        <w:rPr>
          <w:rFonts w:ascii="Times New Roman" w:eastAsia="Times New Roman" w:hAnsi="Times New Roman" w:cs="Times New Roman"/>
        </w:rPr>
        <w:t>1</w:t>
      </w:r>
    </w:p>
    <w:p w:rsidR="000A6F28" w:rsidRPr="00777C48" w:rsidRDefault="007676B9" w:rsidP="00115C8A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Контурные карты 9 класс - Москва, «Издательство ДИК», Дрофа, 202</w:t>
      </w:r>
      <w:r w:rsidR="0076101A" w:rsidRPr="00777C48">
        <w:rPr>
          <w:rFonts w:ascii="Times New Roman" w:eastAsia="Times New Roman" w:hAnsi="Times New Roman" w:cs="Times New Roman"/>
          <w:shd w:val="clear" w:color="auto" w:fill="FFFFFF"/>
        </w:rPr>
        <w:t>1</w:t>
      </w:r>
    </w:p>
    <w:p w:rsidR="00115C8A" w:rsidRPr="00777C48" w:rsidRDefault="00115C8A" w:rsidP="008F7D66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7D66" w:rsidRPr="00777C48" w:rsidRDefault="008F7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7D66" w:rsidRPr="00777C48" w:rsidRDefault="008F7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7D66" w:rsidRPr="00777C48" w:rsidRDefault="008F7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7D66" w:rsidRPr="00777C48" w:rsidRDefault="008F7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7D66" w:rsidRPr="00777C48" w:rsidRDefault="008F7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7C48">
        <w:rPr>
          <w:rFonts w:ascii="Times New Roman" w:eastAsia="Times New Roman" w:hAnsi="Times New Roman" w:cs="Times New Roman"/>
          <w:b/>
        </w:rPr>
        <w:lastRenderedPageBreak/>
        <w:t>Информация о количестве учебных часов.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b/>
        </w:rPr>
        <w:t>География</w:t>
      </w:r>
      <w:r w:rsidRPr="00777C48">
        <w:rPr>
          <w:rFonts w:ascii="Times New Roman" w:eastAsia="Times New Roman" w:hAnsi="Times New Roman" w:cs="Times New Roman"/>
        </w:rPr>
        <w:t>: География России: Природа и население.8 класс: учебник /А.И.Алексеев, В.А.Низовцев, Э.В.Ким и др.; под редакцией А.И.Алексеева - М.: Дрофа, 2020.</w:t>
      </w:r>
    </w:p>
    <w:p w:rsidR="000A6F28" w:rsidRPr="00777C48" w:rsidRDefault="000A6F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5395"/>
        <w:gridCol w:w="2429"/>
        <w:gridCol w:w="1820"/>
        <w:gridCol w:w="1841"/>
        <w:gridCol w:w="2265"/>
      </w:tblGrid>
      <w:tr w:rsidR="000A6F28" w:rsidRPr="00777C48">
        <w:trPr>
          <w:trHeight w:val="1"/>
        </w:trPr>
        <w:tc>
          <w:tcPr>
            <w:tcW w:w="6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Segoe UI Symbol" w:hAnsi="Times New Roman" w:cs="Times New Roman"/>
                <w:b/>
                <w:shd w:val="clear" w:color="auto" w:fill="FFFFFF"/>
              </w:rPr>
              <w:t>№</w:t>
            </w:r>
            <w:r w:rsidRPr="00777C4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п/п</w:t>
            </w:r>
          </w:p>
        </w:tc>
        <w:tc>
          <w:tcPr>
            <w:tcW w:w="53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Наименование темы</w:t>
            </w:r>
          </w:p>
        </w:tc>
        <w:tc>
          <w:tcPr>
            <w:tcW w:w="242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Количество часов в рабочей программе</w:t>
            </w:r>
          </w:p>
        </w:tc>
        <w:tc>
          <w:tcPr>
            <w:tcW w:w="36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Количество практических работ</w:t>
            </w:r>
          </w:p>
        </w:tc>
        <w:tc>
          <w:tcPr>
            <w:tcW w:w="22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Проверочные работы</w:t>
            </w:r>
          </w:p>
        </w:tc>
      </w:tr>
      <w:tr w:rsidR="000A6F28" w:rsidRPr="00777C48">
        <w:trPr>
          <w:trHeight w:val="1"/>
        </w:trPr>
        <w:tc>
          <w:tcPr>
            <w:tcW w:w="661" w:type="dxa"/>
            <w:vMerge/>
            <w:tcBorders>
              <w:top w:val="single" w:sz="0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0A6F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5" w:type="dxa"/>
            <w:vMerge/>
            <w:tcBorders>
              <w:top w:val="single" w:sz="0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0A6F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  <w:vMerge/>
            <w:tcBorders>
              <w:top w:val="single" w:sz="0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0A6F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всего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оценочные</w:t>
            </w:r>
          </w:p>
        </w:tc>
        <w:tc>
          <w:tcPr>
            <w:tcW w:w="2265" w:type="dxa"/>
            <w:vMerge/>
            <w:tcBorders>
              <w:top w:val="single" w:sz="0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0A6F2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5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Введение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shd w:val="clear" w:color="auto" w:fill="FFFFFF"/>
              </w:rPr>
              <w:t>Тест</w:t>
            </w:r>
          </w:p>
        </w:tc>
      </w:tr>
      <w:tr w:rsidR="000A6F28" w:rsidRPr="00777C48">
        <w:trPr>
          <w:trHeight w:val="1"/>
        </w:trPr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5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Территория России на карте мира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9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A4596" w:rsidRPr="00777C48" w:rsidRDefault="00CA4596" w:rsidP="00CA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Сам. работа</w:t>
            </w:r>
          </w:p>
          <w:p w:rsidR="000A6F28" w:rsidRPr="00777C48" w:rsidRDefault="007676B9" w:rsidP="00CA4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shd w:val="clear" w:color="auto" w:fill="FFFFFF"/>
              </w:rPr>
              <w:t>Контрольный тест</w:t>
            </w:r>
          </w:p>
        </w:tc>
      </w:tr>
      <w:tr w:rsidR="000A6F28" w:rsidRPr="00777C48">
        <w:trPr>
          <w:trHeight w:val="1"/>
        </w:trPr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5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Общая характеристика природы России</w:t>
            </w:r>
          </w:p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Рельеф и полезные ископаемые России</w:t>
            </w:r>
          </w:p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Климат России</w:t>
            </w:r>
          </w:p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Внутренние воды России</w:t>
            </w:r>
          </w:p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Почвы России</w:t>
            </w:r>
          </w:p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Растительный и животный мир России</w:t>
            </w:r>
          </w:p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Природно-территориальные комплексы России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41</w:t>
            </w:r>
          </w:p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</w:p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</w:p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</w:p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</w:p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0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</w:p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</w:p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0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A6F28" w:rsidRPr="00777C48" w:rsidRDefault="000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0A6F28" w:rsidRPr="00777C48" w:rsidRDefault="00CA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зачёт</w:t>
            </w:r>
          </w:p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Тест</w:t>
            </w:r>
          </w:p>
          <w:p w:rsidR="000A6F28" w:rsidRPr="00777C48" w:rsidRDefault="00CA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зачёт</w:t>
            </w:r>
          </w:p>
          <w:p w:rsidR="000A6F28" w:rsidRPr="00777C48" w:rsidRDefault="000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CA4596" w:rsidRPr="00777C48" w:rsidRDefault="00CA4596" w:rsidP="00CA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Сам. работа</w:t>
            </w:r>
          </w:p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Тест</w:t>
            </w:r>
          </w:p>
        </w:tc>
      </w:tr>
      <w:tr w:rsidR="000A6F28" w:rsidRPr="00777C48">
        <w:trPr>
          <w:trHeight w:val="1"/>
        </w:trPr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5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000000"/>
              </w:rPr>
              <w:t>Крупные природные комплексы России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77C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77C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A6F28" w:rsidRPr="00777C48" w:rsidRDefault="000A6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A6F28" w:rsidRPr="00777C48">
        <w:trPr>
          <w:trHeight w:val="1"/>
        </w:trPr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Население России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16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Контрольный тест</w:t>
            </w:r>
          </w:p>
        </w:tc>
      </w:tr>
      <w:tr w:rsidR="000A6F28" w:rsidRPr="00777C48">
        <w:trPr>
          <w:trHeight w:val="1"/>
        </w:trPr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Итого:</w:t>
            </w:r>
          </w:p>
          <w:p w:rsidR="0031397F" w:rsidRPr="00777C48" w:rsidRDefault="0031397F" w:rsidP="003139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i/>
              </w:rPr>
              <w:t>®</w:t>
            </w:r>
            <w:r w:rsidRPr="00777C48">
              <w:rPr>
                <w:rFonts w:ascii="Times New Roman" w:eastAsia="Times New Roman" w:hAnsi="Times New Roman" w:cs="Times New Roman"/>
                <w:i/>
              </w:rPr>
              <w:t>РЕГИОНАЛЬНЫЙ КОМПОНЕНТ 9час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68</w:t>
            </w:r>
          </w:p>
          <w:p w:rsidR="000A6F28" w:rsidRPr="00777C48" w:rsidRDefault="000A6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A6F28" w:rsidRPr="00777C48" w:rsidRDefault="007676B9" w:rsidP="008345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к/т2, тест </w:t>
            </w:r>
            <w:r w:rsidR="008345BA"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  <w:r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сам. р.</w:t>
            </w:r>
            <w:r w:rsidR="008345BA" w:rsidRPr="00777C4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2, зачёт 2</w:t>
            </w:r>
          </w:p>
        </w:tc>
      </w:tr>
    </w:tbl>
    <w:p w:rsidR="000A6F28" w:rsidRPr="00777C48" w:rsidRDefault="000A6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7C48">
        <w:rPr>
          <w:rFonts w:ascii="Times New Roman" w:eastAsia="Times New Roman" w:hAnsi="Times New Roman" w:cs="Times New Roman"/>
          <w:b/>
        </w:rPr>
        <w:t>Информация о количестве учебных часов.</w:t>
      </w:r>
    </w:p>
    <w:p w:rsidR="000A6F28" w:rsidRPr="00777C48" w:rsidRDefault="007676B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7C48">
        <w:rPr>
          <w:rFonts w:ascii="Times New Roman" w:eastAsia="Times New Roman" w:hAnsi="Times New Roman" w:cs="Times New Roman"/>
          <w:b/>
        </w:rPr>
        <w:t>География:</w:t>
      </w:r>
      <w:r w:rsidRPr="00777C48">
        <w:rPr>
          <w:rFonts w:ascii="Times New Roman" w:eastAsia="Times New Roman" w:hAnsi="Times New Roman" w:cs="Times New Roman"/>
        </w:rPr>
        <w:t xml:space="preserve"> География России: Хозяйство и географические районы.9 класс: учебник /А.И. Алексеев, В.А. Низовцев, Э.В. Ким и др.; под редакцией </w:t>
      </w:r>
      <w:r w:rsidR="00612A0F" w:rsidRPr="00777C48">
        <w:rPr>
          <w:rFonts w:ascii="Times New Roman" w:eastAsia="Times New Roman" w:hAnsi="Times New Roman" w:cs="Times New Roman"/>
        </w:rPr>
        <w:t>А.И.Алексеева -</w:t>
      </w:r>
      <w:r w:rsidRPr="00777C48">
        <w:rPr>
          <w:rFonts w:ascii="Times New Roman" w:eastAsia="Times New Roman" w:hAnsi="Times New Roman" w:cs="Times New Roman"/>
        </w:rPr>
        <w:t xml:space="preserve">  М., Дрофа, 2020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259"/>
        <w:gridCol w:w="2373"/>
        <w:gridCol w:w="1906"/>
        <w:gridCol w:w="1782"/>
        <w:gridCol w:w="2381"/>
      </w:tblGrid>
      <w:tr w:rsidR="000A6F28" w:rsidRPr="00777C48">
        <w:trPr>
          <w:trHeight w:val="1"/>
        </w:trPr>
        <w:tc>
          <w:tcPr>
            <w:tcW w:w="7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Segoe UI Symbol" w:hAnsi="Times New Roman" w:cs="Times New Roman"/>
                <w:b/>
                <w:shd w:val="clear" w:color="auto" w:fill="FFFFFF"/>
              </w:rPr>
              <w:t>№</w:t>
            </w:r>
            <w:r w:rsidRPr="00777C4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п/п</w:t>
            </w:r>
          </w:p>
        </w:tc>
        <w:tc>
          <w:tcPr>
            <w:tcW w:w="52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Наименование раздела, темы</w:t>
            </w:r>
          </w:p>
        </w:tc>
        <w:tc>
          <w:tcPr>
            <w:tcW w:w="23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Количество часов в рабочей программе</w:t>
            </w:r>
          </w:p>
        </w:tc>
        <w:tc>
          <w:tcPr>
            <w:tcW w:w="36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Количество практических работ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Проверочные работы</w:t>
            </w:r>
          </w:p>
        </w:tc>
      </w:tr>
      <w:tr w:rsidR="000A6F28" w:rsidRPr="00777C48">
        <w:trPr>
          <w:trHeight w:val="1"/>
        </w:trPr>
        <w:tc>
          <w:tcPr>
            <w:tcW w:w="704" w:type="dxa"/>
            <w:vMerge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9" w:type="dxa"/>
            <w:vMerge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примерной программы*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добавленные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Хозяйство России.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Общая характеристика хозяйства. Географическое районирование.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Главные отрасли и межотраслевые комплексы.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тест,</w:t>
            </w:r>
            <w:r w:rsidR="002725FD" w:rsidRPr="00777C48">
              <w:rPr>
                <w:rFonts w:ascii="Times New Roman" w:eastAsia="Times New Roman" w:hAnsi="Times New Roman" w:cs="Times New Roman"/>
              </w:rPr>
              <w:t xml:space="preserve"> сам.работа</w:t>
            </w:r>
            <w:r w:rsidR="00233FEC" w:rsidRPr="00777C48">
              <w:rPr>
                <w:rFonts w:ascii="Times New Roman" w:eastAsia="Times New Roman" w:hAnsi="Times New Roman" w:cs="Times New Roman"/>
              </w:rPr>
              <w:t>, к</w:t>
            </w:r>
            <w:r w:rsidRPr="00777C48">
              <w:rPr>
                <w:rFonts w:ascii="Times New Roman" w:eastAsia="Times New Roman" w:hAnsi="Times New Roman" w:cs="Times New Roman"/>
              </w:rPr>
              <w:t>/тест</w:t>
            </w:r>
          </w:p>
        </w:tc>
      </w:tr>
      <w:tr w:rsidR="000A6F28" w:rsidRPr="00777C4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Районы России.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Европейская часть России.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Центральная Россия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0A6F28" w:rsidRPr="00777C4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Центрально-Черноземный район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Волго-Вятский район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Северо-Западный район. Калининградская область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0A6F28" w:rsidRPr="00777C4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</w:rPr>
              <w:t>Моря Атлантического океана, омывающие Россию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Европейский Север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Поволжье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Крым. Северный Кавказ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</w:rPr>
              <w:t>Южные моря России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Уральский район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с/р</w:t>
            </w:r>
          </w:p>
        </w:tc>
      </w:tr>
      <w:tr w:rsidR="000A6F28" w:rsidRPr="00777C4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Азиатская часть России.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Западная Сибирь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</w:rPr>
              <w:t>Моря Северного Ледовитого океана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Восточная Сибирь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0A6F28" w:rsidRPr="00777C4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Моря Тихого океана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Дальний Восток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к/тест</w:t>
            </w:r>
          </w:p>
        </w:tc>
      </w:tr>
      <w:tr w:rsidR="000A6F28" w:rsidRPr="00777C4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Россия в мире.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Резерв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D01BA" w:rsidRPr="00777C48" w:rsidTr="000B5FF9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1BA" w:rsidRPr="00777C48" w:rsidRDefault="00ED0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1BA" w:rsidRPr="00777C48" w:rsidRDefault="00ED0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1BA" w:rsidRPr="00777C48" w:rsidRDefault="00ED0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1BA" w:rsidRPr="00777C48" w:rsidRDefault="00ED0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5                                     7</w:t>
            </w:r>
          </w:p>
          <w:p w:rsidR="00ED01BA" w:rsidRPr="00777C48" w:rsidRDefault="00ED0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 xml:space="preserve">                 всего                    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1BA" w:rsidRPr="00777C48" w:rsidRDefault="00ED01BA" w:rsidP="00ED0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2 с/р, 4 тест, 2 к/т</w:t>
            </w:r>
          </w:p>
        </w:tc>
      </w:tr>
    </w:tbl>
    <w:p w:rsidR="000A6F28" w:rsidRPr="00777C48" w:rsidRDefault="000A6F2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</w:rPr>
      </w:pPr>
    </w:p>
    <w:p w:rsidR="000A6F28" w:rsidRPr="00777C48" w:rsidRDefault="000A6F2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</w:rPr>
      </w:pPr>
    </w:p>
    <w:p w:rsidR="000A6F28" w:rsidRPr="00777C48" w:rsidRDefault="000A6F2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</w:rPr>
      </w:pPr>
    </w:p>
    <w:p w:rsidR="000A6F28" w:rsidRPr="00777C48" w:rsidRDefault="000A6F2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</w:rPr>
      </w:pPr>
    </w:p>
    <w:p w:rsidR="000A6F28" w:rsidRPr="00777C48" w:rsidRDefault="000A6F2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</w:rPr>
      </w:pPr>
    </w:p>
    <w:p w:rsidR="000A6F28" w:rsidRPr="00777C48" w:rsidRDefault="000A6F2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</w:rPr>
      </w:pPr>
    </w:p>
    <w:p w:rsidR="000A6F28" w:rsidRPr="00777C48" w:rsidRDefault="000A6F2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</w:rPr>
      </w:pPr>
    </w:p>
    <w:p w:rsidR="000A6F28" w:rsidRPr="00777C48" w:rsidRDefault="000A6F2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</w:rPr>
      </w:pPr>
    </w:p>
    <w:p w:rsidR="000A6F28" w:rsidRPr="00777C48" w:rsidRDefault="000A6F2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</w:rPr>
      </w:pPr>
    </w:p>
    <w:p w:rsidR="000A6F28" w:rsidRPr="00777C48" w:rsidRDefault="000A6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A6F28" w:rsidRPr="00777C48" w:rsidRDefault="000A6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A6F28" w:rsidRPr="00777C48" w:rsidRDefault="000A6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A6F28" w:rsidRPr="00777C48" w:rsidRDefault="000A6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A6F28" w:rsidRPr="00777C48" w:rsidRDefault="000A6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A6F28" w:rsidRPr="00777C48" w:rsidRDefault="000A6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A6F28" w:rsidRPr="00777C48" w:rsidRDefault="000A6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A6F28" w:rsidRPr="00777C48" w:rsidRDefault="000A6F28" w:rsidP="003B7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A6F28" w:rsidRPr="00777C48" w:rsidRDefault="0044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/>
        </w:rPr>
        <w:lastRenderedPageBreak/>
        <w:t>II</w:t>
      </w:r>
      <w:r w:rsidRPr="00447D00">
        <w:rPr>
          <w:rFonts w:ascii="Times New Roman" w:eastAsia="Times New Roman" w:hAnsi="Times New Roman" w:cs="Times New Roman"/>
          <w:b/>
        </w:rPr>
        <w:t xml:space="preserve">. </w:t>
      </w:r>
      <w:r w:rsidR="007676B9" w:rsidRPr="00777C48">
        <w:rPr>
          <w:rFonts w:ascii="Times New Roman" w:eastAsia="Times New Roman" w:hAnsi="Times New Roman" w:cs="Times New Roman"/>
          <w:b/>
        </w:rPr>
        <w:t>Основное содержание курса География России</w:t>
      </w:r>
    </w:p>
    <w:p w:rsidR="000A6F28" w:rsidRPr="00777C48" w:rsidRDefault="007676B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b/>
        </w:rPr>
        <w:t>Территория России на карте мира</w:t>
      </w:r>
      <w:r w:rsidRPr="00777C48">
        <w:rPr>
          <w:rFonts w:ascii="Times New Roman" w:eastAsia="Times New Roman" w:hAnsi="Times New Roman" w:cs="Times New Roman"/>
        </w:rPr>
        <w:t>.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       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XXI вв.  </w:t>
      </w:r>
    </w:p>
    <w:p w:rsidR="000A6F28" w:rsidRPr="00777C48" w:rsidRDefault="0076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7C48">
        <w:rPr>
          <w:rFonts w:ascii="Times New Roman" w:eastAsia="Times New Roman" w:hAnsi="Times New Roman" w:cs="Times New Roman"/>
          <w:b/>
        </w:rPr>
        <w:t>Общая характеристика природы России.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b/>
        </w:rPr>
        <w:t xml:space="preserve">           Рельеф и полезные ископаемые России.</w:t>
      </w:r>
      <w:r w:rsidRPr="00777C48">
        <w:rPr>
          <w:rFonts w:ascii="Times New Roman" w:eastAsia="Times New Roman" w:hAnsi="Times New Roman" w:cs="Times New Roman"/>
        </w:rPr>
        <w:t xml:space="preserve"> 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b/>
        </w:rPr>
        <w:t xml:space="preserve">           Климат России.</w:t>
      </w:r>
      <w:r w:rsidRPr="00777C48">
        <w:rPr>
          <w:rFonts w:ascii="Times New Roman" w:eastAsia="Times New Roman" w:hAnsi="Times New Roman" w:cs="Times New Roman"/>
        </w:rPr>
        <w:t xml:space="preserve"> 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величин суммарной 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зенитального положения Солнца.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7C48">
        <w:rPr>
          <w:rFonts w:ascii="Times New Roman" w:eastAsia="Times New Roman" w:hAnsi="Times New Roman" w:cs="Times New Roman"/>
        </w:rPr>
        <w:t xml:space="preserve">            </w:t>
      </w:r>
      <w:r w:rsidRPr="00777C48">
        <w:rPr>
          <w:rFonts w:ascii="Times New Roman" w:eastAsia="Times New Roman" w:hAnsi="Times New Roman" w:cs="Times New Roman"/>
          <w:b/>
        </w:rPr>
        <w:t>Внутренние воды России.</w:t>
      </w:r>
      <w:r w:rsidRPr="00777C48">
        <w:rPr>
          <w:rFonts w:ascii="Times New Roman" w:eastAsia="Times New Roman" w:hAnsi="Times New Roman" w:cs="Times New Roman"/>
        </w:rPr>
        <w:t xml:space="preserve"> Разнообразие внутренних вод России. Особенности российских рек. Разнообразие рек России. Режим рек. Озера. Классификация озер. Подземные воды, болота, многолетняя мерзлота, ледники, каналы и крупные водохранилища. Водные ресурсы в жизни человека</w:t>
      </w:r>
      <w:r w:rsidRPr="00777C48">
        <w:rPr>
          <w:rFonts w:ascii="Times New Roman" w:eastAsia="Times New Roman" w:hAnsi="Times New Roman" w:cs="Times New Roman"/>
          <w:b/>
        </w:rPr>
        <w:t xml:space="preserve">. 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b/>
        </w:rPr>
        <w:t xml:space="preserve">            Почвы России.</w:t>
      </w:r>
      <w:r w:rsidRPr="00777C48">
        <w:rPr>
          <w:rFonts w:ascii="Times New Roman" w:eastAsia="Times New Roman" w:hAnsi="Times New Roman" w:cs="Times New Roman"/>
        </w:rPr>
        <w:t xml:space="preserve"> 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b/>
        </w:rPr>
        <w:t xml:space="preserve">             Растительный и животный мир России.</w:t>
      </w:r>
      <w:r w:rsidRPr="00777C48">
        <w:rPr>
          <w:rFonts w:ascii="Times New Roman" w:eastAsia="Times New Roman" w:hAnsi="Times New Roman" w:cs="Times New Roman"/>
        </w:rPr>
        <w:t xml:space="preserve"> Разнообразие растительного и животного мира России. Охрана растительного и животного мира. Биологические ресурсы России. 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b/>
        </w:rPr>
        <w:t xml:space="preserve">            Природно-территориальные комплексы России.</w:t>
      </w:r>
      <w:r w:rsidRPr="00777C48">
        <w:rPr>
          <w:rFonts w:ascii="Times New Roman" w:eastAsia="Times New Roman" w:hAnsi="Times New Roman" w:cs="Times New Roman"/>
        </w:rPr>
        <w:t xml:space="preserve"> 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Природное районирование. 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 </w:t>
      </w:r>
    </w:p>
    <w:p w:rsidR="000A6F28" w:rsidRPr="00777C48" w:rsidRDefault="0076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7C48">
        <w:rPr>
          <w:rFonts w:ascii="Times New Roman" w:eastAsia="Times New Roman" w:hAnsi="Times New Roman" w:cs="Times New Roman"/>
          <w:b/>
        </w:rPr>
        <w:t>Крупные природные комплексы России.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        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777C48">
        <w:rPr>
          <w:rFonts w:ascii="Times New Roman" w:eastAsia="Times New Roman" w:hAnsi="Times New Roman" w:cs="Times New Roman"/>
        </w:rPr>
        <w:t>переувлажненность</w:t>
      </w:r>
      <w:proofErr w:type="spellEnd"/>
      <w:r w:rsidRPr="00777C48">
        <w:rPr>
          <w:rFonts w:ascii="Times New Roman" w:eastAsia="Times New Roman" w:hAnsi="Times New Roman" w:cs="Times New Roman"/>
        </w:rPr>
        <w:t xml:space="preserve">, плодородие почв на заливных лугах, транспортные пути, рыбные ресурсы)). 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 Юг Русской равнины (равнина с оврагами и балками, на формирование которых повлияли и природные факторы (всхолмленность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 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lastRenderedPageBreak/>
        <w:t xml:space="preserve">Южные моря России: история освоения, особенности природы морей, ресурсы, значение.  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        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        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 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b/>
        </w:rPr>
        <w:t xml:space="preserve">            </w:t>
      </w:r>
      <w:r w:rsidRPr="00777C48">
        <w:rPr>
          <w:rFonts w:ascii="Times New Roman" w:eastAsia="Times New Roman" w:hAnsi="Times New Roman" w:cs="Times New Roman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континентальности на юге; высотная поясность и широтная зональность). 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        Урал (изменение природных особенностей с запада на восток, с севера на юг). 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       Обобщение знаний по особенностям природы европейской части России.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        Моря Северного Ледовитого океана: история освоения, особенности природы морей, ресурсы, значение. Северный морской путь.  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       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 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        Западная Сибирь: природные ресурсы, проблемы рационального использования и экологические проблемы.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b/>
        </w:rPr>
        <w:t xml:space="preserve">            </w:t>
      </w:r>
      <w:r w:rsidRPr="00777C48">
        <w:rPr>
          <w:rFonts w:ascii="Times New Roman" w:eastAsia="Times New Roman" w:hAnsi="Times New Roman" w:cs="Times New Roman"/>
        </w:rPr>
        <w:t xml:space="preserve"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 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        Северо-Восточная Сибирь (разнообразие и контрастность рельефа (</w:t>
      </w:r>
      <w:proofErr w:type="spellStart"/>
      <w:r w:rsidRPr="00777C48">
        <w:rPr>
          <w:rFonts w:ascii="Times New Roman" w:eastAsia="Times New Roman" w:hAnsi="Times New Roman" w:cs="Times New Roman"/>
        </w:rPr>
        <w:t>котловинность</w:t>
      </w:r>
      <w:proofErr w:type="spellEnd"/>
      <w:r w:rsidRPr="00777C48">
        <w:rPr>
          <w:rFonts w:ascii="Times New Roman" w:eastAsia="Times New Roman" w:hAnsi="Times New Roman" w:cs="Times New Roman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       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 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        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 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 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b/>
        </w:rPr>
        <w:t xml:space="preserve">           </w:t>
      </w:r>
      <w:r w:rsidRPr="00777C48">
        <w:rPr>
          <w:rFonts w:ascii="Times New Roman" w:eastAsia="Times New Roman" w:hAnsi="Times New Roman" w:cs="Times New Roman"/>
        </w:rPr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муссонообразного и морского на севере, распространение равнинных, лесных и тундровых, горнолесных и </w:t>
      </w:r>
      <w:proofErr w:type="spellStart"/>
      <w:r w:rsidRPr="00777C48">
        <w:rPr>
          <w:rFonts w:ascii="Times New Roman" w:eastAsia="Times New Roman" w:hAnsi="Times New Roman" w:cs="Times New Roman"/>
        </w:rPr>
        <w:t>гольцовых</w:t>
      </w:r>
      <w:proofErr w:type="spellEnd"/>
      <w:r w:rsidRPr="00777C48">
        <w:rPr>
          <w:rFonts w:ascii="Times New Roman" w:eastAsia="Times New Roman" w:hAnsi="Times New Roman" w:cs="Times New Roman"/>
        </w:rPr>
        <w:t xml:space="preserve"> ландшафтов).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        Чукотка, Приамурье, Приморье (географическое положение, история исследования, особенности природы).  </w:t>
      </w:r>
    </w:p>
    <w:p w:rsidR="000A6F28" w:rsidRPr="00777C48" w:rsidRDefault="007676B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        Камчатка, Сахалин, Курильские острова (географическое положение, история исследования, особенности природы). </w:t>
      </w:r>
    </w:p>
    <w:p w:rsidR="000A6F28" w:rsidRPr="00777C48" w:rsidRDefault="007676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b/>
        </w:rPr>
        <w:t>Население России.</w:t>
      </w:r>
    </w:p>
    <w:p w:rsidR="000A6F28" w:rsidRPr="00777C48" w:rsidRDefault="007676B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        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 / 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населенных пунктов. Города России их классификация. </w:t>
      </w:r>
    </w:p>
    <w:p w:rsidR="000A6F28" w:rsidRPr="00777C48" w:rsidRDefault="007676B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b/>
        </w:rPr>
        <w:t>География своей местности.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lastRenderedPageBreak/>
        <w:t xml:space="preserve">            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 </w:t>
      </w:r>
    </w:p>
    <w:p w:rsidR="000A6F28" w:rsidRPr="00777C48" w:rsidRDefault="007676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b/>
        </w:rPr>
        <w:t xml:space="preserve">    Хозяйство России.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b/>
        </w:rPr>
        <w:t xml:space="preserve">    Общая характеристика хозяйства. Географическое районирование.</w:t>
      </w:r>
      <w:r w:rsidRPr="00777C48">
        <w:rPr>
          <w:rFonts w:ascii="Times New Roman" w:eastAsia="Times New Roman" w:hAnsi="Times New Roman" w:cs="Times New Roman"/>
        </w:rPr>
        <w:t xml:space="preserve"> 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 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7C48">
        <w:rPr>
          <w:rFonts w:ascii="Times New Roman" w:eastAsia="Times New Roman" w:hAnsi="Times New Roman" w:cs="Times New Roman"/>
          <w:b/>
        </w:rPr>
        <w:t xml:space="preserve">    Главные отрасли и межотраслевые комплексы. </w:t>
      </w:r>
      <w:r w:rsidRPr="00777C48">
        <w:rPr>
          <w:rFonts w:ascii="Times New Roman" w:eastAsia="Times New Roman" w:hAnsi="Times New Roman" w:cs="Times New Roman"/>
        </w:rPr>
        <w:t xml:space="preserve"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Агропромышленный комплекс. Состав АПК. Пищевая и легкая промышленность. 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Лесной комплекс. Состав комплекса. Основные места лесозаготовок. Целлюлозно-бумажная промышленность. 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Топливноэнергетический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Металлургический комплекс. Черная и цветная металлургия. Особенности размещения. Проблемы и перспективы развития отрасли.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Машиностроительный комплекс. Специализация. Кооперирование. Связи с другими отраслями. Особенности размещения.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ВПК. Отраслевые особенности военно-промышленного комплекса. 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 </w:t>
      </w:r>
    </w:p>
    <w:p w:rsidR="000A6F28" w:rsidRPr="00777C48" w:rsidRDefault="007676B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77C48">
        <w:rPr>
          <w:rFonts w:ascii="Times New Roman" w:eastAsia="Times New Roman" w:hAnsi="Times New Roman" w:cs="Times New Roman"/>
          <w:b/>
          <w:i/>
        </w:rPr>
        <w:t xml:space="preserve">    Хозяйство своей местности.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77C48">
        <w:rPr>
          <w:rFonts w:ascii="Times New Roman" w:eastAsia="Times New Roman" w:hAnsi="Times New Roman" w:cs="Times New Roman"/>
          <w:i/>
        </w:rPr>
        <w:t xml:space="preserve"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   </w:t>
      </w:r>
    </w:p>
    <w:p w:rsidR="000A6F28" w:rsidRPr="00777C48" w:rsidRDefault="007676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77C48">
        <w:rPr>
          <w:rFonts w:ascii="Times New Roman" w:eastAsia="Times New Roman" w:hAnsi="Times New Roman" w:cs="Times New Roman"/>
          <w:b/>
        </w:rPr>
        <w:t xml:space="preserve">   Районы России.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7C48">
        <w:rPr>
          <w:rFonts w:ascii="Times New Roman" w:eastAsia="Times New Roman" w:hAnsi="Times New Roman" w:cs="Times New Roman"/>
          <w:b/>
        </w:rPr>
        <w:t xml:space="preserve">    Европейская часть России. </w:t>
      </w:r>
      <w:r w:rsidRPr="00777C48">
        <w:rPr>
          <w:rFonts w:ascii="Times New Roman" w:eastAsia="Times New Roman" w:hAnsi="Times New Roman" w:cs="Times New Roman"/>
        </w:rPr>
        <w:t xml:space="preserve"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 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Города Центрального района. </w:t>
      </w:r>
      <w:r w:rsidRPr="00777C48">
        <w:rPr>
          <w:rFonts w:ascii="Times New Roman" w:eastAsia="Times New Roman" w:hAnsi="Times New Roman" w:cs="Times New Roman"/>
          <w:i/>
        </w:rPr>
        <w:t>Древние города, промышленные и научные центры.</w:t>
      </w:r>
      <w:r w:rsidRPr="00777C48">
        <w:rPr>
          <w:rFonts w:ascii="Times New Roman" w:eastAsia="Times New Roman" w:hAnsi="Times New Roman" w:cs="Times New Roman"/>
        </w:rPr>
        <w:t xml:space="preserve"> Функциональное значение городов. Москва – столица Российской Федерации.  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Центрально-Черноземный район: особенности ЭГП, природноресурсный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0A6F28" w:rsidRPr="00777C48" w:rsidRDefault="007676B9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lastRenderedPageBreak/>
        <w:t xml:space="preserve">    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 </w:t>
      </w:r>
    </w:p>
    <w:p w:rsidR="000A6F28" w:rsidRPr="00777C48" w:rsidRDefault="007676B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77C48">
        <w:rPr>
          <w:rFonts w:ascii="Times New Roman" w:eastAsia="Times New Roman" w:hAnsi="Times New Roman" w:cs="Times New Roman"/>
          <w:i/>
        </w:rPr>
        <w:t xml:space="preserve">     Моря Атлантического океана, омывающие Россию: транспортное значение, ресурсы. 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b/>
        </w:rPr>
        <w:t xml:space="preserve">     </w:t>
      </w:r>
      <w:r w:rsidRPr="00777C48">
        <w:rPr>
          <w:rFonts w:ascii="Times New Roman" w:eastAsia="Times New Roman" w:hAnsi="Times New Roman" w:cs="Times New Roman"/>
        </w:rPr>
        <w:t xml:space="preserve">Европейский Север: история освоения, особенности ЭГП, природноресурсный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 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 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 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 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 </w:t>
      </w:r>
    </w:p>
    <w:p w:rsidR="000A6F28" w:rsidRPr="00777C48" w:rsidRDefault="007676B9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 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 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77C48">
        <w:rPr>
          <w:rFonts w:ascii="Times New Roman" w:eastAsia="Times New Roman" w:hAnsi="Times New Roman" w:cs="Times New Roman"/>
        </w:rPr>
        <w:t xml:space="preserve">     </w:t>
      </w:r>
      <w:r w:rsidRPr="00777C48">
        <w:rPr>
          <w:rFonts w:ascii="Times New Roman" w:eastAsia="Times New Roman" w:hAnsi="Times New Roman" w:cs="Times New Roman"/>
          <w:i/>
        </w:rPr>
        <w:t xml:space="preserve">Южные моря России: транспортное значение, ресурсы. </w:t>
      </w:r>
    </w:p>
    <w:p w:rsidR="000A6F28" w:rsidRPr="00777C48" w:rsidRDefault="007676B9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7C48">
        <w:rPr>
          <w:rFonts w:ascii="Times New Roman" w:eastAsia="Times New Roman" w:hAnsi="Times New Roman" w:cs="Times New Roman"/>
        </w:rPr>
        <w:t xml:space="preserve">     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</w:t>
      </w:r>
      <w:r w:rsidRPr="00777C48">
        <w:rPr>
          <w:rFonts w:ascii="Times New Roman" w:eastAsia="Times New Roman" w:hAnsi="Times New Roman" w:cs="Times New Roman"/>
          <w:b/>
        </w:rPr>
        <w:t xml:space="preserve">. </w:t>
      </w:r>
    </w:p>
    <w:p w:rsidR="000A6F28" w:rsidRPr="00777C48" w:rsidRDefault="007676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77C48">
        <w:rPr>
          <w:rFonts w:ascii="Times New Roman" w:eastAsia="Times New Roman" w:hAnsi="Times New Roman" w:cs="Times New Roman"/>
          <w:b/>
        </w:rPr>
        <w:t xml:space="preserve">     Азиатская часть России.</w:t>
      </w:r>
    </w:p>
    <w:p w:rsidR="000A6F28" w:rsidRPr="00777C48" w:rsidRDefault="007676B9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b/>
        </w:rPr>
        <w:t xml:space="preserve">     </w:t>
      </w:r>
      <w:r w:rsidRPr="00777C48">
        <w:rPr>
          <w:rFonts w:ascii="Times New Roman" w:eastAsia="Times New Roman" w:hAnsi="Times New Roman" w:cs="Times New Roman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 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77C48">
        <w:rPr>
          <w:rFonts w:ascii="Times New Roman" w:eastAsia="Times New Roman" w:hAnsi="Times New Roman" w:cs="Times New Roman"/>
          <w:i/>
        </w:rPr>
        <w:t xml:space="preserve">      Моря Северного Ледовитого океана: транспортное значение, ресурсы. 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  Восточная Сибирь: особенности ЭГП, природно-ресурсный потенциал, этапы и проблемы освоения, население и характеристика хозяйства. 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Особенности территориальной структуры хозяйства, специализация района. География важнейших отраслей хозяйства. 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   Моря Тихого океана: транспортное значение, ресурсы. 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   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 </w:t>
      </w:r>
    </w:p>
    <w:p w:rsidR="000A6F28" w:rsidRPr="00777C48" w:rsidRDefault="007676B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b/>
        </w:rPr>
        <w:t xml:space="preserve">    Россия в мире.</w:t>
      </w:r>
    </w:p>
    <w:p w:rsidR="000A6F28" w:rsidRPr="00777C48" w:rsidRDefault="007676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   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 </w:t>
      </w:r>
    </w:p>
    <w:p w:rsidR="000A6F28" w:rsidRPr="00777C48" w:rsidRDefault="000A6F2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34C62" w:rsidRPr="00777C48" w:rsidRDefault="007676B9" w:rsidP="00134C6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7C48">
        <w:rPr>
          <w:rFonts w:ascii="Times New Roman" w:eastAsia="Times New Roman" w:hAnsi="Times New Roman" w:cs="Times New Roman"/>
          <w:b/>
        </w:rPr>
        <w:t xml:space="preserve">Перечень практических работ примерной программы  </w:t>
      </w:r>
    </w:p>
    <w:p w:rsidR="00733D61" w:rsidRPr="00777C48" w:rsidRDefault="007676B9" w:rsidP="00134C6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7C48">
        <w:rPr>
          <w:rFonts w:ascii="Times New Roman" w:eastAsia="Times New Roman" w:hAnsi="Times New Roman" w:cs="Times New Roman"/>
          <w:b/>
        </w:rPr>
        <w:t xml:space="preserve"> </w:t>
      </w:r>
      <w:r w:rsidRPr="00777C48">
        <w:rPr>
          <w:rFonts w:ascii="Times New Roman" w:eastAsia="Times New Roman" w:hAnsi="Times New Roman" w:cs="Times New Roman"/>
        </w:rPr>
        <w:t>Примерные темы практических работ</w:t>
      </w:r>
      <w:r w:rsidR="00134C62" w:rsidRPr="00777C48">
        <w:rPr>
          <w:rFonts w:ascii="Times New Roman" w:eastAsia="Times New Roman" w:hAnsi="Times New Roman" w:cs="Times New Roman"/>
          <w:b/>
        </w:rPr>
        <w:t xml:space="preserve"> </w:t>
      </w:r>
      <w:r w:rsidR="00733D61" w:rsidRPr="00777C48">
        <w:rPr>
          <w:rFonts w:ascii="Times New Roman" w:eastAsia="Times New Roman" w:hAnsi="Times New Roman" w:cs="Times New Roman"/>
          <w:u w:val="single"/>
        </w:rPr>
        <w:t>8 класс: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1(28). Определение </w:t>
      </w:r>
      <w:r w:rsidR="00121D75" w:rsidRPr="00777C48">
        <w:rPr>
          <w:rFonts w:ascii="Times New Roman" w:eastAsia="Times New Roman" w:hAnsi="Times New Roman" w:cs="Times New Roman"/>
        </w:rPr>
        <w:t>ГП,</w:t>
      </w:r>
      <w:r w:rsidRPr="00777C48">
        <w:rPr>
          <w:rFonts w:ascii="Times New Roman" w:eastAsia="Times New Roman" w:hAnsi="Times New Roman" w:cs="Times New Roman"/>
        </w:rPr>
        <w:t xml:space="preserve"> и оценка его влияния на природу и жизнь людей в России.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2(29). Работа с картографическими источниками: нанесение особенностей географического положения России. 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3(30). Оценивание динамики изменения границ России и их значения.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lastRenderedPageBreak/>
        <w:t>4(31). Написание эссе о роли русских землепроходцев и исследователей в освоении и изучении территории России.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5(32). Решение задач на определение разницы во времени различных территорий России. 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6(33). Выявление взаимозависимостей тектонической структуры, формы рельефа, полезных ископаемых на территории России. 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7(34). Работа с картографическими источниками: нанесение элементов рельефа России. 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8(35). Описание элементов рельефа России.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9(36). Построение профиля своей местности. 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10(37). Работа с картографическими источниками: нанесение объектов гидрографии России.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11(38). Описание объектов гидрографии России. </w:t>
      </w:r>
    </w:p>
    <w:p w:rsidR="00134C62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12(39). 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 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13(40). Распределение количества осадков на территории России, работа с климатограммами.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14(41). Описание характеристики климата своего региона. 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15(42). Составление прогноза погоды на основе различных источников информации.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16(43). Описание основных компонентов природы России. 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17(44). Создание презентационных материалов о природе России на основе различных источников информации. 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18(45). Сравнение особенностей природы отдельных регионов страны.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19(46). Определение видов особо охраняемых природных территорий России и их особенностей.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20(47). 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21(48). Определение особенностей размещения крупных народов России.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22(49). Определение, вычисление и сравнение показателей естественного прироста населения в разных частях России. 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23(50). Чтение и анализ половозрастных пирамид.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24(51). Оценивание демографической ситуации России и отдельных ее территорий.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lastRenderedPageBreak/>
        <w:t>25(52). Определение величины миграционного прироста населения в разных частях России.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26(53). Определение видов и направлений внутренних и внешних миграций, объяснение причин, составление схемы. 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27(54). Объяснение различий в обеспеченности трудовыми ресурсами отдельных регионов России.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28(55). Оценивание уровня урбанизации отдельных регионов России.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29(56). Описание основных компонентов природы своей местности. 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30(57). Создание презентационных материалов о природе, проблемах и особенностях населения своей местности на основе различных источников информации. </w:t>
      </w:r>
    </w:p>
    <w:p w:rsidR="0088305F" w:rsidRPr="00777C48" w:rsidRDefault="00134C62">
      <w:pPr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77C48">
        <w:rPr>
          <w:rFonts w:ascii="Times New Roman" w:eastAsia="Times New Roman" w:hAnsi="Times New Roman" w:cs="Times New Roman"/>
        </w:rPr>
        <w:t>Примерные темы практических работ</w:t>
      </w:r>
      <w:r w:rsidRPr="00777C48">
        <w:rPr>
          <w:rFonts w:ascii="Times New Roman" w:eastAsia="Times New Roman" w:hAnsi="Times New Roman" w:cs="Times New Roman"/>
          <w:b/>
        </w:rPr>
        <w:t xml:space="preserve"> </w:t>
      </w:r>
      <w:r w:rsidR="0088305F" w:rsidRPr="00777C48">
        <w:rPr>
          <w:rFonts w:ascii="Times New Roman" w:eastAsia="Times New Roman" w:hAnsi="Times New Roman" w:cs="Times New Roman"/>
          <w:u w:val="single"/>
        </w:rPr>
        <w:t>9класс: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31(58). Работа с картографическими источниками: нанесение субъектов, экономических районов и федеральных округов РФ. 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32(59). 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 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33(60). Сравнение двух и более экономических районов России по заданным характеристикам.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34(61). Создание презентационных материалов об экономических районах России на основе различных источников информации. </w:t>
      </w:r>
    </w:p>
    <w:p w:rsidR="000A6F28" w:rsidRPr="00777C48" w:rsidRDefault="007676B9" w:rsidP="008830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35(62). Составление картосхем и других графических материалов, отражающих экономические, политические и культурные взаимосвя</w:t>
      </w:r>
      <w:r w:rsidR="0088305F" w:rsidRPr="00777C48">
        <w:rPr>
          <w:rFonts w:ascii="Times New Roman" w:eastAsia="Times New Roman" w:hAnsi="Times New Roman" w:cs="Times New Roman"/>
        </w:rPr>
        <w:t>зи России с другими государств</w:t>
      </w:r>
    </w:p>
    <w:p w:rsidR="000A6F28" w:rsidRPr="00777C48" w:rsidRDefault="00777C48" w:rsidP="00BD644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/>
        </w:rPr>
        <w:t>III</w:t>
      </w:r>
      <w:r w:rsidRPr="00BD6441">
        <w:rPr>
          <w:rFonts w:ascii="Times New Roman" w:eastAsia="Times New Roman" w:hAnsi="Times New Roman" w:cs="Times New Roman"/>
          <w:b/>
        </w:rPr>
        <w:t xml:space="preserve">. </w:t>
      </w:r>
      <w:r w:rsidR="007676B9" w:rsidRPr="00777C48">
        <w:rPr>
          <w:rFonts w:ascii="Times New Roman" w:eastAsia="Times New Roman" w:hAnsi="Times New Roman" w:cs="Times New Roman"/>
          <w:b/>
        </w:rPr>
        <w:t>1. Календарно-тематическое планирование 8 класс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7C48">
        <w:rPr>
          <w:rFonts w:ascii="Times New Roman" w:eastAsia="Times New Roman" w:hAnsi="Times New Roman" w:cs="Times New Roman"/>
          <w:b/>
        </w:rPr>
        <w:t xml:space="preserve"> 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b/>
        </w:rPr>
        <w:t>География</w:t>
      </w:r>
      <w:r w:rsidRPr="00777C48">
        <w:rPr>
          <w:rFonts w:ascii="Times New Roman" w:eastAsia="Times New Roman" w:hAnsi="Times New Roman" w:cs="Times New Roman"/>
        </w:rPr>
        <w:t>: География России: Природа и население.8 класс: учебник /А.И.Алексеев, В.А.Низовцев, Э.В.Ким и др.; под редакцией А.И.Алексеева - М.: Дрофа, 2020.</w:t>
      </w:r>
    </w:p>
    <w:p w:rsidR="000A6F28" w:rsidRPr="00777C48" w:rsidRDefault="000A6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7C48">
        <w:rPr>
          <w:rFonts w:ascii="Times New Roman" w:eastAsia="Times New Roman" w:hAnsi="Times New Roman" w:cs="Times New Roman"/>
          <w:b/>
        </w:rPr>
        <w:t xml:space="preserve">Перечень практических работ примерной программы  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 w:rsidRPr="00777C48">
        <w:rPr>
          <w:rFonts w:ascii="Times New Roman" w:eastAsia="Times New Roman" w:hAnsi="Times New Roman" w:cs="Times New Roman"/>
          <w:i/>
        </w:rPr>
        <w:t xml:space="preserve">Определение </w:t>
      </w:r>
      <w:r w:rsidR="000B5FF9" w:rsidRPr="00777C48">
        <w:rPr>
          <w:rFonts w:ascii="Times New Roman" w:eastAsia="Times New Roman" w:hAnsi="Times New Roman" w:cs="Times New Roman"/>
          <w:i/>
        </w:rPr>
        <w:t>ГП,</w:t>
      </w:r>
      <w:r w:rsidRPr="00777C48">
        <w:rPr>
          <w:rFonts w:ascii="Times New Roman" w:eastAsia="Times New Roman" w:hAnsi="Times New Roman" w:cs="Times New Roman"/>
          <w:i/>
        </w:rPr>
        <w:t xml:space="preserve"> и оценка его влияния на природу и жизнь людей в России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 Работа с картографическими источниками: нанесение особенностей географического положения России. 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 w:rsidRPr="00777C48">
        <w:rPr>
          <w:rFonts w:ascii="Times New Roman" w:eastAsia="Times New Roman" w:hAnsi="Times New Roman" w:cs="Times New Roman"/>
          <w:i/>
        </w:rPr>
        <w:t>Оценивание динамики изменения границ России и их значения.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 w:rsidRPr="00777C48">
        <w:rPr>
          <w:rFonts w:ascii="Times New Roman" w:eastAsia="Times New Roman" w:hAnsi="Times New Roman" w:cs="Times New Roman"/>
          <w:i/>
        </w:rPr>
        <w:t>Написание эссе о роли русских землепроходцев и исследователей в освоении и изучении территории России.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Решение задач на определение разницы во времени различных территорий России. 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Выявление взаимозависимостей тектонической структуры, формы рельефа, полезных ископаемых на территории России. 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Работа с картографическими источниками: нанесение элементов рельефа России. 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 w:rsidRPr="00777C48">
        <w:rPr>
          <w:rFonts w:ascii="Times New Roman" w:eastAsia="Times New Roman" w:hAnsi="Times New Roman" w:cs="Times New Roman"/>
          <w:i/>
        </w:rPr>
        <w:t>Описание элементов рельефа России.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i/>
        </w:rPr>
        <w:lastRenderedPageBreak/>
        <w:t>Построение профиля своей местности</w:t>
      </w:r>
      <w:r w:rsidRPr="00777C48">
        <w:rPr>
          <w:rFonts w:ascii="Times New Roman" w:eastAsia="Times New Roman" w:hAnsi="Times New Roman" w:cs="Times New Roman"/>
        </w:rPr>
        <w:t xml:space="preserve">. 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Работа с картографическими источниками: нанесение объектов гидрографии России.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Описание объектов гидрографии России. 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 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Распределение количества осадков на территории России, работа с климатограммами.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i/>
        </w:rPr>
        <w:t>Описание характеристики климата своего региона</w:t>
      </w:r>
      <w:r w:rsidRPr="00777C48">
        <w:rPr>
          <w:rFonts w:ascii="Times New Roman" w:eastAsia="Times New Roman" w:hAnsi="Times New Roman" w:cs="Times New Roman"/>
        </w:rPr>
        <w:t xml:space="preserve">. 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i/>
        </w:rPr>
        <w:t>Составление прогноза погоды на основе различных источников информации</w:t>
      </w:r>
      <w:r w:rsidRPr="00777C48">
        <w:rPr>
          <w:rFonts w:ascii="Times New Roman" w:eastAsia="Times New Roman" w:hAnsi="Times New Roman" w:cs="Times New Roman"/>
        </w:rPr>
        <w:t>.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Описание основных компонентов природы России. 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Создание презентационных материалов о природе России на основе различных источников информации. 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i/>
        </w:rPr>
        <w:t>Сравнение особенностей природы отдельных регионов страны</w:t>
      </w:r>
      <w:r w:rsidRPr="00777C48">
        <w:rPr>
          <w:rFonts w:ascii="Times New Roman" w:eastAsia="Times New Roman" w:hAnsi="Times New Roman" w:cs="Times New Roman"/>
        </w:rPr>
        <w:t>.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 w:rsidRPr="00777C48">
        <w:rPr>
          <w:rFonts w:ascii="Times New Roman" w:eastAsia="Times New Roman" w:hAnsi="Times New Roman" w:cs="Times New Roman"/>
          <w:i/>
        </w:rPr>
        <w:t>Определение видов особо охраняемых природных территорий России и их особенностей.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 w:rsidRPr="00777C48">
        <w:rPr>
          <w:rFonts w:ascii="Times New Roman" w:eastAsia="Times New Roman" w:hAnsi="Times New Roman" w:cs="Times New Roman"/>
          <w:i/>
        </w:rPr>
        <w:t xml:space="preserve"> 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 w:rsidRPr="00777C48">
        <w:rPr>
          <w:rFonts w:ascii="Times New Roman" w:eastAsia="Times New Roman" w:hAnsi="Times New Roman" w:cs="Times New Roman"/>
          <w:i/>
        </w:rPr>
        <w:t>Определение особенностей размещения крупных народов России.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Определение, вычисление и сравнение показателей естественного прироста населения в разных частях России. 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 w:rsidRPr="00777C48">
        <w:rPr>
          <w:rFonts w:ascii="Times New Roman" w:eastAsia="Times New Roman" w:hAnsi="Times New Roman" w:cs="Times New Roman"/>
          <w:i/>
        </w:rPr>
        <w:t>Чтение и анализ половозрастных пирамид.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 w:rsidRPr="00777C48">
        <w:rPr>
          <w:rFonts w:ascii="Times New Roman" w:eastAsia="Times New Roman" w:hAnsi="Times New Roman" w:cs="Times New Roman"/>
          <w:i/>
        </w:rPr>
        <w:t>Оценивание демографической ситуации России и отдельных ее территорий.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Определение величины миграционного прироста населения в разных частях России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 w:rsidRPr="00777C48">
        <w:rPr>
          <w:rFonts w:ascii="Times New Roman" w:eastAsia="Times New Roman" w:hAnsi="Times New Roman" w:cs="Times New Roman"/>
          <w:i/>
        </w:rPr>
        <w:t xml:space="preserve">Определение видов и направлений внутренних и внешних миграций, объяснение причин, составление схемы. 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i/>
        </w:rPr>
        <w:t>Объяснение различий в обеспеченности трудовыми ресурсами отдельных регионов России</w:t>
      </w:r>
      <w:r w:rsidRPr="00777C48">
        <w:rPr>
          <w:rFonts w:ascii="Times New Roman" w:eastAsia="Times New Roman" w:hAnsi="Times New Roman" w:cs="Times New Roman"/>
        </w:rPr>
        <w:t>.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i/>
        </w:rPr>
        <w:t>Оценивание уровня урбанизации отдельных регионов России</w:t>
      </w:r>
      <w:r w:rsidRPr="00777C48">
        <w:rPr>
          <w:rFonts w:ascii="Times New Roman" w:eastAsia="Times New Roman" w:hAnsi="Times New Roman" w:cs="Times New Roman"/>
        </w:rPr>
        <w:t>.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Описание основных компонентов природы своей местности. </w:t>
      </w:r>
    </w:p>
    <w:p w:rsidR="000A6F28" w:rsidRPr="00777C48" w:rsidRDefault="007676B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i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</w:t>
      </w:r>
      <w:r w:rsidRPr="00777C48">
        <w:rPr>
          <w:rFonts w:ascii="Times New Roman" w:eastAsia="Times New Roman" w:hAnsi="Times New Roman" w:cs="Times New Roman"/>
        </w:rPr>
        <w:t xml:space="preserve">. </w:t>
      </w:r>
    </w:p>
    <w:p w:rsidR="000A6F28" w:rsidRPr="00777C48" w:rsidRDefault="000A6F28">
      <w:pPr>
        <w:tabs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0A6F28" w:rsidRPr="00777C48" w:rsidRDefault="007676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оценочные практические работы примерной программы </w:t>
      </w:r>
    </w:p>
    <w:p w:rsidR="000A6F28" w:rsidRDefault="007676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77C48">
        <w:rPr>
          <w:rFonts w:ascii="Times New Roman" w:eastAsia="Times New Roman" w:hAnsi="Times New Roman" w:cs="Times New Roman"/>
          <w:i/>
        </w:rPr>
        <w:t>тренировочные практические работы примерной программы</w:t>
      </w:r>
    </w:p>
    <w:p w:rsidR="00777C48" w:rsidRDefault="00777C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77C48" w:rsidRDefault="00777C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77C48" w:rsidRDefault="00777C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77C48" w:rsidRDefault="00777C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77C48" w:rsidRDefault="00777C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77C48" w:rsidRPr="00777C48" w:rsidRDefault="00777C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A6F28" w:rsidRPr="00777C48" w:rsidRDefault="000A6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1490"/>
        <w:gridCol w:w="158"/>
        <w:gridCol w:w="1422"/>
        <w:gridCol w:w="1538"/>
        <w:gridCol w:w="163"/>
        <w:gridCol w:w="1606"/>
        <w:gridCol w:w="1678"/>
        <w:gridCol w:w="1720"/>
        <w:gridCol w:w="1559"/>
        <w:gridCol w:w="268"/>
        <w:gridCol w:w="52"/>
        <w:gridCol w:w="818"/>
        <w:gridCol w:w="1141"/>
        <w:gridCol w:w="528"/>
      </w:tblGrid>
      <w:tr w:rsidR="00120EEB" w:rsidRPr="00777C48" w:rsidTr="000E2BD3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7C48">
              <w:rPr>
                <w:rFonts w:ascii="Times New Roman" w:eastAsia="Segoe UI Symbol" w:hAnsi="Times New Roman" w:cs="Times New Roman"/>
                <w:b/>
              </w:rPr>
              <w:lastRenderedPageBreak/>
              <w:t>№</w:t>
            </w:r>
            <w:r w:rsidRPr="00777C48">
              <w:rPr>
                <w:rFonts w:ascii="Times New Roman" w:eastAsia="Times New Roman" w:hAnsi="Times New Roman" w:cs="Times New Roman"/>
                <w:b/>
              </w:rPr>
              <w:t xml:space="preserve"> п/п /в теме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Д/з</w:t>
            </w:r>
          </w:p>
          <w:p w:rsidR="000A6F28" w:rsidRPr="00777C48" w:rsidRDefault="000A6F28">
            <w:pPr>
              <w:spacing w:after="30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  <w:b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основное содержание по темам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характеристика основных видов деятельности ученика (УУД)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  <w:b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  <w:b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понятия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  <w:b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 xml:space="preserve">оборудование 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ind w:right="96"/>
              <w:rPr>
                <w:rFonts w:ascii="Times New Roman" w:hAnsi="Times New Roman" w:cs="Times New Roman"/>
                <w:b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номенклатура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0A6F28" w:rsidRPr="00777C48" w:rsidTr="006E1D80">
        <w:trPr>
          <w:trHeight w:val="1"/>
        </w:trPr>
        <w:tc>
          <w:tcPr>
            <w:tcW w:w="1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Введение 1час.</w:t>
            </w: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1-1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Что изучает география России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Стр.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7-10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Географический взгляд на Россию: разнообразие территории, уникальность географических объектов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Знакомство со структурой учебника и особенностями используемых компонентов УМК</w:t>
            </w:r>
          </w:p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входной тест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ФКР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 w:rsidTr="006E1D80">
        <w:trPr>
          <w:trHeight w:val="1"/>
        </w:trPr>
        <w:tc>
          <w:tcPr>
            <w:tcW w:w="1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Территория России на карте мира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  <w:b/>
              </w:rPr>
              <w:t xml:space="preserve">9 час (РК - 1ч) </w:t>
            </w: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2-1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 Россия на карте мира.     Характеристика географического положения России. </w:t>
            </w:r>
          </w:p>
          <w:p w:rsidR="000A6F28" w:rsidRPr="00777C48" w:rsidRDefault="000A6F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3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стр.13-15, §1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Что такое государственная граница и что она ограничивает.</w:t>
            </w:r>
          </w:p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Каковы особенности российских границ. Сухопутные границы России. С кем соседствует Россия.  Где расположены крайние точки России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Определение по физической и политической картам границ России и приграничных государств, обозначение их на контурной карте. Сравнение протяженности границ с разными странами -соседями. Определение наиболее разнообразных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в природном отношении границ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  <w:lastRenderedPageBreak/>
              <w:t>Тренировочная практическая работа</w:t>
            </w:r>
            <w:r w:rsidRPr="00777C4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Определение </w:t>
            </w:r>
            <w:proofErr w:type="gramStart"/>
            <w:r w:rsidRPr="00777C48">
              <w:rPr>
                <w:rFonts w:ascii="Times New Roman" w:eastAsia="Times New Roman" w:hAnsi="Times New Roman" w:cs="Times New Roman"/>
                <w:i/>
                <w:color w:val="FF0000"/>
              </w:rPr>
              <w:t>ГП</w:t>
            </w:r>
            <w:proofErr w:type="gramEnd"/>
            <w:r w:rsidRPr="00777C4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и оценка его влияния на природу и жизнь людей в России.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Государственная граница, государственная территория, воздушное пространство страны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ФКР, атласы, к/к</w:t>
            </w:r>
          </w:p>
          <w:p w:rsidR="000A6F28" w:rsidRPr="00777C48" w:rsidRDefault="000A6F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3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ind w:right="375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u w:val="single"/>
              </w:rPr>
              <w:t>Страны: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Абхазия, Азербайджан, Белоруссия, Грузия, Казахстан, </w:t>
            </w:r>
            <w:r w:rsidR="009B7C8A" w:rsidRPr="00777C48">
              <w:rPr>
                <w:rFonts w:ascii="Times New Roman" w:eastAsia="Times New Roman" w:hAnsi="Times New Roman" w:cs="Times New Roman"/>
              </w:rPr>
              <w:t>КНДР, Китай</w:t>
            </w:r>
            <w:r w:rsidRPr="00777C48">
              <w:rPr>
                <w:rFonts w:ascii="Times New Roman" w:eastAsia="Times New Roman" w:hAnsi="Times New Roman" w:cs="Times New Roman"/>
              </w:rPr>
              <w:t>. Латвия, Литва, США, Монголия, Норвегия, Финляндия, Польша, Украина, Южная Осетия, Эстония, Япония.</w:t>
            </w:r>
          </w:p>
          <w:p w:rsidR="000A6F28" w:rsidRPr="00777C48" w:rsidRDefault="000A6F28">
            <w:pPr>
              <w:spacing w:after="3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34C62" w:rsidRPr="00777C48" w:rsidTr="000B5FF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62" w:rsidRPr="00777C48" w:rsidRDefault="00134C62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3-2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62" w:rsidRPr="00777C48" w:rsidRDefault="00134C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Государственные границы территории России. </w:t>
            </w:r>
          </w:p>
          <w:p w:rsidR="00134C62" w:rsidRPr="00777C48" w:rsidRDefault="00134C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34C62" w:rsidRPr="00777C48" w:rsidRDefault="00134C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34C62" w:rsidRPr="00777C48" w:rsidRDefault="00134C62">
            <w:pPr>
              <w:spacing w:after="3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62" w:rsidRPr="00777C48" w:rsidRDefault="00134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§2,</w:t>
            </w:r>
          </w:p>
          <w:p w:rsidR="00134C62" w:rsidRPr="00777C48" w:rsidRDefault="00134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стр.20-23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62" w:rsidRPr="00777C48" w:rsidRDefault="00134C62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Сравнение морских и сухопутных границ России по их протяженности 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62" w:rsidRPr="00777C48" w:rsidRDefault="00134C62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Значение государственных границ для развития внешнеторговых связей нашей страны с другими государствами.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62" w:rsidRPr="00777C48" w:rsidRDefault="0013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 xml:space="preserve">Оценочная практическая работа </w:t>
            </w:r>
          </w:p>
          <w:p w:rsidR="00134C62" w:rsidRPr="00777C48" w:rsidRDefault="00134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>Работа с картографическими источниками: нанесение особенностей географического положения России.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62" w:rsidRPr="00777C48" w:rsidRDefault="00134C62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Протяжённость границ России с разными странами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62" w:rsidRPr="00777C48" w:rsidRDefault="00134C62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ФКР, атласы, к/к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62" w:rsidRPr="00777C48" w:rsidRDefault="00134C62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u w:val="single"/>
              </w:rPr>
              <w:t>Острова:</w:t>
            </w:r>
            <w:r w:rsidRPr="00777C48">
              <w:rPr>
                <w:rFonts w:ascii="Times New Roman" w:eastAsia="Times New Roman" w:hAnsi="Times New Roman" w:cs="Times New Roman"/>
              </w:rPr>
              <w:t> Земля Франца - Иосифа, Ратманова.</w:t>
            </w:r>
          </w:p>
          <w:p w:rsidR="00134C62" w:rsidRPr="00777C48" w:rsidRDefault="00134C62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u w:val="single"/>
              </w:rPr>
              <w:t>Полуострова:</w:t>
            </w:r>
            <w:r w:rsidRPr="00777C48">
              <w:rPr>
                <w:rFonts w:ascii="Times New Roman" w:eastAsia="Times New Roman" w:hAnsi="Times New Roman" w:cs="Times New Roman"/>
              </w:rPr>
              <w:t> Таймыр, Чукотский.</w:t>
            </w:r>
          </w:p>
          <w:p w:rsidR="00134C62" w:rsidRPr="00777C48" w:rsidRDefault="00134C62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u w:val="single"/>
              </w:rPr>
              <w:t>Крайние точки:</w:t>
            </w:r>
          </w:p>
          <w:p w:rsidR="00134C62" w:rsidRPr="00777C48" w:rsidRDefault="00134C62">
            <w:pPr>
              <w:spacing w:after="0" w:line="240" w:lineRule="auto"/>
              <w:ind w:right="367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Балтийская коса, мыс Дежнева, мыс Челюскин, мыс Флигели, остров Ратманова, район горы Базардюзю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62" w:rsidRPr="00777C48" w:rsidRDefault="00134C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34C62" w:rsidRPr="00777C48" w:rsidTr="000B5FF9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62" w:rsidRPr="00777C48" w:rsidRDefault="00134C62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4-3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62" w:rsidRPr="00777C48" w:rsidRDefault="00134C62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Водные пространства, омывающие территорию России. </w:t>
            </w:r>
          </w:p>
          <w:p w:rsidR="00134C62" w:rsidRPr="00777C48" w:rsidRDefault="00134C62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</w:p>
          <w:p w:rsidR="00134C62" w:rsidRPr="00777C48" w:rsidRDefault="00134C62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</w:p>
          <w:p w:rsidR="00134C62" w:rsidRPr="00777C48" w:rsidRDefault="00134C62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</w:p>
          <w:p w:rsidR="00134C62" w:rsidRPr="00777C48" w:rsidRDefault="00134C62">
            <w:pPr>
              <w:spacing w:after="3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62" w:rsidRPr="00777C48" w:rsidRDefault="00134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§2, стр. 24-26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62" w:rsidRPr="00777C48" w:rsidRDefault="00134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Морские границы России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62" w:rsidRPr="00777C48" w:rsidRDefault="00134C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62" w:rsidRPr="00777C48" w:rsidRDefault="00134C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62" w:rsidRPr="00777C48" w:rsidRDefault="00134C62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Территориальные воды 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62" w:rsidRPr="00777C48" w:rsidRDefault="00134C62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ФКР, атласы, к/к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62" w:rsidRPr="00777C48" w:rsidRDefault="00134C62">
            <w:pPr>
              <w:spacing w:after="0" w:line="240" w:lineRule="auto"/>
              <w:ind w:right="367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u w:val="single"/>
              </w:rPr>
              <w:t>Моря: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Азовское, Балтийское, Баренцево, Белое, Берингово, Восточносибирское, Карское, Лаптевых, Охотское, Чёрное, Чукотское, Японское. </w:t>
            </w:r>
            <w:r w:rsidRPr="00777C48">
              <w:rPr>
                <w:rFonts w:ascii="Times New Roman" w:eastAsia="Times New Roman" w:hAnsi="Times New Roman" w:cs="Times New Roman"/>
                <w:u w:val="single"/>
              </w:rPr>
              <w:t>Проливы: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Берингов,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Лаперуза,</w:t>
            </w:r>
          </w:p>
          <w:p w:rsidR="00134C62" w:rsidRPr="00777C48" w:rsidRDefault="00134C62">
            <w:pPr>
              <w:spacing w:after="0" w:line="240" w:lineRule="auto"/>
              <w:ind w:right="367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Кунаширский, Керченский.</w:t>
            </w:r>
          </w:p>
          <w:p w:rsidR="00134C62" w:rsidRPr="00777C48" w:rsidRDefault="00134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u w:val="single"/>
              </w:rPr>
              <w:t>Озёра: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Каспийское море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C62" w:rsidRPr="00777C48" w:rsidRDefault="00134C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5-4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Россия на карте часовых поясов. Часовые зоны России. Местное, поясное время, его роль в хозяйстве и жизни людей.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§3,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в.4 стр.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20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Что такое местное и поясное время. Что такое декретное время и для чего оно нужно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Определение положения России на карте часовых поясов. Определение по карте часовых поясов поясного времени для разных городов. Объяснение роли поясного и декретного времени в хозяйстве и жизни людей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Оценочная практическая работа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>Решение задач на определение разницы во времени различных территорий России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Часовой пояс, линия перемены дат, местное, поясное, декретное время.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Карта часовых поясов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ind w:right="225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Диамидовы острова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6-5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История освоения и заселения территории России в XI – XVI вв.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История освоения и заселения территории России в XVII – XVIII вв.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Где началось формирование государственной территории России. Как и почему изменялись</w:t>
            </w:r>
          </w:p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направления русской и российской колонизации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Выявление особенностей формирования государственной территории России, изменения ее границ, заселения и хозяйственного освоения на разных исторических этапах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  <w:t xml:space="preserve">Тренировочная практическая работа </w:t>
            </w:r>
            <w:r w:rsidRPr="00777C48">
              <w:rPr>
                <w:rFonts w:ascii="Times New Roman" w:eastAsia="Times New Roman" w:hAnsi="Times New Roman" w:cs="Times New Roman"/>
                <w:i/>
                <w:color w:val="FF0000"/>
              </w:rPr>
              <w:t>Оценивание динамики изменения границ России и их значения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ФКР, атласы,</w:t>
            </w:r>
          </w:p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7-6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История освоения и заселения территории России в XIX – XXI вв.  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§5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в.3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стр.40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Как первоначально собирались сведения о территории России. Как шло продвижение русских на восток. Что отличало географические исследования в XIX в.  Что исследовали в XX в. Какие методы использовались для географического изучения России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Анализ по карте маршрутов важнейших путешествий и экспедиций по территории России. Характеристика вклада знаменитых путешественников и исследователей в освоение и изучение территории России. Подготовка и обсуждение сообщения (презентации) о результатах выдающихся отечественных географических открытий и путешествий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  <w:t xml:space="preserve">Тренировочная практическая работа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</w:rPr>
              <w:t>Написание эссе о роли русских землепроходцев и исследователей в освоении и изучении территории России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8-7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Особенности административно - территориального устройства страны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§6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к/к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Для чего необходимо районировать территорию страны. Что такое федерация и субъекты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Федерации. Как различаются субъекты Федерации. Для чего нужны федеральные округа.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BA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Определение субъектов РФ и их столиц по политико-административной карте.</w:t>
            </w:r>
          </w:p>
          <w:p w:rsidR="008345BA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 </w:t>
            </w:r>
            <w:r w:rsidR="008345BA" w:rsidRPr="00777C48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</w:rPr>
              <w:t>Сам. работа</w:t>
            </w:r>
          </w:p>
          <w:p w:rsidR="008345BA" w:rsidRPr="00777C48" w:rsidRDefault="008345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Определение и обозначение на контурной карте состава границ федеральных округов</w:t>
            </w:r>
          </w:p>
          <w:p w:rsidR="00CA4596" w:rsidRPr="00777C48" w:rsidRDefault="00CA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A4596" w:rsidRPr="00777C48" w:rsidRDefault="00CA45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Природное, экономическое районирование,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административно-территориальное деление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ФКР, политико-административная карта России, к/к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9-8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7C48">
              <w:rPr>
                <w:rFonts w:ascii="Times New Roman" w:eastAsia="Times New Roman" w:hAnsi="Times New Roman" w:cs="Times New Roman"/>
                <w:i/>
              </w:rPr>
              <w:t xml:space="preserve">ГП Мурманской области. История освоения </w:t>
            </w:r>
          </w:p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i/>
              </w:rPr>
              <w:t>®</w:t>
            </w:r>
          </w:p>
          <w:p w:rsidR="000A6F28" w:rsidRPr="00777C48" w:rsidRDefault="000A6F28">
            <w:pPr>
              <w:spacing w:after="3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Записи в тетради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Где расположены крайние точки Мурманской области. Пограничные страны, моря, омывающие Мурманскую область. 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Обозначение на контурной карте объектов, характеризующих географическое положение МО. Выявление зависимости между географическим положением и особенностями заселения и хозяйственного освоения территории МО.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Атласы Мурманской области, к/к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10-9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Урок - обобщение знаний по теме Территория России на карте мира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Проверить уровень усвоения материала </w:t>
            </w:r>
            <w:r w:rsidR="009B7C8A" w:rsidRPr="00777C48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</w:rPr>
              <w:t>Выполнение контрольного теста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Атласы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 w:rsidTr="006E1D80">
        <w:trPr>
          <w:trHeight w:val="1"/>
        </w:trPr>
        <w:tc>
          <w:tcPr>
            <w:tcW w:w="1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Общая характеристика природы России (8+8+7+4+</w:t>
            </w:r>
            <w:r w:rsidR="00962DDA" w:rsidRPr="00777C48">
              <w:rPr>
                <w:rFonts w:ascii="Times New Roman" w:eastAsia="Times New Roman" w:hAnsi="Times New Roman" w:cs="Times New Roman"/>
                <w:b/>
              </w:rPr>
              <w:t>14</w:t>
            </w:r>
            <w:r w:rsidRPr="00777C48">
              <w:rPr>
                <w:rFonts w:ascii="Times New Roman" w:eastAsia="Times New Roman" w:hAnsi="Times New Roman" w:cs="Times New Roman"/>
                <w:b/>
              </w:rPr>
              <w:t>) 41час.</w:t>
            </w:r>
          </w:p>
          <w:p w:rsidR="000A6F28" w:rsidRPr="00777C48" w:rsidRDefault="007676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 xml:space="preserve">           Рельеф и полезные ископаемые России 8 час (Р/К -1ч)</w:t>
            </w: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11-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Геологическое строение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территории России. Геохронологическая таблица. Тектоническое строение территории России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стр.49-50,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§7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В чем особенности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строения рельефа нашей страны. Где расположены самые древние и самые молодые участки земной коры на территории России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 Анализ и сопоставление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физической и тектонической карт</w:t>
            </w:r>
          </w:p>
          <w:p w:rsidR="000A6F28" w:rsidRPr="00777C48" w:rsidRDefault="000A6F28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Литосферные плиты,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тектонические структуры,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складчатости, платформы,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щиты, эра, период, геохронологическая таблица, абсолютный и относительный возраст горных пород, эпохи </w:t>
            </w:r>
            <w:r w:rsidR="002F0D96" w:rsidRPr="00777C48">
              <w:rPr>
                <w:rFonts w:ascii="Times New Roman" w:eastAsia="Times New Roman" w:hAnsi="Times New Roman" w:cs="Times New Roman"/>
              </w:rPr>
              <w:t>складчатости геологические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и тектонические карты. Горы глыбовые, </w:t>
            </w:r>
            <w:proofErr w:type="spellStart"/>
            <w:r w:rsidRPr="00777C48">
              <w:rPr>
                <w:rFonts w:ascii="Times New Roman" w:eastAsia="Times New Roman" w:hAnsi="Times New Roman" w:cs="Times New Roman"/>
              </w:rPr>
              <w:t>складчато</w:t>
            </w:r>
            <w:proofErr w:type="spellEnd"/>
            <w:r w:rsidRPr="00777C48">
              <w:rPr>
                <w:rFonts w:ascii="Times New Roman" w:eastAsia="Times New Roman" w:hAnsi="Times New Roman" w:cs="Times New Roman"/>
              </w:rPr>
              <w:t xml:space="preserve">- глыбовые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ФКР тектоническа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я карта, геохронологическая таблица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12-2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Основные формы рельефа России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§8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Каковы особенности рельефа России. Как размещаются основные формы рельефа на территории нашей страны.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Обозначение на контурной карте основных форм рельефа России. 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 xml:space="preserve">Оценочная практическая работа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>Работа с картографическими источниками: нанесение элементов рельефа России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3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ФКР, тектоническая карта, геохронологическая таблица,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геологическая карта, к/к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ind w:right="367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u w:val="single"/>
              </w:rPr>
              <w:t>Равнины: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Восточно-Европейская (Русская), </w:t>
            </w:r>
            <w:proofErr w:type="gramStart"/>
            <w:r w:rsidRPr="00777C48">
              <w:rPr>
                <w:rFonts w:ascii="Times New Roman" w:eastAsia="Times New Roman" w:hAnsi="Times New Roman" w:cs="Times New Roman"/>
              </w:rPr>
              <w:t>Западно-Сибирская</w:t>
            </w:r>
            <w:proofErr w:type="gramEnd"/>
            <w:r w:rsidRPr="00777C48">
              <w:rPr>
                <w:rFonts w:ascii="Times New Roman" w:eastAsia="Times New Roman" w:hAnsi="Times New Roman" w:cs="Times New Roman"/>
              </w:rPr>
              <w:t>, Кума-</w:t>
            </w:r>
            <w:proofErr w:type="spellStart"/>
            <w:r w:rsidRPr="00777C48">
              <w:rPr>
                <w:rFonts w:ascii="Times New Roman" w:eastAsia="Times New Roman" w:hAnsi="Times New Roman" w:cs="Times New Roman"/>
              </w:rPr>
              <w:t>Манычская</w:t>
            </w:r>
            <w:proofErr w:type="spellEnd"/>
            <w:r w:rsidRPr="00777C48">
              <w:rPr>
                <w:rFonts w:ascii="Times New Roman" w:eastAsia="Times New Roman" w:hAnsi="Times New Roman" w:cs="Times New Roman"/>
              </w:rPr>
              <w:t xml:space="preserve"> впадина, Приволжская возвышенность, Прикаспийская низменность, плато </w:t>
            </w:r>
            <w:proofErr w:type="spellStart"/>
            <w:r w:rsidRPr="00777C48">
              <w:rPr>
                <w:rFonts w:ascii="Times New Roman" w:eastAsia="Times New Roman" w:hAnsi="Times New Roman" w:cs="Times New Roman"/>
              </w:rPr>
              <w:t>Путорана</w:t>
            </w:r>
            <w:proofErr w:type="spellEnd"/>
            <w:r w:rsidRPr="00777C48">
              <w:rPr>
                <w:rFonts w:ascii="Times New Roman" w:eastAsia="Times New Roman" w:hAnsi="Times New Roman" w:cs="Times New Roman"/>
              </w:rPr>
              <w:t xml:space="preserve">, Среднерусская возвышенность, Среднесибирское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плоскогорье</w:t>
            </w:r>
            <w:r w:rsidRPr="00777C48">
              <w:rPr>
                <w:rFonts w:ascii="Times New Roman" w:eastAsia="Times New Roman" w:hAnsi="Times New Roman" w:cs="Times New Roman"/>
                <w:u w:val="single"/>
              </w:rPr>
              <w:t xml:space="preserve"> Горы: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 Алтай, </w:t>
            </w:r>
            <w:proofErr w:type="spellStart"/>
            <w:r w:rsidRPr="00777C48">
              <w:rPr>
                <w:rFonts w:ascii="Times New Roman" w:eastAsia="Times New Roman" w:hAnsi="Times New Roman" w:cs="Times New Roman"/>
              </w:rPr>
              <w:t>Верхоянский</w:t>
            </w:r>
            <w:proofErr w:type="spellEnd"/>
            <w:r w:rsidRPr="00777C48">
              <w:rPr>
                <w:rFonts w:ascii="Times New Roman" w:eastAsia="Times New Roman" w:hAnsi="Times New Roman" w:cs="Times New Roman"/>
              </w:rPr>
              <w:t xml:space="preserve"> хребет, Восточный Саян, Западный Саян, Кавказ (Большой Кавказ), Сихотэ-Алинь, Становой хребет, Уральские горы, хребет Черского, Чукотское нагорье.</w:t>
            </w:r>
          </w:p>
          <w:p w:rsidR="000A6F28" w:rsidRPr="00777C48" w:rsidRDefault="007676B9">
            <w:pPr>
              <w:spacing w:after="0" w:line="240" w:lineRule="auto"/>
              <w:ind w:right="367"/>
              <w:rPr>
                <w:rFonts w:ascii="Times New Roman" w:eastAsia="Times New Roman" w:hAnsi="Times New Roman" w:cs="Times New Roman"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u w:val="single"/>
              </w:rPr>
              <w:t>Вершины:</w:t>
            </w:r>
          </w:p>
          <w:p w:rsidR="000A6F28" w:rsidRPr="00777C48" w:rsidRDefault="007676B9">
            <w:pPr>
              <w:spacing w:after="0" w:line="240" w:lineRule="auto"/>
              <w:ind w:right="367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 Белуха, Ключевская Сопка, Эльбрус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13-3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Взаимосвязь </w:t>
            </w:r>
            <w:r w:rsidR="002F0D96" w:rsidRPr="00777C48">
              <w:rPr>
                <w:rFonts w:ascii="Times New Roman" w:eastAsia="Times New Roman" w:hAnsi="Times New Roman" w:cs="Times New Roman"/>
              </w:rPr>
              <w:t>рельефа с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тектоническими структурами.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Как размещаются основные формы рельефа на территории нашей страны.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3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ФКР, тектоническая карта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ind w:right="3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14-4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Факторы образования современного рельефа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§9, в.4,стр.71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Как внутренние и внешние процессы влияют на формирование рельефа России. Какие территории нашей страны испытывают неотектоническ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ие движения земной коры. Как влияет на рельеф деятельность ледников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Характеристика современных процессов, формирующих рельеф. Объяснение взаимосвязи всех компонентов природы.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Работа с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контурной картой "Стихийные явления"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 w:rsidP="00784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Внутренние (эндогенные) Внешние (экзогенные) силы, </w:t>
            </w:r>
            <w:r w:rsidR="002F0D96" w:rsidRPr="00777C48">
              <w:rPr>
                <w:rFonts w:ascii="Times New Roman" w:eastAsia="Times New Roman" w:hAnsi="Times New Roman" w:cs="Times New Roman"/>
              </w:rPr>
              <w:t>неотектонические движения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, цунами, покровные ледники, центры </w:t>
            </w:r>
            <w:r w:rsidR="002F0D96" w:rsidRPr="00777C48">
              <w:rPr>
                <w:rFonts w:ascii="Times New Roman" w:eastAsia="Times New Roman" w:hAnsi="Times New Roman" w:cs="Times New Roman"/>
              </w:rPr>
              <w:t xml:space="preserve">оледенения, </w:t>
            </w:r>
            <w:r w:rsidR="002F0D96" w:rsidRPr="00777C48">
              <w:rPr>
                <w:rFonts w:ascii="Times New Roman" w:eastAsia="Times New Roman" w:hAnsi="Times New Roman" w:cs="Times New Roman"/>
              </w:rPr>
              <w:lastRenderedPageBreak/>
              <w:t>бараньи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</w:t>
            </w:r>
            <w:r w:rsidR="002F0D96" w:rsidRPr="00777C48">
              <w:rPr>
                <w:rFonts w:ascii="Times New Roman" w:eastAsia="Times New Roman" w:hAnsi="Times New Roman" w:cs="Times New Roman"/>
              </w:rPr>
              <w:t>лбы, курчавые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</w:t>
            </w:r>
            <w:r w:rsidR="002F0D96" w:rsidRPr="00777C48">
              <w:rPr>
                <w:rFonts w:ascii="Times New Roman" w:eastAsia="Times New Roman" w:hAnsi="Times New Roman" w:cs="Times New Roman"/>
              </w:rPr>
              <w:t>скалы, морена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77C48">
              <w:rPr>
                <w:rFonts w:ascii="Times New Roman" w:eastAsia="Times New Roman" w:hAnsi="Times New Roman" w:cs="Times New Roman"/>
              </w:rPr>
              <w:t>озы</w:t>
            </w:r>
            <w:proofErr w:type="spellEnd"/>
            <w:r w:rsidRPr="00777C4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77C48">
              <w:rPr>
                <w:rFonts w:ascii="Times New Roman" w:eastAsia="Times New Roman" w:hAnsi="Times New Roman" w:cs="Times New Roman"/>
              </w:rPr>
              <w:t>камы.эрозионная</w:t>
            </w:r>
            <w:proofErr w:type="spellEnd"/>
            <w:r w:rsidRPr="00777C48">
              <w:rPr>
                <w:rFonts w:ascii="Times New Roman" w:eastAsia="Times New Roman" w:hAnsi="Times New Roman" w:cs="Times New Roman"/>
              </w:rPr>
              <w:t xml:space="preserve"> </w:t>
            </w:r>
            <w:r w:rsidR="002F0D96" w:rsidRPr="00777C48">
              <w:rPr>
                <w:rFonts w:ascii="Times New Roman" w:eastAsia="Times New Roman" w:hAnsi="Times New Roman" w:cs="Times New Roman"/>
              </w:rPr>
              <w:t>деятельность текучих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вод, карстовые и эоловые формы рельефа, лёсс.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Стихийные явления: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антропогенные землетрясения,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оползни,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обвалы,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ФКР, тектоническая карта, геохронологическая таблица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ind w:right="3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15-5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Закономерности размещения полезных ископаемых на территории России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§10,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в.2 стр.63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Влияет ли земная кора на жизнь и хозяйственную деятельность людей? Жизнь и хозяйствование на равнинах. Жизнь и хозяйствование в горах. Как человек воздействует на литосферу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Характеристика размещения полезных ископаемых. Объяснение особенностей жизни людей в горах и на равнинах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 xml:space="preserve">Оценочная практическая работа </w:t>
            </w: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>Выявление взаимозависимостей тектонической структуры, формы рельефа, полезных ископаемых на территории России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Полезные ископаемые,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месторождения, россыпи, горючие ископаемые, открытая разработка,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подземная (шахтная) разработка, рекультивация, экстремальные условия, террикон,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антропогенный рельеф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ФКР, тектоническая карта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16-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7C48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Рельеф и </w:t>
            </w:r>
          </w:p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7C48">
              <w:rPr>
                <w:rFonts w:ascii="Times New Roman" w:eastAsia="Times New Roman" w:hAnsi="Times New Roman" w:cs="Times New Roman"/>
                <w:i/>
              </w:rPr>
              <w:t xml:space="preserve">полезные </w:t>
            </w:r>
            <w:r w:rsidRPr="00777C48">
              <w:rPr>
                <w:rFonts w:ascii="Times New Roman" w:eastAsia="Times New Roman" w:hAnsi="Times New Roman" w:cs="Times New Roman"/>
                <w:i/>
              </w:rPr>
              <w:lastRenderedPageBreak/>
              <w:t>ископаемые Мурманской области</w:t>
            </w:r>
          </w:p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i/>
              </w:rPr>
              <w:t>®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Записи в тетради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Как размещаются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основные формы рельефа на территории нашей области Каковы особенности рельефа Мурманской области.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 чем особенность полезных ископаемых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Обозначение на контурной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карте основных форм рельефа России, месторождений полезных ископаемых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Бараньи лбы,</w:t>
            </w:r>
            <w:r w:rsidRPr="00777C48">
              <w:rPr>
                <w:rFonts w:ascii="Times New Roman" w:eastAsia="Times New Roman" w:hAnsi="Times New Roman" w:cs="Times New Roman"/>
                <w:spacing w:val="-2"/>
              </w:rPr>
              <w:t xml:space="preserve"> цирки, кары, </w:t>
            </w:r>
            <w:r w:rsidRPr="00777C48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морены, </w:t>
            </w:r>
            <w:proofErr w:type="spellStart"/>
            <w:r w:rsidRPr="00777C48">
              <w:rPr>
                <w:rFonts w:ascii="Times New Roman" w:eastAsia="Times New Roman" w:hAnsi="Times New Roman" w:cs="Times New Roman"/>
                <w:spacing w:val="-2"/>
              </w:rPr>
              <w:t>камы</w:t>
            </w:r>
            <w:proofErr w:type="spellEnd"/>
            <w:r w:rsidRPr="00777C48">
              <w:rPr>
                <w:rFonts w:ascii="Times New Roman" w:eastAsia="Times New Roman" w:hAnsi="Times New Roman" w:cs="Times New Roman"/>
                <w:spacing w:val="-2"/>
              </w:rPr>
              <w:t xml:space="preserve">, </w:t>
            </w:r>
            <w:proofErr w:type="spellStart"/>
            <w:r w:rsidRPr="00777C48">
              <w:rPr>
                <w:rFonts w:ascii="Times New Roman" w:eastAsia="Times New Roman" w:hAnsi="Times New Roman" w:cs="Times New Roman"/>
                <w:spacing w:val="-2"/>
              </w:rPr>
              <w:t>озы</w:t>
            </w:r>
            <w:proofErr w:type="spellEnd"/>
            <w:r w:rsidRPr="00777C48">
              <w:rPr>
                <w:rFonts w:ascii="Times New Roman" w:eastAsia="Times New Roman" w:hAnsi="Times New Roman" w:cs="Times New Roman"/>
                <w:spacing w:val="-2"/>
              </w:rPr>
              <w:t xml:space="preserve">. </w:t>
            </w:r>
            <w:r w:rsidRPr="00777C48">
              <w:rPr>
                <w:rFonts w:ascii="Times New Roman" w:eastAsia="Times New Roman" w:hAnsi="Times New Roman" w:cs="Times New Roman"/>
              </w:rPr>
              <w:t>террасы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Атласы Мурманской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17 -7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Изображение рельефа на картах разного масштаба. Построение профиля рельефа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Записи в тетради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3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Сравнение изображения рельефа на картах разного масштаба. Построение профиля своей местности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  <w:t xml:space="preserve">Тренировочная практическая работа </w:t>
            </w:r>
            <w:r w:rsidRPr="00777C48">
              <w:rPr>
                <w:rFonts w:ascii="Times New Roman" w:eastAsia="Times New Roman" w:hAnsi="Times New Roman" w:cs="Times New Roman"/>
                <w:i/>
                <w:color w:val="FF0000"/>
              </w:rPr>
              <w:t>Построение профиля своей местности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3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18 -8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Обобщение знаний по теме «Рельеф»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стр.78 вопросы 1 -6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Проверить уровень усвоения знаний темы «Рельеф»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CA45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777C48">
              <w:rPr>
                <w:rFonts w:ascii="Times New Roman" w:eastAsia="Calibri" w:hAnsi="Times New Roman" w:cs="Times New Roman"/>
                <w:b/>
                <w:i/>
                <w:color w:val="FF0000"/>
                <w:u w:val="single"/>
              </w:rPr>
              <w:t>Зачёт по теме «Формы рельефа РФ»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  <w:t xml:space="preserve">Тренировочная практическая работа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</w:rPr>
              <w:t>Описание элементов рельефа России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 w:rsidTr="006E1D80">
        <w:trPr>
          <w:trHeight w:val="1"/>
        </w:trPr>
        <w:tc>
          <w:tcPr>
            <w:tcW w:w="1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Климат России 8час. Р/К - 1час.</w:t>
            </w: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19-1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Характерные особенности климата России и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климатообразующие факторы. Суммарная солнечная радиация. Определение величин суммарной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солнечной радиации на разных территориях России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стр.79 - 80,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§11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Что влияет на формирование климата. Влияние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географической широты на климат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Составление схемы «Солнечная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радиация»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Солнечная радиация и её виды, подстилающая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поверхность, тепловое излучение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ФКР, климатическая карта России,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презентация Схема «Солнечная радиация»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20-2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Закономерности циркуляции воздушных масс на территории России (циклон, антициклон, атмосферный фронт)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§12, в. стр.92 - 93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Влияние подстилающей поверхности. Циркуляция воздушных масс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Составление схемы «Циклоны, антициклоны»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Область высокого </w:t>
            </w:r>
            <w:r w:rsidR="00784A99" w:rsidRPr="00777C48">
              <w:rPr>
                <w:rFonts w:ascii="Times New Roman" w:eastAsia="Times New Roman" w:hAnsi="Times New Roman" w:cs="Times New Roman"/>
              </w:rPr>
              <w:t>давления, область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пониженного давления.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Атмосферный фронт, циклон, антициклон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ФКР, климатическая карта России,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атласы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21-3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Закономерности распределения основных элементов климата на территории России</w:t>
            </w:r>
          </w:p>
          <w:p w:rsidR="000A6F28" w:rsidRPr="00777C48" w:rsidRDefault="000A6F28">
            <w:pPr>
              <w:spacing w:after="3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§13, в. стр.98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3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Анализ климатических карт и диаграмм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 xml:space="preserve">Оценочная практическая работа </w:t>
            </w: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>Определение закономерностей распределения солнечной радиации, радиационного баланс</w:t>
            </w:r>
            <w:r w:rsidR="00A654D6"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>а</w:t>
            </w: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, выявление </w:t>
            </w: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особенностей распределения средних температур января и июля на территории России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Температурная аномалия,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7C48">
              <w:rPr>
                <w:rFonts w:ascii="Times New Roman" w:eastAsia="Times New Roman" w:hAnsi="Times New Roman" w:cs="Times New Roman"/>
              </w:rPr>
              <w:t>континентальность</w:t>
            </w:r>
            <w:proofErr w:type="spellEnd"/>
            <w:r w:rsidRPr="00777C48">
              <w:rPr>
                <w:rFonts w:ascii="Times New Roman" w:eastAsia="Times New Roman" w:hAnsi="Times New Roman" w:cs="Times New Roman"/>
              </w:rPr>
              <w:t xml:space="preserve"> климата</w:t>
            </w:r>
            <w:r w:rsidR="00784A99" w:rsidRPr="00777C48">
              <w:rPr>
                <w:rFonts w:ascii="Times New Roman" w:eastAsia="Times New Roman" w:hAnsi="Times New Roman" w:cs="Times New Roman"/>
              </w:rPr>
              <w:t>.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Коэффициент увлажнения, испарение, испаряемость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ФКР, климатическая карта России,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атласы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22-4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Климатические пояса и типы климата России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§14,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рис.55 - 58!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Арктический и субарктический климат. Климат умеренного пояса. Субтропический климат.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Объяснение причин разнообразия климата нашей страны. Характеристика каждого типа климата по климатическим картам. Сравнение разных типов климата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 xml:space="preserve">Оценочная практическая работа </w:t>
            </w: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Распределение количества осадков на территории России,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>работа с климатограммами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Умеренно континентальный климат,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континентальный климат,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резко континентальный климат, муссонный климат, субтропический климат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ФКР, климатическая карта России,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атласы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23-5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Человек и климат. Прогноз и прогнозирование. Значение прогнозирования погоды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§15 стр.93-97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Прогнозирования погоды.</w:t>
            </w:r>
          </w:p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Комфортность климата, неблагоприятные явления в атмосфере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Анализ агроклиматической карты и определение наиболее благоприятных условий для развития сельского хозяйства в России, Мурманской области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  <w:t>Тренировочная практическая работа</w:t>
            </w:r>
            <w:r w:rsidRPr="00777C4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Составление прогноза погоды на основе различных источников информации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Коэффициент увлажнения, испарение, испаряемость.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Комфортность климата, агроклиматические ресурсы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ФКР, климатическая карта России,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атласы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24-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Работа с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климатическими и синоптическими картами, картодиаграммами. Определение зенитального положения Солнца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§ 11- 15,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в. стр. 109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Определение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зенитального положения Солнца в разные времена года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Чтение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синоптических карт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Неблагоприятн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ые климатические условия, ураган,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засуха, суховеи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ФКР,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климатическая карта России,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атласы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25-7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7C48">
              <w:rPr>
                <w:rFonts w:ascii="Times New Roman" w:eastAsia="Times New Roman" w:hAnsi="Times New Roman" w:cs="Times New Roman"/>
                <w:i/>
              </w:rPr>
              <w:t xml:space="preserve">Климатические особенности своего региона проживания </w:t>
            </w:r>
          </w:p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i/>
              </w:rPr>
              <w:t>®</w:t>
            </w:r>
          </w:p>
          <w:p w:rsidR="000A6F28" w:rsidRPr="00777C48" w:rsidRDefault="000A6F28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A6F28" w:rsidRPr="00777C48" w:rsidRDefault="000A6F28">
            <w:pPr>
              <w:spacing w:after="3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Записи в тетради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Распределение тепла и влаги на территории нашей области. Коэффициент увлажнения в МО.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spacing w:val="-2"/>
              </w:rPr>
              <w:t xml:space="preserve">Неблагоприятные    метеорологические </w:t>
            </w:r>
            <w:r w:rsidRPr="00777C48">
              <w:rPr>
                <w:rFonts w:ascii="Times New Roman" w:eastAsia="Times New Roman" w:hAnsi="Times New Roman" w:cs="Times New Roman"/>
              </w:rPr>
              <w:t>условия области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причины их возникновения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Анализ климатических карт. Характеристика закономерностей распределения солнечной радиации, радиационного баланса, средних температур января и июля, годового количества осадков на территории области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  <w:t xml:space="preserve">Тренировочная практическая работа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</w:rPr>
              <w:t>Описание характеристики климата своего региона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Заморозки, туманы, гололед, лавины, штормы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26-8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Обобщение знаний по теме «Климат»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Проверить уровень усвоения знаний, умений по теме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«Климат»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</w:rPr>
              <w:lastRenderedPageBreak/>
              <w:t>Выполнение теста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 w:rsidTr="006E1D80">
        <w:trPr>
          <w:trHeight w:val="1"/>
        </w:trPr>
        <w:tc>
          <w:tcPr>
            <w:tcW w:w="1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Внутренние воды России 7час. Р/К 1час.</w:t>
            </w: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27-1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Разнообразие внутренних вод России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§16, стр.110 -115,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Влияние внутренних вод на природу и жизнь человека.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Объяснение влияния климата и рельефа на внутренние воды страны. Решение задач на определение падения и уклона реки. Сравнение равнинных и горных рек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Область внутреннего стока,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речная </w:t>
            </w:r>
            <w:r w:rsidR="00784A99" w:rsidRPr="00777C48">
              <w:rPr>
                <w:rFonts w:ascii="Times New Roman" w:eastAsia="Times New Roman" w:hAnsi="Times New Roman" w:cs="Times New Roman"/>
              </w:rPr>
              <w:t>система, эстуарий</w:t>
            </w:r>
            <w:r w:rsidRPr="00777C48">
              <w:rPr>
                <w:rFonts w:ascii="Times New Roman" w:eastAsia="Times New Roman" w:hAnsi="Times New Roman" w:cs="Times New Roman"/>
              </w:rPr>
              <w:t>, дельта, падение, уклон реки, аллювий, эрозия боковая и глубинная, базис эрозии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ФКР, атласы, карты из §16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300" w:line="240" w:lineRule="auto"/>
              <w:ind w:right="3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28-2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Особенности российских рек. Разнообразие рек России. Режим рек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§16, стр.116 - 117, в.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стр.118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Реки. Куда несут свои воды российские реки. Почему многие реки России медленно текут. Как климат влияет на реки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Анализ распределения рек России по бассейнам разных океанов.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Годовой сток, твёрдый </w:t>
            </w:r>
            <w:r w:rsidR="002F0D96" w:rsidRPr="00777C48">
              <w:rPr>
                <w:rFonts w:ascii="Times New Roman" w:eastAsia="Times New Roman" w:hAnsi="Times New Roman" w:cs="Times New Roman"/>
              </w:rPr>
              <w:t>сток, расход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воды в реке, режим </w:t>
            </w:r>
            <w:r w:rsidR="002F0D96" w:rsidRPr="00777C48">
              <w:rPr>
                <w:rFonts w:ascii="Times New Roman" w:eastAsia="Times New Roman" w:hAnsi="Times New Roman" w:cs="Times New Roman"/>
              </w:rPr>
              <w:t>рек, межень</w:t>
            </w:r>
            <w:r w:rsidRPr="00777C48">
              <w:rPr>
                <w:rFonts w:ascii="Times New Roman" w:eastAsia="Times New Roman" w:hAnsi="Times New Roman" w:cs="Times New Roman"/>
              </w:rPr>
              <w:t>, паводок,</w:t>
            </w:r>
          </w:p>
          <w:p w:rsidR="000A6F28" w:rsidRPr="00777C48" w:rsidRDefault="002F0D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весеннее и</w:t>
            </w:r>
            <w:r w:rsidR="007676B9" w:rsidRPr="00777C48">
              <w:rPr>
                <w:rFonts w:ascii="Times New Roman" w:eastAsia="Times New Roman" w:hAnsi="Times New Roman" w:cs="Times New Roman"/>
              </w:rPr>
              <w:t xml:space="preserve"> летнее половодье,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наводнение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ФКР, атласы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ind w:right="367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u w:val="single"/>
              </w:rPr>
              <w:t>Реки: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Алдан, Анадырь, Ангара, Амур, Волга, Вилюй, Дон, Енисей, Индигирка, Иртыш, Кама, Колыма, Лена, Москва, Обь, Ока, Печора, Северная Двина, Яна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29-3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Озера. Классификация озер.  Подземные </w:t>
            </w:r>
            <w:r w:rsidR="002F0D96" w:rsidRPr="00777C48">
              <w:rPr>
                <w:rFonts w:ascii="Times New Roman" w:eastAsia="Times New Roman" w:hAnsi="Times New Roman" w:cs="Times New Roman"/>
              </w:rPr>
              <w:t>воды, многолетняя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мерзлота, ледники,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каналы и крупные водохранилища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§17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Озера. Подземные воды. Многолетняя мерзлота. Ледники.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Обозначают на контурной карте рек озер, границ многолетней мерзлоты.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Объяснение причины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многолетней мерзлоты по территории России.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2F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lastRenderedPageBreak/>
              <w:t>Оценочная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 xml:space="preserve">практическая работа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Работа с картографическими источниками: нанесение </w:t>
            </w: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объектов гидрографии России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Многолетняя мерзлота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ФКР, атласы, к/к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ind w:right="367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u w:val="single"/>
              </w:rPr>
              <w:t>Озёра:</w:t>
            </w:r>
          </w:p>
          <w:p w:rsidR="000A6F28" w:rsidRPr="00777C48" w:rsidRDefault="007676B9">
            <w:pPr>
              <w:spacing w:after="0" w:line="240" w:lineRule="auto"/>
              <w:ind w:right="367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Байкал, Ладожское, Онежское, Таймыр, </w:t>
            </w:r>
            <w:proofErr w:type="spellStart"/>
            <w:r w:rsidRPr="00777C48">
              <w:rPr>
                <w:rFonts w:ascii="Times New Roman" w:eastAsia="Times New Roman" w:hAnsi="Times New Roman" w:cs="Times New Roman"/>
              </w:rPr>
              <w:t>Ханка</w:t>
            </w:r>
            <w:proofErr w:type="spellEnd"/>
            <w:r w:rsidRPr="00777C48">
              <w:rPr>
                <w:rFonts w:ascii="Times New Roman" w:eastAsia="Times New Roman" w:hAnsi="Times New Roman" w:cs="Times New Roman"/>
              </w:rPr>
              <w:t>, Чудское.</w:t>
            </w:r>
          </w:p>
          <w:p w:rsidR="000A6F28" w:rsidRPr="00777C48" w:rsidRDefault="007676B9">
            <w:pPr>
              <w:spacing w:after="0" w:line="240" w:lineRule="auto"/>
              <w:ind w:right="367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u w:val="single"/>
              </w:rPr>
              <w:t>Водохранилища: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Братское,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Куйбышевское, Рыбинское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30-4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Болота.</w:t>
            </w:r>
          </w:p>
          <w:p w:rsidR="000A6F28" w:rsidRPr="00777C48" w:rsidRDefault="000A6F28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F28" w:rsidRPr="00777C48" w:rsidRDefault="000A6F28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F28" w:rsidRPr="00777C48" w:rsidRDefault="000A6F28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F28" w:rsidRPr="00777C48" w:rsidRDefault="000A6F28">
            <w:pPr>
              <w:spacing w:after="3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§18, в.2 стр.128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Влияние климата и рельефа на образование болот</w:t>
            </w:r>
          </w:p>
          <w:p w:rsidR="000A6F28" w:rsidRPr="00777C48" w:rsidRDefault="000A6F28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Объяснение причины размещения болот, по территории России. Анализ связи внутренних вод с другими компонентами ПТК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Низинные и верховые болота</w:t>
            </w:r>
          </w:p>
          <w:p w:rsidR="000A6F28" w:rsidRPr="00777C48" w:rsidRDefault="000A6F28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F28" w:rsidRPr="00777C48" w:rsidRDefault="000A6F28">
            <w:pPr>
              <w:spacing w:after="3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ФКР, атласы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ind w:right="3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31-5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Водные ресурсы в жизни человека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Оценка роли воды в жизни человека. Осознание эстетического и оздоровительного значения водных ландшафтов.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Водные ресурсы, каналы, крупные водохранилища</w:t>
            </w:r>
          </w:p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ФКР, атласы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32-6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7C48">
              <w:rPr>
                <w:rFonts w:ascii="Times New Roman" w:eastAsia="Times New Roman" w:hAnsi="Times New Roman" w:cs="Times New Roman"/>
                <w:i/>
              </w:rPr>
              <w:t>Реки и озера, водохранилища своей области</w:t>
            </w:r>
          </w:p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i/>
              </w:rPr>
              <w:t>®</w:t>
            </w:r>
          </w:p>
          <w:p w:rsidR="000A6F28" w:rsidRPr="00777C48" w:rsidRDefault="000A6F28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A6F28" w:rsidRPr="00777C48" w:rsidRDefault="000A6F28">
            <w:pPr>
              <w:spacing w:after="3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Записи в тетради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shd w:val="clear" w:color="auto" w:fill="FFFFFF"/>
              </w:rPr>
              <w:t>Выявление особенностей водных ресурсов Мурманской области Опасные явления, связанные с водами</w:t>
            </w:r>
          </w:p>
          <w:p w:rsidR="000A6F28" w:rsidRPr="00777C48" w:rsidRDefault="007676B9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shd w:val="clear" w:color="auto" w:fill="FFFFFF"/>
              </w:rPr>
              <w:t>МО, их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предупреждение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Дают оценку и характеристику водным ресурсам области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 xml:space="preserve">Оценочная практическая работа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>Описание объектов гидрографии России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spacing w:val="-2"/>
              </w:rPr>
              <w:t>Гидрологические памятники природы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Атласы Мурманской области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33-7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</w:rPr>
              <w:t>Обобщение знаний по теме «Воды России»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Стр.134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Проверить уровень усвоения знаний, умений по теме «Воды»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8345BA" w:rsidP="008345B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Зачёт по теме «Внутренние воды РФ»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ФКР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 w:rsidTr="006E1D80">
        <w:trPr>
          <w:trHeight w:val="1"/>
        </w:trPr>
        <w:tc>
          <w:tcPr>
            <w:tcW w:w="1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Почвы России. 4час. Р/К 1час.</w:t>
            </w: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34-1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Образование почв и их разнообразие на территории России. Почвообразующие факторы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77C48">
              <w:rPr>
                <w:rFonts w:ascii="Times New Roman" w:eastAsia="Times New Roman" w:hAnsi="Times New Roman" w:cs="Times New Roman"/>
                <w:shd w:val="clear" w:color="auto" w:fill="FFFFFF"/>
              </w:rPr>
              <w:t>§20,</w:t>
            </w:r>
          </w:p>
          <w:p w:rsidR="000A6F28" w:rsidRPr="00777C48" w:rsidRDefault="007676B9">
            <w:pPr>
              <w:spacing w:after="0" w:line="240" w:lineRule="auto"/>
              <w:ind w:right="43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shd w:val="clear" w:color="auto" w:fill="FFFFFF"/>
              </w:rPr>
              <w:t>рис.85,86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Что такое почва. Под влиянием каких факторов образуются почвы. Основные свойства почв. Разнообразие почв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Анализ почвенных карт в атласе и строения почвенного профиля в учебнике. Объяснение причин образования разных почв нашей страны. Установление взаимосвязи почвы с другими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компонентами ПТК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 w:rsidP="00784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Земельные </w:t>
            </w:r>
            <w:r w:rsidR="002F0D96" w:rsidRPr="00777C48">
              <w:rPr>
                <w:rFonts w:ascii="Times New Roman" w:eastAsia="Times New Roman" w:hAnsi="Times New Roman" w:cs="Times New Roman"/>
              </w:rPr>
              <w:t>ресурсы, сельскохозяйственные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</w:t>
            </w:r>
            <w:r w:rsidR="002F0D96" w:rsidRPr="00777C48">
              <w:rPr>
                <w:rFonts w:ascii="Times New Roman" w:eastAsia="Times New Roman" w:hAnsi="Times New Roman" w:cs="Times New Roman"/>
              </w:rPr>
              <w:t>угодья, земельный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фонд, почва, плодородие, гумус, факторы почвообразования, материнская порода, почвенные горизонты, почвенный профиль,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разнообразие почв, почвы - зеркало ландшафта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Почвенная карта России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56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35-2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Закономерности распространения почв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§21,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рис.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88 - 90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Главные типы почв России. Закономерности распространения почв на территории России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Анализ почвенных карт в атласе. Характеристика типов почв.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Почвенная карта России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36-3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Земельные и почвенные ресурсы России.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§22,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рис.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92 - 94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Значение почвы для жизни человека. От чего нужно охранять почву. Роль мелиорации в повышении плодородия почв. Охрана почв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Осознание значения почвы для жизни человека. Объяснение роли мелиорации в повышении плодородия почв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Мелиорация,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виды мелиорации, рекультивация земель,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Почвенная карта России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37-4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Значение рационального использования и охраны почв</w:t>
            </w:r>
            <w:r w:rsidRPr="00777C48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7C48">
              <w:rPr>
                <w:rFonts w:ascii="Times New Roman" w:eastAsia="Times New Roman" w:hAnsi="Times New Roman" w:cs="Times New Roman"/>
                <w:i/>
              </w:rPr>
              <w:t xml:space="preserve">Почвы Мурманской области  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i/>
              </w:rPr>
              <w:t>®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§23, рис.95 - 99,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Записи в тетради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Главные типы почв России. Закономерности распространения почв на территории России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Определение основных типов почв своей местности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Характеристика почвы своей местности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Атласы Мурманской области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 w:rsidTr="006E1D80">
        <w:trPr>
          <w:trHeight w:val="1"/>
        </w:trPr>
        <w:tc>
          <w:tcPr>
            <w:tcW w:w="1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000000"/>
              </w:rPr>
              <w:t>Растительный и животный мир России 1час. Р/К 1час.</w:t>
            </w:r>
          </w:p>
        </w:tc>
      </w:tr>
      <w:tr w:rsidR="00120EEB" w:rsidRPr="00777C48" w:rsidTr="006E1D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38-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      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Растительны</w:t>
            </w:r>
            <w:r w:rsidRPr="00777C4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й и животный мир России.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Разнообразие растительного и животного мира России. Охрана растительного и животного мира. Биологические ресурсы России.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Биологические ресурсы Мурманской области</w:t>
            </w:r>
          </w:p>
          <w:p w:rsidR="000A6F28" w:rsidRPr="00777C48" w:rsidRDefault="007676B9" w:rsidP="00784A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®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5F5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Записи в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тетради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Разнообразие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живой природы России. Основные типы растительности России. Разнообразие животного мира России. Охрана живой природы.</w:t>
            </w:r>
          </w:p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Основные типы растительности МО. </w:t>
            </w:r>
            <w:r w:rsidR="002F0D96" w:rsidRPr="00777C48">
              <w:rPr>
                <w:rFonts w:ascii="Times New Roman" w:eastAsia="Times New Roman" w:hAnsi="Times New Roman" w:cs="Times New Roman"/>
                <w:color w:val="000000"/>
              </w:rPr>
              <w:t>Разнообразие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животного мира МО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Установление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взаимосвязей между живой природой и другими компонентами ПТК. Объяснение размещения основных типов растительного и животного мира в нашей стране.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Характеристика и оценка биологических ресурсов нашей страны </w:t>
            </w:r>
          </w:p>
          <w:p w:rsidR="008345BA" w:rsidRPr="00777C48" w:rsidRDefault="008345B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</w:rPr>
              <w:t>Выполнение с/р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Карта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растительности, карта животного мира России. Атласы Мурманской области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A6F28" w:rsidRPr="00777C48" w:rsidTr="006E1D80">
        <w:trPr>
          <w:trHeight w:val="1"/>
        </w:trPr>
        <w:tc>
          <w:tcPr>
            <w:tcW w:w="1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 w:rsidP="00962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Природно-территориальные комплексы России 1</w:t>
            </w:r>
            <w:r w:rsidR="00962DDA" w:rsidRPr="00777C48">
              <w:rPr>
                <w:rFonts w:ascii="Times New Roman" w:eastAsia="Times New Roman" w:hAnsi="Times New Roman" w:cs="Times New Roman"/>
                <w:b/>
              </w:rPr>
              <w:t>4</w:t>
            </w:r>
            <w:r w:rsidRPr="00777C48">
              <w:rPr>
                <w:rFonts w:ascii="Times New Roman" w:eastAsia="Times New Roman" w:hAnsi="Times New Roman" w:cs="Times New Roman"/>
                <w:b/>
              </w:rPr>
              <w:t>ч. Р/К 2час.</w:t>
            </w: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39-1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Природно-территориальные комплексы (ПТК): природные, природно-антропогенные и антропогенные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040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§24</w:t>
            </w:r>
            <w:r w:rsidR="00C4187F" w:rsidRPr="00777C48">
              <w:rPr>
                <w:rFonts w:ascii="Times New Roman" w:eastAsia="Times New Roman" w:hAnsi="Times New Roman" w:cs="Times New Roman"/>
              </w:rPr>
              <w:t>,</w:t>
            </w:r>
          </w:p>
          <w:p w:rsidR="00C04051" w:rsidRPr="00777C48" w:rsidRDefault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Что такое природно-территориальный комплекс (ПТК). ПТК природные и антропогенные.</w:t>
            </w:r>
          </w:p>
          <w:p w:rsidR="00C04051" w:rsidRPr="00777C48" w:rsidRDefault="00C04051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Физико-географическое районирование. </w:t>
            </w:r>
          </w:p>
          <w:p w:rsidR="00962DDA" w:rsidRPr="00777C48" w:rsidRDefault="00962DDA" w:rsidP="00962D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Крупные природные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комплексы России:</w:t>
            </w:r>
          </w:p>
          <w:p w:rsidR="00962DDA" w:rsidRPr="00777C48" w:rsidRDefault="00962DDA" w:rsidP="00784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Физико –географические страны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Объяснение принципов физико-географического районирования. Подбор примеров природных и антропогенных ландшафтов. 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ПТК природно- территориальный комплекс</w:t>
            </w:r>
          </w:p>
          <w:p w:rsidR="00C04051" w:rsidRPr="00777C48" w:rsidRDefault="00C040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4051" w:rsidRPr="00777C48" w:rsidRDefault="00C04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стр.159 ключевые слов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3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40-2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 Свойства ПТК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§25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3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41-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300" w:line="240" w:lineRule="auto"/>
              <w:rPr>
                <w:rFonts w:ascii="Times New Roman" w:eastAsia="Calibri" w:hAnsi="Times New Roman" w:cs="Times New Roman"/>
              </w:rPr>
            </w:pPr>
            <w:r w:rsidRPr="00777C48">
              <w:rPr>
                <w:rFonts w:ascii="Times New Roman" w:eastAsia="Calibri" w:hAnsi="Times New Roman" w:cs="Times New Roman"/>
              </w:rPr>
              <w:lastRenderedPageBreak/>
              <w:t xml:space="preserve">Человек в </w:t>
            </w:r>
            <w:r w:rsidRPr="00777C48">
              <w:rPr>
                <w:rFonts w:ascii="Times New Roman" w:eastAsia="Calibri" w:hAnsi="Times New Roman" w:cs="Times New Roman"/>
              </w:rPr>
              <w:lastRenderedPageBreak/>
              <w:t>ландшафте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§26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051" w:rsidRPr="00777C48" w:rsidRDefault="00C040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42-4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Природное районирование территории России. Природные зоны России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§27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Что такое природная зональность. Почему мы называем эти зоны природно-хозяйственными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Анализ размещения природных зон нашей страны, обозначение их на контурной карте. Объяснение влияния деятельности человека на природные зоны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ПТК природно- территориальный комплекс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Карта физического районирования России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43-5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Зона арктических пустынь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§28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Природные особенности безлесных территорий Севера.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Выявление и объяснение особенностей природы арктических пустынь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Природная зональность,</w:t>
            </w:r>
          </w:p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природопользование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Карта природных зон России, презентации, к/к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44-6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Зона тундры и лесотундры</w:t>
            </w:r>
          </w:p>
          <w:p w:rsidR="000A6F28" w:rsidRPr="00777C48" w:rsidRDefault="000A6F28">
            <w:pPr>
              <w:spacing w:after="3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§29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Каковы основные виды природопользования на северных территориях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Выявление и объяснение особенностей природы тундры и лесотундры. Характеристика особенностей природопольз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ования в зоне Севера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lastRenderedPageBreak/>
              <w:t xml:space="preserve">Оценочная практическая работа </w:t>
            </w:r>
          </w:p>
          <w:p w:rsidR="000A6F28" w:rsidRPr="00777C48" w:rsidRDefault="007676B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>Описание основных компонентов природы России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Карта природных зон России, презентации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0E2AC0">
        <w:trPr>
          <w:trHeight w:val="105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45-7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 w:rsidP="000E2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Разнообразие лесов России: тайга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Какие леса растут в России. Зона тайги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3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Карта природных зон России, презентации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22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46-8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 Смешанные и широколиственные леса</w:t>
            </w:r>
          </w:p>
          <w:p w:rsidR="000A6F28" w:rsidRPr="00777C48" w:rsidRDefault="000A6F28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F28" w:rsidRPr="00777C48" w:rsidRDefault="000A6F28">
            <w:pPr>
              <w:spacing w:after="3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§31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 Зона смешанных и широколиственных лесов</w:t>
            </w:r>
          </w:p>
          <w:p w:rsidR="000A6F28" w:rsidRPr="00777C48" w:rsidRDefault="000A6F28">
            <w:pPr>
              <w:spacing w:after="3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Обозначение природных зон России на контурной карте. Сравнение тайги и смешанных лесов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Карта природных зон России, презентации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56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47-9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Лесостепи, степи </w:t>
            </w:r>
          </w:p>
          <w:p w:rsidR="000A6F28" w:rsidRPr="00777C48" w:rsidRDefault="000A6F28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F28" w:rsidRPr="00777C48" w:rsidRDefault="000A6F28">
            <w:pPr>
              <w:spacing w:after="3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§32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Влияние хозяйственной деятельности человека на природу степей и </w:t>
            </w:r>
            <w:r w:rsidR="00C4187F" w:rsidRPr="00777C48">
              <w:rPr>
                <w:rFonts w:ascii="Times New Roman" w:eastAsia="Times New Roman" w:hAnsi="Times New Roman" w:cs="Times New Roman"/>
              </w:rPr>
              <w:t>лесостепи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Сравнение природы тундры и степной зоны. Объяснение характера приспособления растений и животных к условиям степей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  <w:t xml:space="preserve">Тренировочная практическая работа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</w:rPr>
              <w:t>Сравнение особенностей природы отдельных регионов страны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F28" w:rsidRPr="00777C48" w:rsidRDefault="000A6F28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F28" w:rsidRPr="00777C48" w:rsidRDefault="000A6F28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F28" w:rsidRPr="00777C48" w:rsidRDefault="000A6F28">
            <w:pPr>
              <w:spacing w:after="3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Карта природных зон России</w:t>
            </w:r>
          </w:p>
          <w:p w:rsidR="000A6F28" w:rsidRPr="00777C48" w:rsidRDefault="000A6F28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F28" w:rsidRPr="00777C48" w:rsidRDefault="000A6F28">
            <w:pPr>
              <w:spacing w:after="3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48-10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Полупустыни, пустыни, субтропики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§33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Влияние хозяйственной деятельности человека на </w:t>
            </w:r>
            <w:r w:rsidR="00C4187F" w:rsidRPr="00777C48">
              <w:rPr>
                <w:rFonts w:ascii="Times New Roman" w:eastAsia="Times New Roman" w:hAnsi="Times New Roman" w:cs="Times New Roman"/>
              </w:rPr>
              <w:t>природу полупустынь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и пустынь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Сравнение природы зоны арктических пустынь и пустынь умеренного пояса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Оценочная практическая работа</w:t>
            </w: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Создание презентационных материалов о природе России на </w:t>
            </w: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основе различных источников информации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Карта природных зон России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49-11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Высотная поясность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§34,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Влияние гор на природу и человека. Где в нашей стране наиболее ярко выражена высотная поясность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Самостоятельное составление схемы высотной поясности для разных гор нашей страны.  Сравнение высотной поясности Кавказа и Урала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Высотная поясность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Карта природных зон России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50 - 12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Характеристика основных природных комплексов своей местности. Природные ресурсы. Экологические проблемы и пути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i/>
              </w:rPr>
              <w:t>®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Записи в тетради 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Природные зоны МО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Составление характеристики природных зон МО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Оценочная практическая работа</w:t>
            </w: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  <w:p w:rsidR="000A6F28" w:rsidRPr="00777C48" w:rsidRDefault="007676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FF0000"/>
              </w:rPr>
              <w:t>Описание основных компонентов природы своей местности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spacing w:val="-1"/>
              </w:rPr>
              <w:t xml:space="preserve">Заповедники Мурманской области, </w:t>
            </w:r>
            <w:r w:rsidRPr="00777C48">
              <w:rPr>
                <w:rFonts w:ascii="Times New Roman" w:eastAsia="Times New Roman" w:hAnsi="Times New Roman" w:cs="Times New Roman"/>
              </w:rPr>
              <w:t>заказники, особо охраняемые территории области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Атласы Мурманской области 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DDA" w:rsidRPr="00777C48" w:rsidRDefault="00962DDA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51 -13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DDA" w:rsidRPr="00777C48" w:rsidRDefault="00962D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Природная среда, природные условия и природные ресурсы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EEB" w:rsidRPr="00777C48" w:rsidRDefault="00120EEB" w:rsidP="0012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§37, 38,</w:t>
            </w:r>
          </w:p>
          <w:p w:rsidR="00962DDA" w:rsidRPr="00777C48" w:rsidRDefault="00120EEB" w:rsidP="0012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рис. 162, стр.241(ключевые слова)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EEB" w:rsidRPr="00777C48" w:rsidRDefault="0012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Виды ПР</w:t>
            </w:r>
          </w:p>
          <w:p w:rsidR="00120EEB" w:rsidRPr="00777C48" w:rsidRDefault="00120EEB" w:rsidP="0012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Рациональное использования ПР</w:t>
            </w:r>
          </w:p>
          <w:p w:rsidR="00120EEB" w:rsidRPr="00777C48" w:rsidRDefault="0012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DDA" w:rsidRPr="00777C48" w:rsidRDefault="00962D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DDA" w:rsidRPr="00777C48" w:rsidRDefault="00962DD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DDA" w:rsidRPr="00777C48" w:rsidRDefault="00120E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777C48">
              <w:rPr>
                <w:rFonts w:ascii="Times New Roman" w:eastAsia="Times New Roman" w:hAnsi="Times New Roman" w:cs="Times New Roman"/>
                <w:spacing w:val="-1"/>
              </w:rPr>
              <w:t>Знать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ключевые слова темы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DDA" w:rsidRPr="00777C48" w:rsidRDefault="00962D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DDA" w:rsidRPr="00777C48" w:rsidRDefault="00962DD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DDA" w:rsidRPr="00777C48" w:rsidRDefault="00962D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="002F0D96" w:rsidRPr="00777C48">
              <w:rPr>
                <w:rFonts w:ascii="Times New Roman" w:eastAsia="Times New Roman" w:hAnsi="Times New Roman" w:cs="Times New Roman"/>
              </w:rPr>
              <w:t>1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-1</w:t>
            </w:r>
            <w:r w:rsidR="00962DDA" w:rsidRPr="00777C48">
              <w:rPr>
                <w:rFonts w:ascii="Times New Roman" w:eastAsia="Times New Roman" w:hAnsi="Times New Roman" w:cs="Times New Roman"/>
              </w:rPr>
              <w:t>4</w:t>
            </w:r>
          </w:p>
          <w:p w:rsidR="00C4187F" w:rsidRPr="00777C48" w:rsidRDefault="00C4187F" w:rsidP="00C4187F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</w:p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Особо охраняемые природные территории</w:t>
            </w:r>
          </w:p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i/>
              </w:rPr>
              <w:t>®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§39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Что такое особо охраняемые природные территории (ООПТ). Сколько нужно иметь в стране заповедных территорий, чтобы обеспечить ее устойчивое развитие</w:t>
            </w:r>
          </w:p>
          <w:p w:rsidR="00C4187F" w:rsidRPr="00777C48" w:rsidRDefault="00C4187F" w:rsidP="00C418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Проверить уровень усвоения знаний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Характеристика одной из ООПТ России, Мурманской области (по выбору)</w:t>
            </w:r>
          </w:p>
          <w:p w:rsidR="008345BA" w:rsidRPr="00777C48" w:rsidRDefault="008345BA" w:rsidP="00C4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C4187F" w:rsidRPr="00777C48" w:rsidRDefault="00C4187F" w:rsidP="00C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</w:rPr>
              <w:t>Выполнение теста</w:t>
            </w:r>
          </w:p>
          <w:p w:rsidR="00C4187F" w:rsidRPr="00777C48" w:rsidRDefault="00C4187F" w:rsidP="00C4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C4187F" w:rsidRPr="00777C48" w:rsidRDefault="00C4187F" w:rsidP="00C4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4187F" w:rsidRPr="00777C48" w:rsidRDefault="00C4187F" w:rsidP="00C4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  <w:t xml:space="preserve">Тренировочная практическая работа </w:t>
            </w:r>
            <w:r w:rsidRPr="00777C48">
              <w:rPr>
                <w:rFonts w:ascii="Times New Roman" w:eastAsia="Times New Roman" w:hAnsi="Times New Roman" w:cs="Times New Roman"/>
                <w:i/>
                <w:color w:val="FF0000"/>
              </w:rPr>
              <w:t>Определение видов особо охраняемых природных территорий России и их особенностей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Природные особо охраняемые территории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Карта особо охраняемых территорий, презентации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ind w:right="1087"/>
              <w:rPr>
                <w:rFonts w:ascii="Times New Roman" w:eastAsia="Times New Roman" w:hAnsi="Times New Roman" w:cs="Times New Roman"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u w:val="single"/>
              </w:rPr>
              <w:t>Заповедники:</w:t>
            </w:r>
          </w:p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Астраханский, </w:t>
            </w:r>
            <w:proofErr w:type="spellStart"/>
            <w:r w:rsidRPr="00777C48">
              <w:rPr>
                <w:rFonts w:ascii="Times New Roman" w:eastAsia="Times New Roman" w:hAnsi="Times New Roman" w:cs="Times New Roman"/>
              </w:rPr>
              <w:t>Баргузинский</w:t>
            </w:r>
            <w:proofErr w:type="spellEnd"/>
            <w:r w:rsidRPr="00777C4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77C48">
              <w:rPr>
                <w:rFonts w:ascii="Times New Roman" w:eastAsia="Times New Roman" w:hAnsi="Times New Roman" w:cs="Times New Roman"/>
              </w:rPr>
              <w:t>Галичья</w:t>
            </w:r>
            <w:proofErr w:type="spellEnd"/>
            <w:r w:rsidRPr="00777C48">
              <w:rPr>
                <w:rFonts w:ascii="Times New Roman" w:eastAsia="Times New Roman" w:hAnsi="Times New Roman" w:cs="Times New Roman"/>
              </w:rPr>
              <w:t xml:space="preserve"> Гора, Приокско-Террасный, Кандалакшский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187F" w:rsidRPr="00777C48" w:rsidTr="006E1D80">
        <w:trPr>
          <w:trHeight w:val="1"/>
        </w:trPr>
        <w:tc>
          <w:tcPr>
            <w:tcW w:w="1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Население России   16 час. Р/К 1час.</w:t>
            </w: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53-1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Численность населения и ее изменение в разные исторические периоды. 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§40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Как изменялась численность населения России. Что влияет на изменение численности населения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Определение по статистическим данным места России в мире по численности населения. Анализ графиков изменения численности населения с целью выявления тенденций в изменении темпов роста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населения России.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Карта плотности населения России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54-2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Воспроизводство населения. Показатели рождаемости, смертности, естественного и миграционного прироста / убыли.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§41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 Сравнение особенностей традиционного и современного типов воспроизводства населения. Определение и сравнение по статистическим данным показателей естественного прироста населения России в разных частях страны, регионе своего проживания; обозначение их на контурной карте. Сравнение по статистическим данным показателей воспроизводства населения России с показателями других стран мира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 xml:space="preserve">Оценочная практическая работа </w:t>
            </w: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>Определение, вычисление и сравнение показателей естественного прироста населения в разных частях России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Естественный прирост населения, рождаемость, смертность, воспроизводство населения, механический прирост населения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55-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Характеристика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половозрастной структуры населения России: половой состав населения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§42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Кого в России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больше — мужчин или женщин. 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Выявление факторов,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определяющих соотношение мужчин и женщин разных возрастов. Определение по статистическим данным полового состава населения России. Определение по статистическим данным соотношения мужского и женского населения в разных районах страны. Решение учебных задач: Сравнение по статистическим данным средней продолжительности жизни мужчин и женщин в России и других странах мира.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  <w:lastRenderedPageBreak/>
              <w:t xml:space="preserve">Тренировочная практическая </w:t>
            </w:r>
            <w:r w:rsidRPr="00777C48"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  <w:lastRenderedPageBreak/>
              <w:t xml:space="preserve">работа </w:t>
            </w:r>
          </w:p>
          <w:p w:rsidR="00C4187F" w:rsidRPr="00777C48" w:rsidRDefault="00C4187F" w:rsidP="00C41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</w:rPr>
              <w:t>Чтение и анализ половозрастных пирамид.</w:t>
            </w:r>
          </w:p>
          <w:p w:rsidR="00C4187F" w:rsidRPr="00777C48" w:rsidRDefault="00C4187F" w:rsidP="00C41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56-4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Возрастной состав населения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§43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Сколько лет россиянину. Какова в России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средняя продолжительность жизни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Решение учебных задач. Определение по статистическим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данным возрастного состава населения России. Анализ и сравнение половозрастных пирамид населения России для начала и конца XX в., для разных территорий России, для региона своего проживания. Подготовка сообщения (презентации) о факторах, влияющих на среднюю продолжительность жизни населения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  <w:lastRenderedPageBreak/>
              <w:t xml:space="preserve">Тренировочная практическая работа </w:t>
            </w:r>
          </w:p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Оценивание </w:t>
            </w:r>
            <w:r w:rsidRPr="00777C48">
              <w:rPr>
                <w:rFonts w:ascii="Times New Roman" w:eastAsia="Times New Roman" w:hAnsi="Times New Roman" w:cs="Times New Roman"/>
                <w:i/>
                <w:color w:val="FF0000"/>
              </w:rPr>
              <w:lastRenderedPageBreak/>
              <w:t>демографической ситуации России и отдельных ее территорий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Продолжительность жизни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57-5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Миграции населения в России. </w:t>
            </w:r>
          </w:p>
          <w:p w:rsidR="00C4187F" w:rsidRPr="00777C48" w:rsidRDefault="00C4187F" w:rsidP="00C4187F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</w:p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§44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Что такое миграции и почему они возникают. Что такое миграционный прирост. Как миграции влияют на жизнь страны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Составление схем разных видов миграций и вызывающих их причин. Подготовка и обсуждение сообщения (презентации) об основных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направлениях миграционных потоков на разных этапах исторического развития России. Определение по тематической карте основных направлений современных миграционных потоков на территории России. Определение по статистическим данным и тематической карте территорий России с наиболее высокими показателями миграционного прироста и убыли населения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lastRenderedPageBreak/>
              <w:t xml:space="preserve">Оценочная практическая работа </w:t>
            </w:r>
          </w:p>
          <w:p w:rsidR="00C4187F" w:rsidRPr="00777C48" w:rsidRDefault="00C4187F" w:rsidP="00C4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>Определение величины миграционного прироста населения в разных частях России</w:t>
            </w:r>
          </w:p>
          <w:p w:rsidR="00C4187F" w:rsidRPr="00777C48" w:rsidRDefault="00C4187F" w:rsidP="00C4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Миграция населения, миграционный прирост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Картосхема миграционных потоков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58 -6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Внешние миграции населения в России. 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§45,46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  <w:t xml:space="preserve">Тренировочная практическая работа </w:t>
            </w:r>
          </w:p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Определение видов и направлений </w:t>
            </w:r>
            <w:r w:rsidRPr="00777C48">
              <w:rPr>
                <w:rFonts w:ascii="Times New Roman" w:eastAsia="Times New Roman" w:hAnsi="Times New Roman" w:cs="Times New Roman"/>
                <w:i/>
                <w:color w:val="FF0000"/>
              </w:rPr>
              <w:lastRenderedPageBreak/>
              <w:t>внутренних и внешних миграций, объяснение причин, составление схемы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59 -7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Особенности географии рынка труда России. 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§47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Что такое трудовые ресурсы и экономически активное население. От чего зависят занятость людей и безработица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Анализ схемы состава трудовых ресурсов и экономически активного населения. Выявление соотношения этих понятий. Сравнение по статистическим данным величины трудоспособного и экономически активного населения в России и других странах мира. Определение по статистическим данным и тематической карте территорий России с наиболее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высокими показателями экономически активного населения и безработицы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  <w:lastRenderedPageBreak/>
              <w:t xml:space="preserve">Тренировочная практическая работа </w:t>
            </w:r>
          </w:p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</w:rPr>
              <w:t>Объяснение различий в обеспеченности трудовыми ресурсами отдельных регионов России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Трудовые ресурсы, экономически активное население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60 -8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Этнический состав населения России.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§48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Сколько народов живет в России. 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Определение по статистическим данным крупнейших по численности народов России. Определение особенностей размещения народов России и сравнение по тематическим картам географии крупнейших народов с политико-административным делением РФ.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  <w:t xml:space="preserve">Тренировочная практическая работа </w:t>
            </w:r>
            <w:r w:rsidRPr="00777C48">
              <w:rPr>
                <w:rFonts w:ascii="Times New Roman" w:eastAsia="Times New Roman" w:hAnsi="Times New Roman" w:cs="Times New Roman"/>
                <w:i/>
                <w:color w:val="FF0000"/>
              </w:rPr>
              <w:t>Определение особенностей размещения крупных народов России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Карта народов России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61 -9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Разнообразие этнического состава населения России.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§49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На каких языках говорят россияне. 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Определение по карте основных языковых семей (и групп), территорий России, где они наиболее широко распространены. Исследование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по картам особенностей языкового состава отдельных регионов России.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Карта народов России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62 -10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Религии народов России.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§50, к/к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Какие религии исповедуют жители России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Определение по статистическим данным современного религиозного состава населения России. Определение по карте религий народов России, главных районов распространения христианства, ислама, буддизма и других религий. Обозначение на контурной карте крупнейших религиозных центров российского православия, ислама, буддизма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Карта народов России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63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-11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Географически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е особенности размещения населения России.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§51, к/к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Какова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плотность населения в России. Почему население неравномерно размещено по территории страны. Что такое зоны расселения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Выявление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факторов (природных, исторических, социально-экономических), влияющих на размещение населения страны. Выявление по карте плотности населения, физической и тематическим картам закономерностей размещения населения России. Обозначение на контурной карте основной зоны расселения и хозяйственного освоения, зоны Севера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  <w:lastRenderedPageBreak/>
              <w:t xml:space="preserve">Тренировочная </w:t>
            </w:r>
            <w:r w:rsidRPr="00777C48"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  <w:lastRenderedPageBreak/>
              <w:t xml:space="preserve">практическая работа </w:t>
            </w:r>
          </w:p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</w:rPr>
      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Плотность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населения, зоны расселения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Карта размещения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64 -12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Расселение и урбанизация.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§52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Выявление по статистическим данным особенностей урбанизации в России (темпов, уровня урбанизации)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  <w:t xml:space="preserve">Тренировочная практическая работа </w:t>
            </w:r>
          </w:p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</w:rPr>
              <w:t>Оценивание уровня урбанизации отдельных регионов России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Урбанизация, городская агломерация сельская местность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65 -13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Города России их классификация.</w:t>
            </w:r>
          </w:p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</w:t>
            </w:r>
            <w:r w:rsidR="0031397F" w:rsidRPr="00777C48">
              <w:rPr>
                <w:rFonts w:ascii="Times New Roman" w:eastAsia="Times New Roman" w:hAnsi="Times New Roman" w:cs="Times New Roman"/>
              </w:rPr>
              <w:t>53, к</w:t>
            </w:r>
            <w:r w:rsidRPr="00777C48">
              <w:rPr>
                <w:rFonts w:ascii="Times New Roman" w:eastAsia="Times New Roman" w:hAnsi="Times New Roman" w:cs="Times New Roman"/>
              </w:rPr>
              <w:t>/к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Какое население в России называют городским. 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Определение видов городов в России по численности населения, функциям, роли в жизни страны. Обозначение на контурной карте крупнейших городов и городских агломераций России. Обсуждение социально-экономических и экологических проблем в крупных городах страны. Обсуждение современных социальных проблем малых городов.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66 -14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tabs>
                <w:tab w:val="left" w:pos="17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Городское и сельское население. </w:t>
            </w:r>
          </w:p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Типы населенных пунктов.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§54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Какие поселения называют сельскими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Обсуждение современных социальных и экономических проблем сельских поселений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сельская местность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67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-15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7C48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Особенности населения </w:t>
            </w:r>
            <w:r w:rsidRPr="00777C48">
              <w:rPr>
                <w:rFonts w:ascii="Times New Roman" w:eastAsia="Times New Roman" w:hAnsi="Times New Roman" w:cs="Times New Roman"/>
                <w:i/>
              </w:rPr>
              <w:lastRenderedPageBreak/>
              <w:t>своего региона</w:t>
            </w:r>
          </w:p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i/>
              </w:rPr>
              <w:t>®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записи в тетрадях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Выявить основные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черты населения Мурманской области, национальный половозрастной, религиозный состав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Уметь анализировать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статистические данные и карты для получения информации о населении Мурманской области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  <w:lastRenderedPageBreak/>
              <w:t xml:space="preserve">Тренировочная практическая </w:t>
            </w:r>
            <w:r w:rsidRPr="00777C48"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  <w:lastRenderedPageBreak/>
              <w:t xml:space="preserve">работа </w:t>
            </w:r>
          </w:p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FF0000"/>
                <w:spacing w:val="15"/>
              </w:rPr>
              <w:t>Создание презентационных материалов о природе, проблемах и особенностях населения своей местности на основе различных источников информации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Атласы Мурманской области, статистические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данные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EEB" w:rsidRPr="00777C48" w:rsidTr="006E1D8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68 -16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Обобщение знаний по теме «Население России»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Проверить уровень усвоения знаний</w:t>
            </w:r>
          </w:p>
          <w:p w:rsidR="00C4187F" w:rsidRPr="00777C48" w:rsidRDefault="00C4187F" w:rsidP="00C418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187F" w:rsidRPr="00777C48" w:rsidRDefault="00C4187F" w:rsidP="00C418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</w:rPr>
              <w:t>Выполнение</w:t>
            </w:r>
          </w:p>
          <w:p w:rsidR="00C4187F" w:rsidRPr="00777C48" w:rsidRDefault="00C4187F" w:rsidP="00C4187F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</w:rPr>
              <w:t>контрольного теста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87F" w:rsidRPr="00777C48" w:rsidRDefault="00C4187F" w:rsidP="00C41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A6F28" w:rsidRPr="00777C48" w:rsidRDefault="007676B9">
      <w:pPr>
        <w:spacing w:after="300" w:line="240" w:lineRule="auto"/>
        <w:rPr>
          <w:rFonts w:ascii="Times New Roman" w:eastAsia="Times New Roman" w:hAnsi="Times New Roman" w:cs="Times New Roman"/>
          <w:i/>
        </w:rPr>
      </w:pPr>
      <w:r w:rsidRPr="00777C48">
        <w:rPr>
          <w:rFonts w:ascii="Times New Roman" w:eastAsia="Times New Roman" w:hAnsi="Times New Roman" w:cs="Times New Roman"/>
          <w:b/>
          <w:i/>
        </w:rPr>
        <w:t>®</w:t>
      </w:r>
      <w:r w:rsidRPr="00777C48">
        <w:rPr>
          <w:rFonts w:ascii="Times New Roman" w:eastAsia="Times New Roman" w:hAnsi="Times New Roman" w:cs="Times New Roman"/>
          <w:i/>
        </w:rPr>
        <w:t>РЕГИОНАЛЬНЫЙ КОМПОНЕНТ</w:t>
      </w:r>
      <w:r w:rsidR="002D2095" w:rsidRPr="00777C48">
        <w:rPr>
          <w:rFonts w:ascii="Times New Roman" w:eastAsia="Times New Roman" w:hAnsi="Times New Roman" w:cs="Times New Roman"/>
          <w:i/>
        </w:rPr>
        <w:t xml:space="preserve"> 9 час</w:t>
      </w:r>
    </w:p>
    <w:p w:rsidR="000A6F28" w:rsidRDefault="002D2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7C48">
        <w:rPr>
          <w:rFonts w:ascii="Times New Roman" w:eastAsia="Times New Roman" w:hAnsi="Times New Roman" w:cs="Times New Roman"/>
          <w:b/>
        </w:rPr>
        <w:t xml:space="preserve">  </w:t>
      </w:r>
    </w:p>
    <w:p w:rsidR="00777C48" w:rsidRDefault="00777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77C48" w:rsidRDefault="00777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77C48" w:rsidRDefault="00777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77C48" w:rsidRDefault="00777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77C48" w:rsidRDefault="00777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77C48" w:rsidRDefault="00777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77C48" w:rsidRDefault="00777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77C48" w:rsidRDefault="00777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77C48" w:rsidRDefault="00777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77C48" w:rsidRDefault="00777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77C48" w:rsidRDefault="00777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77C48" w:rsidRPr="00777C48" w:rsidRDefault="00777C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6F28" w:rsidRPr="00777C48" w:rsidRDefault="00777C48" w:rsidP="00BD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20"/>
          <w:lang w:val="en-US"/>
        </w:rPr>
        <w:lastRenderedPageBreak/>
        <w:t>III</w:t>
      </w:r>
      <w:r w:rsidRPr="00777C48">
        <w:rPr>
          <w:rFonts w:ascii="Times New Roman" w:eastAsia="Times New Roman" w:hAnsi="Times New Roman" w:cs="Times New Roman"/>
          <w:b/>
          <w:spacing w:val="20"/>
        </w:rPr>
        <w:t xml:space="preserve">. </w:t>
      </w:r>
      <w:r w:rsidR="007676B9" w:rsidRPr="00777C48">
        <w:rPr>
          <w:rFonts w:ascii="Times New Roman" w:eastAsia="Times New Roman" w:hAnsi="Times New Roman" w:cs="Times New Roman"/>
          <w:b/>
          <w:spacing w:val="20"/>
        </w:rPr>
        <w:t>2. Календарно-тематическое планирование 9 класс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Учебник А.И. Алексеев, В.А. Низовцев, Э.В. Ким. 9 класс. География России. Хозяйство и географические районы. М., Дрофа, 2020 год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7C48">
        <w:rPr>
          <w:rFonts w:ascii="Times New Roman" w:eastAsia="Times New Roman" w:hAnsi="Times New Roman" w:cs="Times New Roman"/>
          <w:b/>
        </w:rPr>
        <w:t>Перечень практических работ примерной программы *</w:t>
      </w:r>
    </w:p>
    <w:p w:rsidR="000A6F28" w:rsidRPr="00777C48" w:rsidRDefault="007676B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Примерные темы практических работ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31(58). *Работа с картографическими источниками: нанесение субъектов, экономических районов и федеральных округов РФ. 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32(59). *Работа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 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33(60). *Сравнение двух и более экономических районов России по заданным характеристикам.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34(61). *Создание презентационных материалов об экономических районах России на основе различных источников информации. </w:t>
      </w:r>
    </w:p>
    <w:p w:rsidR="000A6F28" w:rsidRPr="00777C48" w:rsidRDefault="007676B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35(62). *Составление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государствами.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  <w:b/>
        </w:rPr>
        <w:t>Добавленные практические работы</w:t>
      </w:r>
      <w:r w:rsidRPr="00777C48">
        <w:rPr>
          <w:rFonts w:ascii="Times New Roman" w:eastAsia="Times New Roman" w:hAnsi="Times New Roman" w:cs="Times New Roman"/>
        </w:rPr>
        <w:t xml:space="preserve"> (методические рекомендации / В.М. Возница. - Мурманск: ГАУДПО МО «Институт развития образования», 2017  </w:t>
      </w:r>
    </w:p>
    <w:p w:rsidR="000A6F28" w:rsidRPr="00777C48" w:rsidRDefault="007676B9">
      <w:pPr>
        <w:numPr>
          <w:ilvl w:val="0"/>
          <w:numId w:val="18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Составление характеристики угольного бассейна России</w:t>
      </w:r>
    </w:p>
    <w:p w:rsidR="000A6F28" w:rsidRPr="00777C48" w:rsidRDefault="007676B9">
      <w:pPr>
        <w:numPr>
          <w:ilvl w:val="0"/>
          <w:numId w:val="18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Составление картосхемы размещения чёрной металлургии России и определение факторов их размещения</w:t>
      </w:r>
    </w:p>
    <w:p w:rsidR="000A6F28" w:rsidRPr="00777C48" w:rsidRDefault="007676B9">
      <w:pPr>
        <w:numPr>
          <w:ilvl w:val="0"/>
          <w:numId w:val="18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Определение главных районов размещения отраслей трудоемкого и металлоемкого машиностроения по картам</w:t>
      </w:r>
    </w:p>
    <w:p w:rsidR="000A6F28" w:rsidRPr="00777C48" w:rsidRDefault="007676B9">
      <w:pPr>
        <w:numPr>
          <w:ilvl w:val="0"/>
          <w:numId w:val="18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Определение по картам основных районов выращивания зерновых и технических культур, главных районов животноводства</w:t>
      </w:r>
    </w:p>
    <w:p w:rsidR="000A6F28" w:rsidRPr="00777C48" w:rsidRDefault="007676B9">
      <w:pPr>
        <w:numPr>
          <w:ilvl w:val="0"/>
          <w:numId w:val="18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Сравнительная характеристика экономико-географического положения двух экономических районов</w:t>
      </w:r>
    </w:p>
    <w:p w:rsidR="000A6F28" w:rsidRPr="00777C48" w:rsidRDefault="007676B9">
      <w:pPr>
        <w:numPr>
          <w:ilvl w:val="0"/>
          <w:numId w:val="18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Составление картосхемы экономического развития Северного экономического района</w:t>
      </w:r>
    </w:p>
    <w:p w:rsidR="000A6F28" w:rsidRPr="00777C48" w:rsidRDefault="007676B9">
      <w:pPr>
        <w:numPr>
          <w:ilvl w:val="0"/>
          <w:numId w:val="18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>Составление сравнительной экономико-географической характеристики двух экономических районов</w:t>
      </w:r>
    </w:p>
    <w:p w:rsidR="000A6F28" w:rsidRPr="00777C48" w:rsidRDefault="000A6F2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A6F28" w:rsidRPr="00777C48" w:rsidRDefault="000A6F2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A6F28" w:rsidRPr="00777C48" w:rsidRDefault="000A6F2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A6F28" w:rsidRPr="00777C48" w:rsidRDefault="000A6F2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A6F28" w:rsidRPr="00777C48" w:rsidRDefault="000A6F2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A6F28" w:rsidRPr="00777C48" w:rsidRDefault="000A6F2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A6F28" w:rsidRPr="00777C48" w:rsidRDefault="000A6F2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A6F28" w:rsidRPr="00777C48" w:rsidRDefault="000A6F2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2254"/>
        <w:gridCol w:w="1491"/>
        <w:gridCol w:w="2250"/>
        <w:gridCol w:w="2152"/>
        <w:gridCol w:w="1661"/>
        <w:gridCol w:w="1952"/>
        <w:gridCol w:w="1568"/>
        <w:gridCol w:w="593"/>
      </w:tblGrid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 w:rsidP="00FA54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Segoe UI Symbol" w:hAnsi="Times New Roman" w:cs="Times New Roman"/>
              </w:rPr>
              <w:lastRenderedPageBreak/>
              <w:t>№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урока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FA5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7C48">
              <w:rPr>
                <w:rFonts w:ascii="Times New Roman" w:eastAsia="Times New Roman" w:hAnsi="Times New Roman" w:cs="Times New Roman"/>
              </w:rPr>
              <w:t>Тема</w:t>
            </w:r>
            <w:r w:rsidR="007676B9" w:rsidRPr="00777C48">
              <w:rPr>
                <w:rFonts w:ascii="Times New Roman" w:eastAsia="Times New Roman" w:hAnsi="Times New Roman" w:cs="Times New Roman"/>
              </w:rPr>
              <w:t>урока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Вид урока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Элементы обязательного минимума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Требования к уровню подготовки обучающихся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Формы контроля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Практические работы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Домашнее зада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7C48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0A6F28" w:rsidRPr="00777C48">
        <w:trPr>
          <w:trHeight w:val="1"/>
        </w:trPr>
        <w:tc>
          <w:tcPr>
            <w:tcW w:w="14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Раздел I. Хозяйство России 21 час.</w:t>
            </w:r>
          </w:p>
        </w:tc>
      </w:tr>
      <w:tr w:rsidR="000A6F28" w:rsidRPr="00777C48">
        <w:trPr>
          <w:trHeight w:val="1"/>
        </w:trPr>
        <w:tc>
          <w:tcPr>
            <w:tcW w:w="14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Тема 1. Общая характеристика хозяйства. Географическое районирование. 4часа</w:t>
            </w: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69/1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Введение. Экономическая и социальная география в жизни современного общества. Понятие хозяйства. Отраслевая структура хозяйства. Сферы </w:t>
            </w:r>
            <w:r w:rsidR="000D6483" w:rsidRPr="00777C48">
              <w:rPr>
                <w:rFonts w:ascii="Times New Roman" w:eastAsia="Times New Roman" w:hAnsi="Times New Roman" w:cs="Times New Roman"/>
              </w:rPr>
              <w:t xml:space="preserve">хозяйства.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изучения нового материала и закрепления новых знаний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Понятие хозяйства. Его структура. Отрасли и их группировки. Три сектора хозяйства - первичный, вторичный, третичный. Изменение структуры хозяйства России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Объясняют понятия: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экономика, хозяйство, отрасли промышленности, межотраслевые комплексы.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Классифицируют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предприятия по отраслям и секторам хозяйства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Фронтальный, вопросы нас. 13.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Этапы развития хозяйства</w:t>
            </w:r>
            <w:r w:rsidRPr="00777C48">
              <w:rPr>
                <w:rFonts w:ascii="Times New Roman" w:eastAsia="Times New Roman" w:hAnsi="Times New Roman" w:cs="Times New Roman"/>
                <w:color w:val="7030A0"/>
              </w:rPr>
              <w:t xml:space="preserve">. </w:t>
            </w:r>
            <w:r w:rsidRPr="00777C48">
              <w:rPr>
                <w:rFonts w:ascii="Times New Roman" w:eastAsia="Times New Roman" w:hAnsi="Times New Roman" w:cs="Times New Roman"/>
              </w:rPr>
              <w:t>Этапы развития экономики России.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Урок-практикум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Этапы развития хозяйства России. Циклические закономерности развития хозяйства. Особенности индустриального пути развития России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Называют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этапы развития хозяйства России.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Характеризуют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изменения, происходящие в структуре хозяйства на современном этапе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Практическая работа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>*Работа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§2,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вопросы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на с. 18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Географическое районирование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Урок актуализации знаний и умений,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изучения нового материала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Географическое районирование. Его виды (по однородности и по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связям). Природное и экономическое районирование России. Географические районы России. Административно-территориальное деление (АТД) как один из видов районирования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Называют и сравнивают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виды районирования,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показывают на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карте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географические и экономические районы России, федеральные округа РФ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Анализ таб. стр.332-335, карт атласа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Записи в тетради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Административно-территориальное устройство РФ</w:t>
            </w:r>
            <w:r w:rsidRPr="00777C48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Урок-практикум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Административно-территориальное деление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Называют и показывают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на карте субъекты АТД России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 xml:space="preserve">Практическая работа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*</w:t>
            </w: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Работа с картографическими источниками: нанесение субъектов, экономических районов и федеральных округов РФ</w:t>
            </w:r>
            <w:r w:rsidRPr="00777C48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14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Тема 2. Главные отрасли и межотраслевые комплексы. 17 час.</w:t>
            </w: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Сельское хозяйство. Отраслевой состав сельского хозяйства. Растениеводство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Урок-исследование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Сельское хозяйство, его главные особенности. Структура сельскохозяйственных угодий. Отраслевой состав сельского хозяйства. Структура и география растениеводства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Знают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отрасли и географию растениеводства,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приводят примеры,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доказывающие зависимость растениеводства от агроклиматических условий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анализ рис. 6, 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Животноводство. Отраслевой состав животноводства. География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животноводства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Урок-практикум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Животноводство, его структура. Влияние природных условий на содержание скота.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География животноводства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Знают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отрасли и географию животноводства,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объясняют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зональную специализацию сельского хозяйства на основе анализа и сопоставления нескольких тематических карт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lastRenderedPageBreak/>
              <w:t>Практическая работа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Определение по картам основных районов </w:t>
            </w: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выращивания зерновых и технических культур, главных районов животноводства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§4, вопросы стр. 30-31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Агропромышленный комплекс. </w:t>
            </w:r>
            <w:r w:rsidRPr="00777C48">
              <w:rPr>
                <w:rFonts w:ascii="Times New Roman" w:eastAsia="Times New Roman" w:hAnsi="Times New Roman" w:cs="Times New Roman"/>
              </w:rPr>
              <w:t>Состав АПК. Пищевая и легкая промышленность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актуализации знаний и умений, изучения нового материала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Агропромышленный комплекс. Состав, структура, проблемы развития. Легкая и пищевая промышленность в составе АПК. Особенности их развития в настоящее время. География легкой и пищевой промышленности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Знают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состав и структуру агропромышленного комплекса (АПК),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характеризуют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особенности развития легкой и пищевой промышленности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Фронтальный, анализ рис. 11, вопросы и задания на с. 35.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Лесной комплекс. Состав комплекса. Основные места лесозаготовок. Целлюлозно-бумажная промышленность 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изучения нового материала и закрепления новых знаний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Специфика и структура лесного комплекса России. Основные отрасли и закономерности их размещения. Представление о лесопромышленном комплексе.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Проблемы лесного комплекса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Знают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состав и структуру лесного комплекса.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Прогнозируют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перспективы развития лесопромышленных комплексов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Индивидуальный, анализ рис. 14, 15, вопросы и задания на с. 39-40.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Топливноэнергетический комплекс. Угольная промышленность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Урок-практикум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Топливно-энергетический комплекс (ТЭК) и его значение в развитии хозяйства России в условиях ее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северного положения с учетом размеров территории. Структура ТЭК, его связи с другими отраслями хозяйства. Угольная промышленность. Основные угольные бассейны. Социальные проблемы угольных районов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Знают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структуру ТЭК,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описывают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его связи с другими отраслями хозяйства и социальные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проблемы,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называют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угольные бассейны,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характеризуют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угольный бассейн по картам и статистическим материалам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Анализ рис. 16- 18, карт атласа. </w:t>
            </w: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Практическая работа.</w:t>
            </w:r>
            <w:r w:rsidRPr="00777C4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>Составление характеристики угольного бассейна России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§7,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с. 40-45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Нефтяная и газовая промышленность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изучения нового материала и закрепления новых знаний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Этапы развития нефтяной и газовой промышленности. Основные районы добычи, транспортировки и переработки нефти. Нефтепроводы и нефтеперерабатывающие заводы. Районы добычи газа. Газопроводы. Газ - современный вид топлива. Роль нефтяной и газовой промышленности во внешней торговле России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Знают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районы добычи нефти и газа.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Называют и показывают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важнейшие магистральные нефте- и газопроводы.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Характеризуют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роль нефтяной и газовой промышленности во внешней торговле России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Анализ рис. 19, 24, карт атласа.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§7,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с. 45-50, задание 4 на с. 50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Электроэнергетика. 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Типы электростанций. Особенности размещения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электростанция. Единая энергосистема страны. Перспективы развития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Урок закрепления новых знаний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Энергосистемы. Типы электростанций, их специфика и особенности влияния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окружающую среду. География электроэнергетики. Проблемы ТЭК России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Знают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основные типы электростанций,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называют и показывают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самые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мощные из них,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предлагают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пути решения проблем ТЭК России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 w:rsidP="00301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Анализ рис. 31, 32, карт атласа.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§8,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вопрос на с. 54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Металлургический комплекс. Черная металлургия</w:t>
            </w:r>
            <w:r w:rsidRPr="00777C48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</w:rPr>
              <w:t>Особенности размещения. Проблемы и перспективы развития отрасли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Урок – практикум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Металлургический комплекс, его значение в хозяйстве. Черная металлургия, структура. Типы металлургических предприятий, факторы их размещения. Современная география черной металлургии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Знают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факторы размещения, особенности отрасли и ее значение в хозяйстве страны.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Называют и показывают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основные центры черной металлургии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Фронтальный. Анализ карт атласа.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Практическая работа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>Составление картосхемы размещения чёрной металлургии России и определение факторов их размещения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 9,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вопросы на с. 55-59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Цветная металлургия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Особенности размещения. Проблемы и перспективы развития отрасли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изучения нового материала и закрепления новых знаний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Цветная металлургия, структура. Типы металлургических предприятий, факторы их размещения. Современная география цветной металлургии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Знают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факторы размещения, особенности отрасли и ее значение в хозяйстве страны.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Называют и показывают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основные центры цветной металлургии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  <w:color w:val="00B0F0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 9, стр.55-59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вопросы на с. 61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Машиностроительный комплекс. Специализация. Кооперирование. Связи с другими отраслями. Особенности размещения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Урок-практикум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Машиностроение - «отрасль свободного размещения», его роль и место в хозяйственной жизни страны. Ориентация на квалифицированные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кадры и удобные связи с другими городами - поставщиками деталей, потребителями продукции, научными базами. Специализация и кооперирование. Роль крупных заводов-лидеров в хозяйстве страны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Объясняют понятия: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кооперирование, предметная и </w:t>
            </w:r>
            <w:proofErr w:type="spellStart"/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подетальная</w:t>
            </w:r>
            <w:proofErr w:type="spellEnd"/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специализация,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приводят примеры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внутриотраслевых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связей машиностроения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Анализ рис. 33, </w:t>
            </w: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Практическая работа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Определение главных районов размещения отраслей трудоемкого и металлоемкого машиностроения </w:t>
            </w: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по картам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pacing w:val="30"/>
              </w:rPr>
              <w:lastRenderedPageBreak/>
              <w:t>§10,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вопросы на с. 67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ВПК. Отраслевые особенности военно-промышленного комплекса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Урок-исследование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ВПК, его состав, место и роль в жизни современного общества. География российского ВПК. Города науки и </w:t>
            </w:r>
            <w:proofErr w:type="spellStart"/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технополисы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Знают и показывают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на карте России города науки и </w:t>
            </w:r>
            <w:proofErr w:type="spellStart"/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технополисы</w:t>
            </w:r>
            <w:proofErr w:type="spellEnd"/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. Приводят примеры </w:t>
            </w:r>
            <w:proofErr w:type="spellStart"/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наукоемкости</w:t>
            </w:r>
            <w:proofErr w:type="spellEnd"/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производства в России.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Учебное исследование по картам. Решение географических задач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>Конспект в тетради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Химическая промышленность. Состав отрасли. Особенности размещения. Перспективы развития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изучения нового материала и закрепления новых знаний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Структура химической промышленности и уникальность отрасли. Производство минеральных удобрений. Химия полимеров. Химическая промышленность и окружающая среда. Понятие инфраструктуры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Называют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отраслевой состав химической промышленности,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описывают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ее влияние на окружающую среду,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составляют схемы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межотраслевых связей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Анализ рис. 34, 36, </w:t>
            </w:r>
          </w:p>
          <w:p w:rsidR="000A6F28" w:rsidRPr="00777C48" w:rsidRDefault="00301DB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color w:val="FF0000"/>
                <w:u w:val="single"/>
              </w:rPr>
              <w:t>Тестирование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§ </w:t>
            </w:r>
            <w:r w:rsidRPr="00777C48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>11,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задание 6 на с. 68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Транспорт. Виды транспорта. Значение для хозяйства. Транспортная сеть. Проблемы транспортного комплекса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актуализации знаний и умений, изучения нового материала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Транспортный комплекс, его значение. Сравнение различных видов транспорта по технико-экономическим особенностям и воздействию на окружающую среду. Отличительные особенности транспортной сети страны. Проблемы транспортного комплекса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Определяют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роль транспорта в развитии хозяйства страны,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сравнивают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различные виды транспорта по технико-экономическим особенностям и воздействию на окружающую среду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Анализ рис. 37-38, карт атласа,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§12,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задания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4-6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на с. 78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Информационная инфраструктура. Информация и общество в современном мире. Типы телекоммуникационных сетей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Урок-диалог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Информационная инфраструктура. Значение информации для современного общества. Влияние телекоммуникаций на территориальную организацию общества и образ жизни людей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Объясняют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возможности каждого вида связи и влияние телекоммуникаций на территориальную организацию общества и образ жизни людей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2725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777C48">
              <w:rPr>
                <w:rFonts w:ascii="Times New Roman" w:hAnsi="Times New Roman" w:cs="Times New Roman"/>
                <w:color w:val="FF0000"/>
                <w:u w:val="single"/>
              </w:rPr>
              <w:t>Проведение сам. Работы «ТК»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 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Сфера обслуживания. Рекреационное хозяйство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закрепления новых знаний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Сфера обслуживания. Рекреационное хозяйство. Его структура. Виды туризма. Рекреационные районы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Объясняют понятия</w:t>
            </w:r>
            <w:r w:rsidRPr="00777C4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сфера обслуживания, рекреационное хозяйство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Групповая работа (маршрут или схема).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 14, вопросы и задания на с. 85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Территориальное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(географическое) разделение труда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Урок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закрепления н новых знаний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Возникновение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территориального (географического) разделения труда. Условия, влияющие на специализацию районов. Изменение специализации географических районов во времени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Называют и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показывают</w:t>
            </w:r>
            <w:r w:rsidRPr="00777C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на карте главные промышленные и сельскохозяйственные районы страны,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описывают условия,</w:t>
            </w:r>
            <w:r w:rsidRPr="00777C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влияющие на их специализацию,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объясняют</w:t>
            </w:r>
            <w:r w:rsidRPr="00777C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значение географического разделения труда для отдельных территорий и страны в целом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Вопросы и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задания на с. 88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 15,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стр.88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Обобщение знаний по разделу «Хозяйство России»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обобщения и систематизации знаний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Умеют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находить применение геоинформации, включая карты, СМИ, ресурсы Интернета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Контрольное тестирование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14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Раздел II. Районы России 46 час.</w:t>
            </w:r>
          </w:p>
        </w:tc>
      </w:tr>
      <w:tr w:rsidR="000A6F28" w:rsidRPr="00777C48">
        <w:trPr>
          <w:trHeight w:val="1"/>
        </w:trPr>
        <w:tc>
          <w:tcPr>
            <w:tcW w:w="14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Тема 3. </w:t>
            </w:r>
            <w:r w:rsidRPr="00777C48">
              <w:rPr>
                <w:rFonts w:ascii="Times New Roman" w:eastAsia="Times New Roman" w:hAnsi="Times New Roman" w:cs="Times New Roman"/>
              </w:rPr>
              <w:t>Европейская часть России 30 час.</w:t>
            </w: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Восточно-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Европейская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равнина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Вводная лекция с элементами беседы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Восточно-Европейская равнина. Тектоника и рельеф, климат, реки. Природно-хозяйственные зоны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Характеризуют</w:t>
            </w:r>
            <w:r w:rsidRPr="00777C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особенности географического положения и природы Европейской России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Анализ рис. 43- 49, вопросы и задания на с. 98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стр.90-91,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 16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Волга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Урок актуализации знаний и умений, изучения нового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материала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Волга. Природные особенности и хозяйственное использование до и после строительства ГЭС.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Преобразование речных систем и экологические проблемы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Описывают</w:t>
            </w:r>
            <w:r w:rsidRPr="00777C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роль Волги в истории России, ее хозяйстве и культуре,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называют и показывают</w:t>
            </w:r>
            <w:r w:rsidRPr="00777C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города и ГЭС по течению реки,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составляют</w:t>
            </w:r>
            <w:r w:rsidRPr="00777C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маршрут путешествия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Работа</w:t>
            </w:r>
            <w:r w:rsidRPr="00777C4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в группах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 17, стр.102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14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Центральная Россия 7 час (в том числе 1час обобщающее повторение)</w:t>
            </w: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Центральная Россия: особенности формирования территории, ЭГП, природно-ресурсный потенциал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Урок-исследование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Центральная Россия. Состав территории. Историческое ядро Русского государства. Географическое положение, его изменение в различные периоды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Называют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экономические районы, входящие в состав Центральной России,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характеризуют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ее экономико-природное и политико-географическое положение и изменение его во времени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Работа с картами атласа и учебника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 18, презентации «Центры народных художественных промыслов»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Центральный район: </w:t>
            </w:r>
            <w:r w:rsidRPr="00777C48">
              <w:rPr>
                <w:rFonts w:ascii="Times New Roman" w:eastAsia="Times New Roman" w:hAnsi="Times New Roman" w:cs="Times New Roman"/>
              </w:rPr>
              <w:t>особенности населения, географический фактор в расселении, народные промыслы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актуализации знаний и умений, изучения нового материала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Центральный район, его особое значение в жизни России. Особенности населения, район</w:t>
            </w:r>
            <w:proofErr w:type="gramStart"/>
            <w:r w:rsidRPr="00777C48">
              <w:rPr>
                <w:rFonts w:ascii="Times New Roman" w:eastAsia="Times New Roman" w:hAnsi="Times New Roman" w:cs="Times New Roman"/>
                <w:color w:val="000000"/>
              </w:rPr>
              <w:t>-«</w:t>
            </w:r>
            <w:proofErr w:type="gramEnd"/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локомотив», центр науки и культуры. Памятники природы, истории и культуры. Народные промыслы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Называют и показывают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области, входящие в состав района.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Характеризуют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особенности населения района,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описывают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один из центров народных художественных промыслов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Сообщения (презентации) учащихся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стр.108-109,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§19, стр.112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Этапы развития хозяйства Центрального района. Хозяйство Центрального района.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Специализация хозяйства. География важнейших отраслей хозяйства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Урок актуализации знаний и умений, изучения нового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материала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Старо промышленный район страны. Роль географического фактора в его формировании.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хозяйства района. Отрасли специализации, их изменение в 1990-х гг.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Выделяют и объясняют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роль ЭГП в развитии хозяйства.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Находят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в разных источниках и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анализируют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информацию, необходимую для изучения территории, ее обеспеченности природными и человеческими ресурсами, хозяйственного потенциала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 w:rsidP="00BB3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Анализ табл. 2 в Приложении, карт атласа, решение творческих задач,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Города Центрального района. </w:t>
            </w:r>
            <w:r w:rsidRPr="00777C48">
              <w:rPr>
                <w:rFonts w:ascii="Times New Roman" w:eastAsia="Times New Roman" w:hAnsi="Times New Roman" w:cs="Times New Roman"/>
                <w:i/>
              </w:rPr>
              <w:t>Древние города, промышленные и научные центры.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Функциональное значение городов. Москва – столица Российской Федерации.  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Урок-диалог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Москва - столица России. Москва - центр инноваций. Крупнейший центр науки и высшего образования, политический и финансовый центр. Московская агломерация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Города Центрального района, их типы. Памятники истории и культуры. Современные функции городов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Объясняют понятия: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столичные функции, Московская агломерация,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называют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проблемы города,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предлагают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пути их решения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Называют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современные функции городов,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анализируют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информацию, необходимую для изучения территории,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разрабатывают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маршруты путешествий по достопримечательным местам,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показывают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географические объекты на карте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Фронтальный, вопросы и задания на с. 120. 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§21,22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Центрально-Черноземный район: особенности ЭГП, природноресурсный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изучения нового материала и закрепления новых знаний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Центрально-Черноземный район. Этапы освоения территории и развития хозяйства. Природные ресурсы. «Русский чернозем». Эрозия почв и борьба с ней. Агропромышленный комплекс района. Развитие промышленности. Курская магнитная аномалия (КМА) и черная металлургия. Территориальная структура и города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Называют и показывают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области, входящие в состав района.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Приводят примеры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центров производства важнейших видов продукции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Исследование по картам и другим источникам информации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стр.133, §24, вопросы стр.137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Урок – практикум 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Волго-Вятский район, его внутренняя неоднородность. Народы, их историко-культурные особенности. Нижний Новгород и его окружение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Показывают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области, входящие в состав района, называют народы.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Выделяют и объясняют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роль ЭГП и природных ресурсов в развитии хозяйства.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Характеризуют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отрасли специализации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Практическая работа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>Сравнительная характеристика экономико-географического положения двух экономических районов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§24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Обобщающий урок по теме «Центральная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Россия»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Урок обобщения и систематизац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ии знаний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Умеют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находить применение геоинформации,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включая карты, СМИ, ресурсы Интернета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EFC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color w:val="FF0000"/>
                <w:u w:val="single"/>
              </w:rPr>
              <w:lastRenderedPageBreak/>
              <w:t>Тестирование</w:t>
            </w:r>
            <w:r w:rsidRPr="00777C48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. </w:t>
            </w:r>
          </w:p>
          <w:p w:rsidR="00AA7EFC" w:rsidRPr="00777C48" w:rsidRDefault="00AA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Решение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творческих задач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стр.136-137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14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Северо- Западный район 4 часа</w:t>
            </w: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изучения нового материала и закрепления новых знаний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Географическое положение района как «окна в Европу», его значение в разные периоды российской истории. Особенности природы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Характеризуют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географическое положение района,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описывают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влияние Балтийского моря на хозяйственную специализацию района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Анализ рис. 70- 73, вопросы и задания на с. 143.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стр.138-139, §25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Города на старых водных торговых путях</w:t>
            </w:r>
          </w:p>
          <w:p w:rsidR="000A6F28" w:rsidRPr="00777C48" w:rsidRDefault="007676B9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</w:rPr>
              <w:t xml:space="preserve">Моря Атлантического океана, омывающие Россию: транспортное значение, ресурсы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Урок-исследование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Балтийское море и Ладожское озеро, их использование и экологические проблемы. Древние русские города, особенности их развития и современные проблемы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</w:rPr>
              <w:t>Называют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функции городов, возникших на водных путях Северо-Запада, </w:t>
            </w:r>
            <w:r w:rsidRPr="00777C48">
              <w:rPr>
                <w:rFonts w:ascii="Times New Roman" w:eastAsia="Times New Roman" w:hAnsi="Times New Roman" w:cs="Times New Roman"/>
                <w:i/>
              </w:rPr>
              <w:t>разрабатывают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маршруты путешествий по достопримечательным местам, </w:t>
            </w:r>
            <w:r w:rsidRPr="00777C48">
              <w:rPr>
                <w:rFonts w:ascii="Times New Roman" w:eastAsia="Times New Roman" w:hAnsi="Times New Roman" w:cs="Times New Roman"/>
                <w:i/>
              </w:rPr>
              <w:t>показывают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географические объекты на карте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Работа с тематическими и контурными картами, другими источниками информации.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§26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Сообщения по теме </w:t>
            </w:r>
            <w:r w:rsidRPr="00777C48">
              <w:rPr>
                <w:rFonts w:ascii="Times New Roman" w:eastAsia="Times New Roman" w:hAnsi="Times New Roman" w:cs="Times New Roman"/>
                <w:i/>
              </w:rPr>
              <w:t>Моря Атлантического океана, омывающие Россию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Санкт-Петербург - «вторая столица» России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Урок-путешествие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Санкт-Петербург, его основание и этапы развития. Особенности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промышленности города на разных этапах развития. Новые хозяйственные задачи. Проблема наводнений. Петербург как центр русской культуры. Планировка и внешний облик города. Пригороды Петербурга. Наука и образование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Сравнивают</w:t>
            </w:r>
            <w:r w:rsidRPr="00777C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два промышленных гиганта: Москву и Санкт- Петербург,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приводят примеры</w:t>
            </w:r>
            <w:r w:rsidRPr="00777C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их влияния на окружающее хозяйственное пространство.</w:t>
            </w:r>
            <w:r w:rsidRPr="00777C4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Характеризуют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функции столичного города,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анализируют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информацию, полученную из различных источников,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выступают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с сообщениями, презентациями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Фронтальный, вопросы и задания на с. 146.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Заслушивание сообщений, защита презентаций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 27-28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актуализации знаний и умений, изучения нового материала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Калининградская область. История формирования. Население и хозяйство. </w:t>
            </w:r>
            <w:proofErr w:type="spellStart"/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Анклавное</w:t>
            </w:r>
            <w:proofErr w:type="spellEnd"/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географическое положение области. «Контактное» экономико-географическое положение области как ресурс ее развития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Анализируют</w:t>
            </w:r>
            <w:r w:rsidRPr="00777C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информацию, необходимую для изучения особенностей территории, ее обеспеченности природными и человеческими ресурсами, хозяйственного потенциала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Анализ рис. 79, 80, тематических карт, 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§29, вопросы и задания на с. 155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14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Европейский Север 5 час. (в том числе 1час обобщающее повторение)</w:t>
            </w: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Европейский Север: история освоения,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особенности ЭГП, природноресурсный потенциал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Вводная лекция с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элементами беседы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Европейский Север. Географическое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положение, особенности природы. Моря Белое и Баренцево: природные особенности, пути хозяйственного использования, место в русской культуре и истории. Поморы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Называют и показывают</w:t>
            </w:r>
            <w:r w:rsidRPr="00777C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области, входящие в состав района.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Выделяют и объясняют</w:t>
            </w:r>
            <w:r w:rsidRPr="00777C4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роль ГП, природных условий и ресурсов в развитии хозяйства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Анализ картосхемы на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с. 155, вопросы и задания на с. 160.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Стр.156-157,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§30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Население и характеристика хозяйства. Особенности территориальной структуры хозяйства, специализация района. География важнейших отраслей хозяйства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Урок – практикум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Этапы освоения и заселения территории. Изменение роли района в жизни России. Родина русских землепроходцев. Смена отраслей специализации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Знают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этапы освоения и заселения территории,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объясняют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причины изменений роли района в жизни России,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характеризуют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отрасли специализации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Составление схемы: хозяйственная специализация Европейского Севера.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 xml:space="preserve">Практическая работа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>Составление картосхемы экономического развития Северного экономического района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§31,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задания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1-3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по выбору учащихся на с. 161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Роль Европейского Севера в развитии русской культуры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Урок-путешествие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Роль Севера в развитии русской культуры. Природное и культурное наследие. Северные монастыри. Художественные промыслы. Древнее зодчество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Анализируют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информацию, полученную из различных источников,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выступают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с сообщениями, презентациями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Групповая работа по картам учебника и атласа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§32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38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</w:rPr>
              <w:t>®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Хозяйство своей местности: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Мурманской области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Урок актуализации знаний и умений,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изучения нового материала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Мурманская область- субъект РФ.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  <w:i/>
              </w:rPr>
              <w:t xml:space="preserve">Особенности ЭГП, природно-ресурсный </w:t>
            </w:r>
            <w:r w:rsidRPr="00777C48">
              <w:rPr>
                <w:rFonts w:ascii="Times New Roman" w:eastAsia="Times New Roman" w:hAnsi="Times New Roman" w:cs="Times New Roman"/>
                <w:i/>
              </w:rPr>
              <w:lastRenderedPageBreak/>
              <w:t>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</w:rPr>
              <w:lastRenderedPageBreak/>
              <w:t>Выделяют и объясняют</w:t>
            </w:r>
            <w:r w:rsidRPr="00777C48">
              <w:rPr>
                <w:rFonts w:ascii="Times New Roman" w:eastAsia="Times New Roman" w:hAnsi="Times New Roman" w:cs="Times New Roman"/>
              </w:rPr>
              <w:t xml:space="preserve"> особенности географического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положения и природы, хозяйственную специализацию</w:t>
            </w:r>
            <w:r w:rsidRPr="00777C4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</w:rPr>
              <w:t>Мурманской области.</w:t>
            </w:r>
            <w:r w:rsidRPr="00777C48">
              <w:rPr>
                <w:rFonts w:ascii="Times New Roman" w:eastAsia="Times New Roman" w:hAnsi="Times New Roman" w:cs="Times New Roman"/>
                <w:i/>
              </w:rPr>
              <w:t xml:space="preserve"> Анализируют</w:t>
            </w:r>
            <w:r w:rsidRPr="00777C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</w:rPr>
              <w:t>информацию, необходимую для изучения особенностей территории, ее обеспеченности природными и человеческими ресурсами, хозяйственного потенциала.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Анализ тематических карт и других источников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географических знаний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Конспект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Обобщающий урок по теме «Северо-Западный район и Европейский Север»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обобщения и систематизации знаний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Умеют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находить применение </w:t>
            </w:r>
            <w:proofErr w:type="spellStart"/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геоинформатики</w:t>
            </w:r>
            <w:proofErr w:type="spellEnd"/>
            <w:r w:rsidRPr="00777C48">
              <w:rPr>
                <w:rFonts w:ascii="Times New Roman" w:eastAsia="Times New Roman" w:hAnsi="Times New Roman" w:cs="Times New Roman"/>
                <w:color w:val="000000"/>
              </w:rPr>
              <w:t>, включая карты, СМИ, ресурсы Интернета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color w:val="FF0000"/>
                <w:u w:val="single"/>
              </w:rPr>
              <w:t>Тестирование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14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Поволжье 3часа</w:t>
            </w: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Поволжье: особенности ЭГП, природно-ресурсный потенциал 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Урок актуализации знаний и умений, изучения нового материала. Слайд- лекция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Поволжье. Географическое положение. Волга как главная ось хозяйства и расселения и как природно-хозяйственная граница. Протяженность территории и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изменение природных условий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Называют и показывают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области, входящие в состав района.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Выделяют и объясняют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особенности географического положения, природных условий и ресурсов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Анализ картосхемы на с. 170, тематических карт, вопросы на с. 176.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§33,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задание 5 на с. 176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Население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изучения нового материала и закрепления новых знаний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Этническая и культурная неоднородность района. Крупнейшие города района (Казань, Самара, Волгоград), особенности их экономико-географического положения и этапы развития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Знают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этапы хозяйственного освоения территории и особенности состава населения.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Сравнивают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два города (на выбор) по транспортно-географическому положению, историко-культурной и хозяйственной роли в жизни страны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§34, стр.176-178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Характеристика хозяйства. Особенности территориальной структуры хозяйства, специализация района. География важнейших отраслей хозяйства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изучения нового материала и закрепления новых знаний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Изменение хозяйства района на различных этапах его развития. Современные отрасли специализации. Последствия строительства ГЭС, экологические конфликты и пути их решения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§35, стр.178-183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14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Европейский юг 5 час.</w:t>
            </w: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Крым: особенности ЭГП, природно-ресурсный потенциал, население и характеристика хозяйства.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>Рекреационное хозяйство. Особенности территориальной структуры хозяйства, специализация. География важнейших отраслей хозяйства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Урок комплексного применения знаний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Особенности ЭГП, природно-ресурсный потенциал, население и характеристика хозяйства. Рекреационное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хозяйство. Особенности территориальной структуры хозяйства, специализация. География важнейших отраслей хозяйства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Выделяют и объясняют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особенности географического положения и разнообразие природы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Анализ картосхемы на с. 188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§35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Северный Кавказ: особенности ЭГП, природно-ресурсный потенциал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актуализации знаний и умений, изучения нового материала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Северный Кавказ (Европейский Юг). Особенности географического положения и разнообразие природы. История присоединения к России и заселения русскими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Называют и показывают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области, края и республики, входящие в состав района.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Выделяют и объясняют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особенности географического положения и разнообразие природы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Анализ картосхем на с. 184- 185,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195-196, вопросы на с. 197.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§36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изучения нового материала и закрепления новых знаний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Внутренняя неоднородность территории. Природно-хозяйственные зоны. Полезные ископаемые. Район с наилучшими в России условиями для сельского хозяйства. Агропромышленный комплекс, его структура. Другие отрасли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промышленности. Рекреационные зоны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Объясняют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внутреннюю неоднородность территории.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Сравнивают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природно-хозяйственные зоны,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характеризуют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агропромышленный комплекс и другие отрасли промышленности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§37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Население: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народы Северного Кавказа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Урок – практикум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Кавказ как место встречи цивилизаций, культур, народов. Этническое, религиозное, культурное разнообразие района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Показывают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республики, входящие в состав района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называют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народы,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приводят примеры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использования природных ресурсов, влияния окружающей среды на формирование культуры народов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Практическая работа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>*Создание презентационных материалов об экономических районах России на основе различных источников информации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§38, вопросы и задания на с. 204-205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</w:rPr>
              <w:t xml:space="preserve">Южные моря России: транспортное значение, ресурсы.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комплексного применения знаний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Черное и Азовское моря, их природа и хозяйственное использование. Транспортное и рекреационное значение морей. Новороссийск - крупнейший порт России. Каспийское море, его природа. История освоения. Колебания уровня моря, их экологические и хозяйственные последствия. Рыбные богатства Каспия. Нефть и газ. Дербент - самый древний из городов России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Характеризуют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природы и хозяйственного использования Черного и Азовского морей,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приводят примеры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объектов природного и культурного наследия России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Исследование по картам атласа и дополнительным источникам информации, беседа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§39, вопросы на с. 209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14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Урал 4 часа (в том числе обобщение знаний по теме «Европейская часть России»)</w:t>
            </w: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lastRenderedPageBreak/>
              <w:t>48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Уральский район: особенности ЭГП, природно-ресурсный потенциал. Особенности территориальной структуры хозяйства, специализация района. География важнейших отраслей хозяйства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изучения нового материала и закрепления новых знаний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Урал как природный и как экономический район. Предуралье и Зауралье. </w:t>
            </w:r>
            <w:proofErr w:type="spellStart"/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Пограничность</w:t>
            </w:r>
            <w:proofErr w:type="spellEnd"/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положения Урала в природном и социально-экономическом отношении. Разнообразие ископаемых богатств. Неоднородность природных условий. Спектры широтной и высотной поясности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Показывают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субъекты Федерации, входящие в состав района.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Определяют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особенности географического положения, природных условий и ресурсов Северного, Среднего и Южного Урала, Предуралья и Зауралья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Анализ картосхем на с. 210, 213 - 215,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тематических карт, вопросы на с. 217.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§40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Этапы освоения, население и характеристика хозяйства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Урок-исследование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Этапы освоения и развития хозяйства Урала, изменение его роли в хозяйстве России. Современная структура хозяйства, ее проблемы.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Закрытые города. Конверсия военно-промышленного комплекса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Определяют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этапы освоения и развития промышленности Урала, изменение его роли в хозяйстве страны.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Характеризуют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отрасли специализации и проблемы их развития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Работа с текстом учебника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§41,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задания на с. 222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Города Урала. Проблемы района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– практикум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Крупнейшие города. Социальные, экономические и экологические проблемы. Охрана природы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Характеризуют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уровень урбанизации и национальный состав населения.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Оценивают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экологическую ситуацию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EFC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 xml:space="preserve">Практическая работа </w:t>
            </w:r>
          </w:p>
          <w:p w:rsidR="00AA7EFC" w:rsidRPr="00777C48" w:rsidRDefault="00AA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по картам атласа и дополнительным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источникам информации. 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 xml:space="preserve">*Сравнение двух и более экономических районов России по заданным характеристикам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(Развитие</w:t>
            </w:r>
            <w:r w:rsidRPr="00777C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</w:rPr>
              <w:lastRenderedPageBreak/>
              <w:t xml:space="preserve">металлургического комплекса </w:t>
            </w:r>
            <w:proofErr w:type="gramStart"/>
            <w:r w:rsidRPr="00777C48">
              <w:rPr>
                <w:rFonts w:ascii="Times New Roman" w:eastAsia="Times New Roman" w:hAnsi="Times New Roman" w:cs="Times New Roman"/>
              </w:rPr>
              <w:t>Центрально</w:t>
            </w:r>
            <w:proofErr w:type="gramEnd"/>
            <w:r w:rsidRPr="00777C48">
              <w:rPr>
                <w:rFonts w:ascii="Times New Roman" w:eastAsia="Times New Roman" w:hAnsi="Times New Roman" w:cs="Times New Roman"/>
              </w:rPr>
              <w:t xml:space="preserve"> – Чернозёмного Уральского эконом. районов</w:t>
            </w:r>
            <w:r w:rsidRPr="00777C48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§42,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задания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на с. 227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Обобщение знаний по теме «Европейская часть России»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обобщения и систематизации знаний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Общие черты и проблемы западных районов России. Пути решения проблем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Характеризуют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образы разных районов Европейской части России,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находят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общие черты и проблемы,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предлагают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пути решения проблем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Заполнение сводной таблицы </w:t>
            </w:r>
          </w:p>
          <w:p w:rsidR="002725FD" w:rsidRPr="00777C48" w:rsidRDefault="008C517C" w:rsidP="008C51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777C48">
              <w:rPr>
                <w:rFonts w:ascii="Times New Roman" w:hAnsi="Times New Roman" w:cs="Times New Roman"/>
                <w:color w:val="FF0000"/>
                <w:u w:val="single"/>
              </w:rPr>
              <w:t>Сам. работа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задания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на с. 228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14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Тема 4. Азиатская часть России 16 часов</w:t>
            </w: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Природа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Сибири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актуализации знаний и умений, изучения нового материала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Природа Сибири. Рельеф, климат, реки, ландшафты и условия ведения хозяйства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Описывают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природу Сибири,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определяют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черты сходства и различия в природе и условиях ведения хозяйства Сибири и Европейской части России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Анализ рис. 126, 128, стр.231-232 сопоставление тематических карт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 43, задания 4, 5 на с. 203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Природа и ресурсы гор Южной </w:t>
            </w:r>
            <w:r w:rsidRPr="00777C48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Сибири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закрепления новых знаний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Природа и ресурсы гор Южной Сибири. Полезные ископаемые. Климат и горные реки. Высотная поясность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Объясняют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разнообразие природных ландшафтов и полезных ископаемых гор Южной Сибири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Анализ рис. 129, 132, вопросы и задания на с. 239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§44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</w:rPr>
              <w:t>Моря Северного Ледовитого океана: транспортное значение, ресурсы</w:t>
            </w:r>
            <w:r w:rsidRPr="00777C48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Урок-исследование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Арктические моря. Русские географические открытия.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Особенности морей. Северный морской путь, его значение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Приводят примеры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хозяйственной деятельности населения,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связанной с арктическими морями,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описывают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влияние морей на климат внутренних районов Сибири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Работа с тематическими картами атласа и вопросами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с. 243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§45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Население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Сибири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актуализации знаний и умений, изучения нового материала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Население Сибири. Этнический состав. Особенности «сибирских русских»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Описывают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этническую карту Сибири, особенности характера «сибирских русских»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Работа с картой народов и вопросами на с. 248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§46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Хозяйственное освоение Сибири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решения задач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Хозяйственное освоение Сибири. Первые города: Тобольск, </w:t>
            </w:r>
            <w:proofErr w:type="spellStart"/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Мангазея</w:t>
            </w:r>
            <w:proofErr w:type="spellEnd"/>
            <w:r w:rsidRPr="00777C48">
              <w:rPr>
                <w:rFonts w:ascii="Times New Roman" w:eastAsia="Times New Roman" w:hAnsi="Times New Roman" w:cs="Times New Roman"/>
                <w:color w:val="000000"/>
              </w:rPr>
              <w:t>. Этапы развития хозяйства и сдвиги в размещении населения. Изменения в хозяйстве после распада СССР. Географические различия в освоении территории. Зона Крайнего Севера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Называют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причины и этапы хозяйственного освоения Сибири.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Приводят примеры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различий в степени освоенности территории,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предлагают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перспективные направления развития хозяйства Сибири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Поиск ответов на проблемные вопросы в различных источниках географической информации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§47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14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Западная Сибирь 2 часа</w:t>
            </w: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Западная Сибирь: особенности ЭГП, природно-ресурсный потенциал, этапы и проблемы освоения, население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актуализации знаний и умений, изучения нового материала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Западная Сибирь. Особенности природы. </w:t>
            </w:r>
            <w:proofErr w:type="spellStart"/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Природнохозяйственные</w:t>
            </w:r>
            <w:proofErr w:type="spellEnd"/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зоны. Полезные ископаемые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Показывают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субъекты Федерации, входящие в состав района,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определяют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географического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положения,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анализируют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условия для развития хозяйства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Анализ физической карты, схемы и диаграмм на с. 255.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§48,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задания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на с. 260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Характеристика хозяйства. Особенности территориальной структуры хозяйства, специализация района. География важнейших отраслей хозяйства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изучения нового материала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Главная топливная база страны. Металлургия. ВПК. Сельское хозяйство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Приводят примеры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использования и охраны природных ресурсов, адаптации человека к условиям окружающей среды, ее влияния на формирование районов разной специализации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Индивидуальный опрос, исследование по картам атласа. 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§49, вопросы на с. 263 - 264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14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Восточная Сибирь 3 часа</w:t>
            </w: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Восточная Сибирь: особенности ЭГП, природно-ресурсный потенциал, этапы и проблемы освоения, население </w:t>
            </w:r>
          </w:p>
          <w:p w:rsidR="000A6F28" w:rsidRPr="00777C48" w:rsidRDefault="000A6F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актуализации знаний и умений, изучения нового материала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Восточная Сибирь. Природные условия. Тектоника и полезные ископаемые, их выборочная разработка. Каскады ГЭС. </w:t>
            </w:r>
            <w:proofErr w:type="spellStart"/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Природнохозяйственные</w:t>
            </w:r>
            <w:proofErr w:type="spellEnd"/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зоны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Показывают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субъекты Федерации, входящие в состав района,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характеризуют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природные ресурсы и факторы, затрудняющие их освоение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color w:val="FF0000"/>
                <w:u w:val="single"/>
              </w:rPr>
              <w:t>Тестирование</w:t>
            </w:r>
            <w:r w:rsidRPr="00777C48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анализ физической карты, схемы и диаграмм на с. 265.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§50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вопросы на с. 270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Байкал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Урок-исследование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Байкал - жемчужина России. Происхождение озера, особенности байкальской воды. Хозяйственное использование и экологические проблемы Байкала в российской культуре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Объясняют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происхождение озера и особенности байкальской воды,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приводят примеры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хозяйственного использования,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предлагают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пути решения экологических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проблем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Характеристика хозяйства. 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Особенности территориальной структуры хозяйства, специализация района. География важнейших отраслей хозяйства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Урок-практикум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Хозяйство Восточной Сибири. </w:t>
            </w:r>
            <w:proofErr w:type="spellStart"/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Гидроэлектроэнергетика</w:t>
            </w:r>
            <w:proofErr w:type="spellEnd"/>
            <w:r w:rsidRPr="00777C48">
              <w:rPr>
                <w:rFonts w:ascii="Times New Roman" w:eastAsia="Times New Roman" w:hAnsi="Times New Roman" w:cs="Times New Roman"/>
                <w:color w:val="000000"/>
              </w:rPr>
              <w:t>, цветная металлургия. Лесной комплекс. ВПК. Сельское хозяйство. Экологические проблемы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Определяют условия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для развития отраслей специализации,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характеризуют их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особенности,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прогнозируют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перспективы дальнейшего развития региона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Практическая работа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>Составление сравнительной экономико-географической характеристики двух экономических районов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§52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14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Дальний Восток 5 час. (в том числе обобщение знаний по теме «Азиатская часть России»)</w:t>
            </w: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Дальний Восток: формирование территории, этапы и проблемы освоения, особенности ЭГП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актуализации знаний и умений, изучения нового материала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Дальний Восток. Формирование территории. Границы с Китаем и Японией, их изменения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Показывают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субъекты Федерации, входящие в состав района,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оценивают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важность стратегического экономико-географического положения района,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показывают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современные границы и пограничные государства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Анализ рисунков на с. 282-283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§53,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задания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на с. 290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Природно-ресурсный потенциал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Урок-исследование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Природные условия и ресурсы. Разнообразие природы. Опасные природные явления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Объясняют причины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своеобразия природы и сейсмичности Дальнего Востока,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приводят примеры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использования и охраны природных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ресурсов, адаптации человека к условиям окружающей среды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Анализ рисунка 156, тематических карт атласа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§54,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задания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на с. 296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Моря Тихого океана: транспортное значение, ресурсы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Урок актуализации знаний и умений, изучения нового материала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Моря Тихого океана: Берингово, Охотское, Японское. Особенности природы и хозяйственное использование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Характеризуют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особенности природы, хозяйственное использование морей и морских путей,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предлагают пути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развития Дальнего Востока как рекреационной зоны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Сравнительная таблица; прогноз развития Дальнего Востока как рекреационной зоны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§55,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вопросы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на с. 303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 xml:space="preserve">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Урок-исследование.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Население района. История заселения. Национальный состав. Местные народы. Хозяйство района. Отрасли специализации. Транспортные связи. Перспективы района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Называют</w:t>
            </w:r>
            <w:r w:rsidRPr="00777C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народы, отрасли специализации,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характеризуют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транспортные пути,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анализируют</w:t>
            </w:r>
            <w:r w:rsidRPr="00777C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плотность населения в разных районах Дальнего Востока,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объясняют</w:t>
            </w:r>
            <w:r w:rsidRPr="00777C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причины ее различий и преобладание городского населения,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приводят примеры</w:t>
            </w:r>
            <w:r w:rsidRPr="00777C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возможного сотрудничества с пограничными государствами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Учебное исследование по картам атласа и дополнительным источникам информации.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Вопросы и задания на с. 303, 306.</w:t>
            </w:r>
          </w:p>
          <w:p w:rsidR="000A6F28" w:rsidRPr="00777C48" w:rsidRDefault="000A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§56-57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Обобщение знаний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теме «Азиатская часть России»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Урок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обобщения и систематизации знаний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Общие черты и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проблемы восточных районов России. Пути решения проблем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Характеризуют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образы разных районов Азиатской части России,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находят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общие черты и проблемы,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предлагают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пути решения проблем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48">
              <w:rPr>
                <w:rFonts w:ascii="Times New Roman" w:eastAsia="Times New Roman" w:hAnsi="Times New Roman" w:cs="Times New Roman"/>
                <w:color w:val="FF0000"/>
                <w:u w:val="single"/>
              </w:rPr>
              <w:lastRenderedPageBreak/>
              <w:t xml:space="preserve">Контрольное </w:t>
            </w:r>
            <w:r w:rsidRPr="00777C48">
              <w:rPr>
                <w:rFonts w:ascii="Times New Roman" w:eastAsia="Times New Roman" w:hAnsi="Times New Roman" w:cs="Times New Roman"/>
                <w:color w:val="FF0000"/>
                <w:u w:val="single"/>
              </w:rPr>
              <w:lastRenderedPageBreak/>
              <w:t>тестирование</w:t>
            </w:r>
            <w:r w:rsidRPr="00777C48">
              <w:rPr>
                <w:rFonts w:ascii="Times New Roman" w:eastAsia="Times New Roman" w:hAnsi="Times New Roman" w:cs="Times New Roman"/>
                <w:color w:val="FF0000"/>
              </w:rPr>
              <w:t>,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 решение творческих задач.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Заполнение сводной таблицы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задания</w:t>
            </w:r>
          </w:p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с. 307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14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000000"/>
              </w:rPr>
              <w:t>Раздел III. Россия в мире 1 час</w:t>
            </w: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Лекция с элементами практической работы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Внешние экономические связи России. Изменение места России в мировом хозяйстве в разные исторические периоды. Современная внешняя торговля России.  Место России в мировой политике в различные исторические периоды. Россия и сопредельные страны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Приводят примеры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внутригосударственных и внешних экономических связей России. </w:t>
            </w:r>
            <w:r w:rsidRPr="00777C48">
              <w:rPr>
                <w:rFonts w:ascii="Times New Roman" w:eastAsia="Times New Roman" w:hAnsi="Times New Roman" w:cs="Times New Roman"/>
                <w:i/>
                <w:color w:val="000000"/>
              </w:rPr>
              <w:t>Сравнивают</w:t>
            </w:r>
            <w:r w:rsidRPr="00777C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положение России в мире в различные исторические периоды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77C48">
              <w:rPr>
                <w:rFonts w:ascii="Times New Roman" w:eastAsia="Times New Roman" w:hAnsi="Times New Roman" w:cs="Times New Roman"/>
                <w:color w:val="FF0000"/>
                <w:u w:val="single"/>
              </w:rPr>
              <w:t>Практическая работа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C48">
              <w:rPr>
                <w:rFonts w:ascii="Times New Roman" w:eastAsia="Times New Roman" w:hAnsi="Times New Roman" w:cs="Times New Roman"/>
                <w:b/>
                <w:color w:val="FF0000"/>
              </w:rPr>
              <w:t>*Составление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>стр.308-312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28" w:rsidRPr="00777C48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76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C48">
              <w:rPr>
                <w:rFonts w:ascii="Times New Roman" w:eastAsia="Times New Roman" w:hAnsi="Times New Roman" w:cs="Times New Roman"/>
                <w:color w:val="000000"/>
              </w:rPr>
              <w:t xml:space="preserve">Резерв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F28" w:rsidRPr="00777C48" w:rsidRDefault="000A6F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A6F28" w:rsidRPr="00777C48" w:rsidRDefault="000A6F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A6F28" w:rsidRPr="00777C48" w:rsidRDefault="000A6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</w:rPr>
      </w:pP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</w:rPr>
      </w:pPr>
      <w:r w:rsidRPr="00777C48">
        <w:rPr>
          <w:rFonts w:ascii="Times New Roman" w:eastAsia="Times New Roman" w:hAnsi="Times New Roman" w:cs="Times New Roman"/>
          <w:b/>
          <w:spacing w:val="20"/>
        </w:rPr>
        <w:t>Изменения, внесённые в Рабочую программу, обоснования.</w:t>
      </w:r>
    </w:p>
    <w:p w:rsidR="000A6F28" w:rsidRPr="00777C48" w:rsidRDefault="000A6F2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pacing w:val="20"/>
        </w:rPr>
      </w:pPr>
    </w:p>
    <w:p w:rsidR="000A6F28" w:rsidRPr="00777C48" w:rsidRDefault="007676B9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 xml:space="preserve">Рабочая программа курса УМК «География России. Природа. Население. Хозяйство» - 8 класс, «География России. Хозяйство и географические </w:t>
      </w:r>
      <w:r w:rsidR="004B1A99" w:rsidRPr="00777C48">
        <w:rPr>
          <w:rFonts w:ascii="Times New Roman" w:eastAsia="Times New Roman" w:hAnsi="Times New Roman" w:cs="Times New Roman"/>
          <w:shd w:val="clear" w:color="auto" w:fill="FFFFFF"/>
        </w:rPr>
        <w:t>районы» -</w:t>
      </w:r>
      <w:r w:rsidRPr="00777C48">
        <w:rPr>
          <w:rFonts w:ascii="Times New Roman" w:eastAsia="Times New Roman" w:hAnsi="Times New Roman" w:cs="Times New Roman"/>
          <w:shd w:val="clear" w:color="auto" w:fill="FFFFFF"/>
        </w:rPr>
        <w:t xml:space="preserve"> 9 класс, рассчитана на 68 часов для изучения в 8 классе (из расчета -2 часа в неделю) и 68 часов в 9 классе (из расчета- 2 часа в неделю). Общее количество часов на курс географии России- 136 часов</w:t>
      </w:r>
    </w:p>
    <w:p w:rsidR="000A6F28" w:rsidRPr="00777C48" w:rsidRDefault="007676B9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Добавлены темы: Европейская часть России:</w:t>
      </w:r>
    </w:p>
    <w:p w:rsidR="000A6F28" w:rsidRPr="00777C48" w:rsidRDefault="007676B9">
      <w:pPr>
        <w:numPr>
          <w:ilvl w:val="0"/>
          <w:numId w:val="19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lastRenderedPageBreak/>
        <w:t>Восточно-Европейская равнина</w:t>
      </w:r>
    </w:p>
    <w:p w:rsidR="000A6F28" w:rsidRPr="00777C48" w:rsidRDefault="007676B9">
      <w:pPr>
        <w:numPr>
          <w:ilvl w:val="0"/>
          <w:numId w:val="19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Волга</w:t>
      </w:r>
    </w:p>
    <w:p w:rsidR="000A6F28" w:rsidRPr="00777C48" w:rsidRDefault="007676B9">
      <w:pPr>
        <w:numPr>
          <w:ilvl w:val="0"/>
          <w:numId w:val="19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Города на старых водных торговых путях</w:t>
      </w:r>
    </w:p>
    <w:p w:rsidR="000A6F28" w:rsidRPr="00777C48" w:rsidRDefault="007676B9">
      <w:pPr>
        <w:numPr>
          <w:ilvl w:val="0"/>
          <w:numId w:val="19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color w:val="000000"/>
          <w:shd w:val="clear" w:color="auto" w:fill="FFFFFF"/>
        </w:rPr>
        <w:t>Санкт-Петербург - «вторая столица» России</w:t>
      </w:r>
    </w:p>
    <w:p w:rsidR="000A6F28" w:rsidRPr="00777C48" w:rsidRDefault="007676B9">
      <w:pPr>
        <w:numPr>
          <w:ilvl w:val="0"/>
          <w:numId w:val="19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color w:val="000000"/>
          <w:shd w:val="clear" w:color="auto" w:fill="FFFFFF"/>
        </w:rPr>
        <w:t>Роль Европейского Севера в развитии русской культуры</w:t>
      </w:r>
    </w:p>
    <w:p w:rsidR="000A6F28" w:rsidRPr="00777C48" w:rsidRDefault="007676B9">
      <w:pPr>
        <w:numPr>
          <w:ilvl w:val="0"/>
          <w:numId w:val="19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color w:val="000000"/>
          <w:shd w:val="clear" w:color="auto" w:fill="FFFFFF"/>
        </w:rPr>
        <w:t>Города Урала. Проблемы района</w:t>
      </w:r>
    </w:p>
    <w:p w:rsidR="000A6F28" w:rsidRPr="00777C48" w:rsidRDefault="007676B9">
      <w:pPr>
        <w:numPr>
          <w:ilvl w:val="0"/>
          <w:numId w:val="19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color w:val="000000"/>
          <w:shd w:val="clear" w:color="auto" w:fill="FFFFFF"/>
        </w:rPr>
        <w:t>Города Урала. Проблемы района</w:t>
      </w:r>
    </w:p>
    <w:p w:rsidR="000A6F28" w:rsidRPr="00777C48" w:rsidRDefault="00767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Азиатская часть России:</w:t>
      </w:r>
    </w:p>
    <w:p w:rsidR="000A6F28" w:rsidRPr="00777C48" w:rsidRDefault="007676B9">
      <w:pPr>
        <w:numPr>
          <w:ilvl w:val="0"/>
          <w:numId w:val="2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Природа Сибири</w:t>
      </w:r>
    </w:p>
    <w:p w:rsidR="000A6F28" w:rsidRPr="00777C48" w:rsidRDefault="007676B9">
      <w:pPr>
        <w:numPr>
          <w:ilvl w:val="0"/>
          <w:numId w:val="2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Природа и ресурсы гор Южной </w:t>
      </w:r>
      <w:r w:rsidRPr="00777C48">
        <w:rPr>
          <w:rFonts w:ascii="Times New Roman" w:eastAsia="Times New Roman" w:hAnsi="Times New Roman" w:cs="Times New Roman"/>
          <w:color w:val="000000"/>
          <w:spacing w:val="-10"/>
          <w:shd w:val="clear" w:color="auto" w:fill="FFFFFF"/>
        </w:rPr>
        <w:t>Сибири</w:t>
      </w:r>
    </w:p>
    <w:p w:rsidR="000A6F28" w:rsidRPr="00777C48" w:rsidRDefault="007676B9">
      <w:pPr>
        <w:numPr>
          <w:ilvl w:val="0"/>
          <w:numId w:val="2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Население Сибири</w:t>
      </w:r>
    </w:p>
    <w:p w:rsidR="000A6F28" w:rsidRPr="00777C48" w:rsidRDefault="007676B9">
      <w:pPr>
        <w:numPr>
          <w:ilvl w:val="0"/>
          <w:numId w:val="2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shd w:val="clear" w:color="auto" w:fill="FFFFFF"/>
        </w:rPr>
        <w:t>Хозяйственное освоение Сибири</w:t>
      </w:r>
    </w:p>
    <w:p w:rsidR="000A6F28" w:rsidRPr="00777C48" w:rsidRDefault="007676B9">
      <w:pPr>
        <w:numPr>
          <w:ilvl w:val="0"/>
          <w:numId w:val="2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77C48">
        <w:rPr>
          <w:rFonts w:ascii="Times New Roman" w:eastAsia="Times New Roman" w:hAnsi="Times New Roman" w:cs="Times New Roman"/>
          <w:color w:val="000000"/>
          <w:shd w:val="clear" w:color="auto" w:fill="FFFFFF"/>
        </w:rPr>
        <w:t>Байкал</w:t>
      </w:r>
    </w:p>
    <w:p w:rsidR="000A6F28" w:rsidRPr="00777C48" w:rsidRDefault="00B93ED9" w:rsidP="00B93ED9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777C48">
        <w:rPr>
          <w:rFonts w:ascii="Times New Roman" w:eastAsia="Times New Roman" w:hAnsi="Times New Roman" w:cs="Times New Roman"/>
        </w:rPr>
        <w:t xml:space="preserve">Добавлены </w:t>
      </w:r>
      <w:r w:rsidR="00ED01BA" w:rsidRPr="00777C48">
        <w:rPr>
          <w:rFonts w:ascii="Times New Roman" w:eastAsia="Times New Roman" w:hAnsi="Times New Roman" w:cs="Times New Roman"/>
        </w:rPr>
        <w:t xml:space="preserve">7 оценочных </w:t>
      </w:r>
      <w:r w:rsidRPr="00777C48">
        <w:rPr>
          <w:rFonts w:ascii="Times New Roman" w:eastAsia="Times New Roman" w:hAnsi="Times New Roman" w:cs="Times New Roman"/>
        </w:rPr>
        <w:t>практически</w:t>
      </w:r>
      <w:r w:rsidR="00ED01BA" w:rsidRPr="00777C48">
        <w:rPr>
          <w:rFonts w:ascii="Times New Roman" w:eastAsia="Times New Roman" w:hAnsi="Times New Roman" w:cs="Times New Roman"/>
        </w:rPr>
        <w:t>х</w:t>
      </w:r>
      <w:r w:rsidRPr="00777C48">
        <w:rPr>
          <w:rFonts w:ascii="Times New Roman" w:eastAsia="Times New Roman" w:hAnsi="Times New Roman" w:cs="Times New Roman"/>
        </w:rPr>
        <w:t xml:space="preserve"> работ в 9 классе</w:t>
      </w:r>
    </w:p>
    <w:p w:rsidR="000A6F28" w:rsidRPr="00777C48" w:rsidRDefault="000A6F2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A6F28" w:rsidRPr="00777C48" w:rsidRDefault="000A6F28">
      <w:pPr>
        <w:spacing w:line="240" w:lineRule="auto"/>
        <w:rPr>
          <w:rFonts w:ascii="Times New Roman" w:eastAsia="Times New Roman" w:hAnsi="Times New Roman" w:cs="Times New Roman"/>
        </w:rPr>
      </w:pPr>
    </w:p>
    <w:sectPr w:rsidR="000A6F28" w:rsidRPr="00777C48" w:rsidSect="007676B9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E1" w:rsidRDefault="00D716E1" w:rsidP="00784A99">
      <w:pPr>
        <w:spacing w:after="0" w:line="240" w:lineRule="auto"/>
      </w:pPr>
      <w:r>
        <w:separator/>
      </w:r>
    </w:p>
  </w:endnote>
  <w:endnote w:type="continuationSeparator" w:id="0">
    <w:p w:rsidR="00D716E1" w:rsidRDefault="00D716E1" w:rsidP="0078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E1" w:rsidRDefault="00D716E1" w:rsidP="00784A99">
      <w:pPr>
        <w:spacing w:after="0" w:line="240" w:lineRule="auto"/>
      </w:pPr>
      <w:r>
        <w:separator/>
      </w:r>
    </w:p>
  </w:footnote>
  <w:footnote w:type="continuationSeparator" w:id="0">
    <w:p w:rsidR="00D716E1" w:rsidRDefault="00D716E1" w:rsidP="0078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731325"/>
      <w:docPartObj>
        <w:docPartGallery w:val="Page Numbers (Top of Page)"/>
        <w:docPartUnique/>
      </w:docPartObj>
    </w:sdtPr>
    <w:sdtEndPr/>
    <w:sdtContent>
      <w:p w:rsidR="000B5FF9" w:rsidRDefault="000B5FF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ABC">
          <w:rPr>
            <w:noProof/>
          </w:rPr>
          <w:t>38</w:t>
        </w:r>
        <w:r>
          <w:fldChar w:fldCharType="end"/>
        </w:r>
      </w:p>
    </w:sdtContent>
  </w:sdt>
  <w:p w:rsidR="000B5FF9" w:rsidRDefault="000B5F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D83"/>
    <w:multiLevelType w:val="multilevel"/>
    <w:tmpl w:val="5B8EB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05E5E"/>
    <w:multiLevelType w:val="multilevel"/>
    <w:tmpl w:val="F60A8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76565"/>
    <w:multiLevelType w:val="multilevel"/>
    <w:tmpl w:val="1AFA6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CF7D24"/>
    <w:multiLevelType w:val="multilevel"/>
    <w:tmpl w:val="4C76B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525F1B"/>
    <w:multiLevelType w:val="multilevel"/>
    <w:tmpl w:val="C72EA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705443"/>
    <w:multiLevelType w:val="hybridMultilevel"/>
    <w:tmpl w:val="95986A80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2087C"/>
    <w:multiLevelType w:val="multilevel"/>
    <w:tmpl w:val="40045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0034CF"/>
    <w:multiLevelType w:val="hybridMultilevel"/>
    <w:tmpl w:val="613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C67AF"/>
    <w:multiLevelType w:val="multilevel"/>
    <w:tmpl w:val="F58C8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E61C3B"/>
    <w:multiLevelType w:val="multilevel"/>
    <w:tmpl w:val="5610F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EC5C32"/>
    <w:multiLevelType w:val="multilevel"/>
    <w:tmpl w:val="54164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256B0F"/>
    <w:multiLevelType w:val="multilevel"/>
    <w:tmpl w:val="E234A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F53CAE"/>
    <w:multiLevelType w:val="multilevel"/>
    <w:tmpl w:val="2DE63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917BC9"/>
    <w:multiLevelType w:val="multilevel"/>
    <w:tmpl w:val="52281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DF1EDE"/>
    <w:multiLevelType w:val="multilevel"/>
    <w:tmpl w:val="E8468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32143B"/>
    <w:multiLevelType w:val="multilevel"/>
    <w:tmpl w:val="82F09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B37ED8"/>
    <w:multiLevelType w:val="multilevel"/>
    <w:tmpl w:val="FC18E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0419EC"/>
    <w:multiLevelType w:val="multilevel"/>
    <w:tmpl w:val="71EE1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4C4D86"/>
    <w:multiLevelType w:val="multilevel"/>
    <w:tmpl w:val="C9C63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640A66"/>
    <w:multiLevelType w:val="multilevel"/>
    <w:tmpl w:val="473E9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686AB4"/>
    <w:multiLevelType w:val="multilevel"/>
    <w:tmpl w:val="76AAE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CD52F1"/>
    <w:multiLevelType w:val="hybridMultilevel"/>
    <w:tmpl w:val="7B120380"/>
    <w:lvl w:ilvl="0" w:tplc="A7F601A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04C58"/>
    <w:multiLevelType w:val="multilevel"/>
    <w:tmpl w:val="2E829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9"/>
  </w:num>
  <w:num w:numId="5">
    <w:abstractNumId w:val="6"/>
  </w:num>
  <w:num w:numId="6">
    <w:abstractNumId w:val="20"/>
  </w:num>
  <w:num w:numId="7">
    <w:abstractNumId w:val="22"/>
  </w:num>
  <w:num w:numId="8">
    <w:abstractNumId w:val="3"/>
  </w:num>
  <w:num w:numId="9">
    <w:abstractNumId w:val="1"/>
  </w:num>
  <w:num w:numId="10">
    <w:abstractNumId w:val="15"/>
  </w:num>
  <w:num w:numId="11">
    <w:abstractNumId w:val="11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18"/>
  </w:num>
  <w:num w:numId="17">
    <w:abstractNumId w:val="13"/>
  </w:num>
  <w:num w:numId="18">
    <w:abstractNumId w:val="8"/>
  </w:num>
  <w:num w:numId="19">
    <w:abstractNumId w:val="4"/>
  </w:num>
  <w:num w:numId="20">
    <w:abstractNumId w:val="2"/>
  </w:num>
  <w:num w:numId="21">
    <w:abstractNumId w:val="7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F28"/>
    <w:rsid w:val="00032BE0"/>
    <w:rsid w:val="000A6F28"/>
    <w:rsid w:val="000B5FF9"/>
    <w:rsid w:val="000D6483"/>
    <w:rsid w:val="000E2AC0"/>
    <w:rsid w:val="000E2BD3"/>
    <w:rsid w:val="00112F9F"/>
    <w:rsid w:val="00115C8A"/>
    <w:rsid w:val="00120EEB"/>
    <w:rsid w:val="00121D75"/>
    <w:rsid w:val="00126B0B"/>
    <w:rsid w:val="00134C62"/>
    <w:rsid w:val="002110C5"/>
    <w:rsid w:val="00233FEC"/>
    <w:rsid w:val="0027248E"/>
    <w:rsid w:val="002725FD"/>
    <w:rsid w:val="002D2095"/>
    <w:rsid w:val="002F0D96"/>
    <w:rsid w:val="00301DB0"/>
    <w:rsid w:val="0031397F"/>
    <w:rsid w:val="00355225"/>
    <w:rsid w:val="003556D7"/>
    <w:rsid w:val="003666E4"/>
    <w:rsid w:val="00371125"/>
    <w:rsid w:val="003B51B4"/>
    <w:rsid w:val="003B7EC9"/>
    <w:rsid w:val="00447D00"/>
    <w:rsid w:val="004B1A99"/>
    <w:rsid w:val="004D2CB7"/>
    <w:rsid w:val="005F2ED7"/>
    <w:rsid w:val="005F592B"/>
    <w:rsid w:val="00612A0F"/>
    <w:rsid w:val="006E1D80"/>
    <w:rsid w:val="00722C35"/>
    <w:rsid w:val="00733D61"/>
    <w:rsid w:val="0076101A"/>
    <w:rsid w:val="007676B9"/>
    <w:rsid w:val="00777C48"/>
    <w:rsid w:val="00784A99"/>
    <w:rsid w:val="008345BA"/>
    <w:rsid w:val="0088305F"/>
    <w:rsid w:val="008C517C"/>
    <w:rsid w:val="008F7D66"/>
    <w:rsid w:val="00940ABC"/>
    <w:rsid w:val="00962DDA"/>
    <w:rsid w:val="009B7C8A"/>
    <w:rsid w:val="00A654D6"/>
    <w:rsid w:val="00AA7EFC"/>
    <w:rsid w:val="00B93ED9"/>
    <w:rsid w:val="00B96FC5"/>
    <w:rsid w:val="00BB3A14"/>
    <w:rsid w:val="00BD0641"/>
    <w:rsid w:val="00BD6441"/>
    <w:rsid w:val="00C04051"/>
    <w:rsid w:val="00C4187F"/>
    <w:rsid w:val="00CA4596"/>
    <w:rsid w:val="00D716E1"/>
    <w:rsid w:val="00E07D3C"/>
    <w:rsid w:val="00E44765"/>
    <w:rsid w:val="00ED01BA"/>
    <w:rsid w:val="00EF2239"/>
    <w:rsid w:val="00F11B29"/>
    <w:rsid w:val="00F80E4B"/>
    <w:rsid w:val="00FA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03BC9-C040-4096-A24A-5623CD86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A99"/>
  </w:style>
  <w:style w:type="paragraph" w:styleId="a5">
    <w:name w:val="footer"/>
    <w:basedOn w:val="a"/>
    <w:link w:val="a6"/>
    <w:uiPriority w:val="99"/>
    <w:unhideWhenUsed/>
    <w:rsid w:val="0078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A99"/>
  </w:style>
  <w:style w:type="table" w:styleId="a7">
    <w:name w:val="Table Grid"/>
    <w:basedOn w:val="a1"/>
    <w:uiPriority w:val="39"/>
    <w:rsid w:val="00032BE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2BE0"/>
    <w:pPr>
      <w:ind w:left="720"/>
      <w:contextualSpacing/>
    </w:pPr>
  </w:style>
  <w:style w:type="table" w:styleId="4">
    <w:name w:val="Plain Table 4"/>
    <w:basedOn w:val="a1"/>
    <w:uiPriority w:val="44"/>
    <w:rsid w:val="00115C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5bf2a6143f8fd5e4ed9c5721bbc93364/download/359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gosreestr.ru/rees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E2376-F262-4A77-B8E7-3D9AFCD1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71</Pages>
  <Words>15104</Words>
  <Characters>86095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Зайцев</cp:lastModifiedBy>
  <cp:revision>32</cp:revision>
  <dcterms:created xsi:type="dcterms:W3CDTF">2020-09-19T21:45:00Z</dcterms:created>
  <dcterms:modified xsi:type="dcterms:W3CDTF">2021-09-28T18:54:00Z</dcterms:modified>
</cp:coreProperties>
</file>